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BEAF6" w14:textId="77777777" w:rsidR="002415F8" w:rsidRPr="00394ED6" w:rsidRDefault="00F1075C">
      <w:pPr>
        <w:spacing w:line="240" w:lineRule="auto"/>
        <w:ind w:left="-425"/>
        <w:jc w:val="center"/>
        <w:rPr>
          <w:rFonts w:ascii="Times New Roman" w:eastAsia="Times New Roman" w:hAnsi="Times New Roman" w:cs="Times New Roman"/>
          <w:b/>
          <w:color w:val="002060"/>
          <w:sz w:val="24"/>
          <w:szCs w:val="24"/>
        </w:rPr>
      </w:pPr>
      <w:r w:rsidRPr="00394ED6">
        <w:rPr>
          <w:rFonts w:ascii="Times New Roman" w:eastAsia="Times New Roman" w:hAnsi="Times New Roman" w:cs="Times New Roman"/>
          <w:b/>
          <w:color w:val="002060"/>
          <w:sz w:val="24"/>
          <w:szCs w:val="24"/>
          <w:lang w:val="en-US"/>
        </w:rPr>
        <w:t>K</w:t>
      </w:r>
      <w:r w:rsidR="003F7285" w:rsidRPr="00394ED6">
        <w:rPr>
          <w:rFonts w:ascii="Times New Roman" w:eastAsia="Times New Roman" w:hAnsi="Times New Roman" w:cs="Times New Roman"/>
          <w:b/>
          <w:color w:val="002060"/>
          <w:sz w:val="24"/>
          <w:szCs w:val="24"/>
        </w:rPr>
        <w:t>ịch bản phân đoạn học liệu trực tuyến</w:t>
      </w:r>
    </w:p>
    <w:p w14:paraId="46618581" w14:textId="77777777" w:rsidR="002415F8" w:rsidRPr="00394ED6" w:rsidRDefault="003F7285">
      <w:pPr>
        <w:shd w:val="clear" w:color="auto" w:fill="E7E6E6"/>
        <w:spacing w:before="120" w:after="120"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rPr>
        <w:t>Mô tả chung về môn học</w:t>
      </w:r>
      <w:r w:rsidR="00F1075C" w:rsidRPr="00394ED6">
        <w:rPr>
          <w:rFonts w:ascii="Times New Roman" w:eastAsia="Times New Roman" w:hAnsi="Times New Roman" w:cs="Times New Roman"/>
          <w:b/>
          <w:sz w:val="24"/>
          <w:szCs w:val="24"/>
          <w:lang w:val="en-US"/>
        </w:rPr>
        <w:t xml:space="preserve">: </w:t>
      </w:r>
    </w:p>
    <w:p w14:paraId="5EC40A9A" w14:textId="6DA4985D" w:rsidR="00394ED6" w:rsidRPr="00394ED6" w:rsidRDefault="00394ED6" w:rsidP="00394ED6">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Trường:</w:t>
      </w:r>
      <w:r w:rsidRPr="00394ED6">
        <w:rPr>
          <w:rFonts w:ascii="Times New Roman" w:eastAsia="Times New Roman" w:hAnsi="Times New Roman" w:cs="Times New Roman"/>
          <w:color w:val="000000"/>
          <w:sz w:val="24"/>
          <w:szCs w:val="24"/>
          <w:lang w:val="en-US"/>
        </w:rPr>
        <w:t xml:space="preserve"> Trường THPT Nguyễn Thị Minh Khai </w:t>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b/>
          <w:bCs/>
          <w:color w:val="000000"/>
          <w:sz w:val="24"/>
          <w:szCs w:val="24"/>
          <w:lang w:val="en-US"/>
        </w:rPr>
        <w:t>Đơn vị:</w:t>
      </w:r>
      <w:r w:rsidRPr="00394ED6">
        <w:rPr>
          <w:rFonts w:ascii="Times New Roman" w:eastAsia="Times New Roman" w:hAnsi="Times New Roman" w:cs="Times New Roman"/>
          <w:color w:val="000000"/>
          <w:sz w:val="24"/>
          <w:szCs w:val="24"/>
          <w:lang w:val="en-US"/>
        </w:rPr>
        <w:t xml:space="preserve"> Tổ bộ môn Tiếng Anh</w:t>
      </w:r>
      <w:r w:rsidRPr="00394ED6">
        <w:rPr>
          <w:rFonts w:ascii="Times New Roman" w:eastAsia="Times New Roman" w:hAnsi="Times New Roman" w:cs="Times New Roman"/>
          <w:color w:val="000000"/>
          <w:sz w:val="24"/>
          <w:szCs w:val="24"/>
          <w:lang w:val="en-US"/>
        </w:rPr>
        <w:tab/>
      </w:r>
    </w:p>
    <w:p w14:paraId="21D7AC42" w14:textId="77777777" w:rsidR="00394ED6" w:rsidRPr="00394ED6" w:rsidRDefault="00394ED6" w:rsidP="00394ED6">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Môn học: </w:t>
      </w:r>
      <w:r w:rsidRPr="00394ED6">
        <w:rPr>
          <w:rFonts w:ascii="Times New Roman" w:eastAsia="Times New Roman" w:hAnsi="Times New Roman" w:cs="Times New Roman"/>
          <w:color w:val="000000"/>
          <w:sz w:val="24"/>
          <w:szCs w:val="24"/>
          <w:lang w:val="en-US"/>
        </w:rPr>
        <w:t xml:space="preserve">Tiếng Anh 10 - Học kì 1&amp; 2 </w:t>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b/>
          <w:bCs/>
          <w:color w:val="000000"/>
          <w:sz w:val="24"/>
          <w:szCs w:val="24"/>
          <w:lang w:val="en-US"/>
        </w:rPr>
        <w:t xml:space="preserve">Lớp: </w:t>
      </w:r>
      <w:r w:rsidRPr="00394ED6">
        <w:rPr>
          <w:rFonts w:ascii="Times New Roman" w:eastAsia="Times New Roman" w:hAnsi="Times New Roman" w:cs="Times New Roman"/>
          <w:color w:val="000000"/>
          <w:sz w:val="24"/>
          <w:szCs w:val="24"/>
          <w:lang w:val="en-US"/>
        </w:rPr>
        <w:t xml:space="preserve">10A2 </w:t>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color w:val="000000"/>
          <w:sz w:val="24"/>
          <w:szCs w:val="24"/>
          <w:lang w:val="en-US"/>
        </w:rPr>
        <w:tab/>
      </w:r>
      <w:r w:rsidRPr="00394ED6">
        <w:rPr>
          <w:rFonts w:ascii="Times New Roman" w:eastAsia="Times New Roman" w:hAnsi="Times New Roman" w:cs="Times New Roman"/>
          <w:b/>
          <w:bCs/>
          <w:color w:val="000000"/>
          <w:sz w:val="24"/>
          <w:szCs w:val="24"/>
          <w:lang w:val="en-US"/>
        </w:rPr>
        <w:t>Giáo viên phụ trách:</w:t>
      </w:r>
      <w:r w:rsidRPr="00394ED6">
        <w:rPr>
          <w:rFonts w:ascii="Times New Roman" w:eastAsia="Times New Roman" w:hAnsi="Times New Roman" w:cs="Times New Roman"/>
          <w:color w:val="000000"/>
          <w:sz w:val="24"/>
          <w:szCs w:val="24"/>
          <w:lang w:val="en-US"/>
        </w:rPr>
        <w:t xml:space="preserve"> Đặng Phương Nhi</w:t>
      </w:r>
      <w:r w:rsidRPr="00394ED6">
        <w:rPr>
          <w:rFonts w:ascii="Times New Roman" w:eastAsia="Times New Roman" w:hAnsi="Times New Roman" w:cs="Times New Roman"/>
          <w:color w:val="000000"/>
          <w:sz w:val="24"/>
          <w:szCs w:val="24"/>
          <w:lang w:val="en-US"/>
        </w:rPr>
        <w:tab/>
      </w:r>
    </w:p>
    <w:p w14:paraId="7D3D01A0" w14:textId="69F8328C" w:rsidR="002415F8" w:rsidRPr="00394ED6" w:rsidRDefault="00394ED6" w:rsidP="00394ED6">
      <w:pPr>
        <w:tabs>
          <w:tab w:val="right" w:pos="13041"/>
          <w:tab w:val="left" w:pos="13183"/>
          <w:tab w:val="right" w:pos="15734"/>
        </w:tabs>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bCs/>
          <w:color w:val="000000"/>
          <w:sz w:val="24"/>
          <w:szCs w:val="24"/>
          <w:lang w:val="en-US"/>
        </w:rPr>
        <w:t>Các thông tin cần thiết khác:</w:t>
      </w:r>
      <w:r w:rsidRPr="00394ED6">
        <w:rPr>
          <w:rFonts w:ascii="Times New Roman" w:eastAsia="Times New Roman" w:hAnsi="Times New Roman" w:cs="Times New Roman"/>
          <w:color w:val="000000"/>
          <w:sz w:val="24"/>
          <w:szCs w:val="24"/>
          <w:lang w:val="en-US"/>
        </w:rPr>
        <w:t xml:space="preserve"> Thời tiết: 50 tiết                                                   </w:t>
      </w:r>
      <w:r w:rsidRPr="00394ED6">
        <w:rPr>
          <w:rFonts w:ascii="Times New Roman" w:eastAsia="Times New Roman" w:hAnsi="Times New Roman" w:cs="Times New Roman"/>
          <w:b/>
          <w:bCs/>
          <w:color w:val="000000"/>
          <w:sz w:val="24"/>
          <w:szCs w:val="24"/>
          <w:lang w:val="en-US"/>
        </w:rPr>
        <w:t xml:space="preserve">Thời lượng: </w:t>
      </w:r>
      <w:r w:rsidRPr="00394ED6">
        <w:rPr>
          <w:rFonts w:ascii="Times New Roman" w:eastAsia="Times New Roman" w:hAnsi="Times New Roman" w:cs="Times New Roman"/>
          <w:color w:val="000000"/>
          <w:sz w:val="24"/>
          <w:szCs w:val="24"/>
          <w:lang w:val="en-US"/>
        </w:rPr>
        <w:t xml:space="preserve">45 phút                      </w:t>
      </w:r>
      <w:r w:rsidRPr="00394ED6">
        <w:rPr>
          <w:rFonts w:ascii="Times New Roman" w:eastAsia="Times New Roman" w:hAnsi="Times New Roman" w:cs="Times New Roman"/>
          <w:b/>
          <w:bCs/>
          <w:color w:val="000000"/>
          <w:sz w:val="24"/>
          <w:szCs w:val="24"/>
          <w:lang w:val="en-US"/>
        </w:rPr>
        <w:t>Ngày cập nhật:</w:t>
      </w:r>
      <w:r w:rsidRPr="00394ED6">
        <w:rPr>
          <w:rFonts w:ascii="Times New Roman" w:eastAsia="Times New Roman" w:hAnsi="Times New Roman" w:cs="Times New Roman"/>
          <w:color w:val="000000"/>
          <w:sz w:val="24"/>
          <w:szCs w:val="24"/>
          <w:lang w:val="en-US"/>
        </w:rPr>
        <w:t xml:space="preserve"> 21/12/2022</w:t>
      </w:r>
      <w:r w:rsidR="003F7285" w:rsidRPr="00394ED6">
        <w:rPr>
          <w:rFonts w:ascii="Times New Roman" w:eastAsia="Times New Roman" w:hAnsi="Times New Roman" w:cs="Times New Roman"/>
          <w:sz w:val="24"/>
          <w:szCs w:val="24"/>
        </w:rPr>
        <w:tab/>
      </w:r>
    </w:p>
    <w:p w14:paraId="287443D9" w14:textId="77777777" w:rsidR="002415F8" w:rsidRPr="00394ED6" w:rsidRDefault="003F7285">
      <w:pPr>
        <w:shd w:val="clear" w:color="auto" w:fill="E7E6E6"/>
        <w:spacing w:before="120" w:after="120"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Kịch bản phân đoạn học liệu trực tuyến của môn học</w:t>
      </w:r>
    </w:p>
    <w:p w14:paraId="0F5BA4E4" w14:textId="77777777" w:rsidR="002415F8" w:rsidRPr="00394ED6" w:rsidRDefault="003F7285">
      <w:pPr>
        <w:spacing w:before="120" w:after="120"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Mục tiêu tổng quát của môn học</w:t>
      </w:r>
    </w:p>
    <w:p w14:paraId="0A989ED2" w14:textId="77777777" w:rsidR="00394ED6" w:rsidRPr="00394ED6" w:rsidRDefault="00394ED6" w:rsidP="00394ED6">
      <w:pPr>
        <w:pStyle w:val="NormalWeb"/>
        <w:spacing w:before="120" w:beforeAutospacing="0" w:after="120" w:afterAutospacing="0"/>
      </w:pPr>
      <w:r w:rsidRPr="00394ED6">
        <w:rPr>
          <w:color w:val="000000"/>
        </w:rPr>
        <w:t>Môn học bao gồm các mục tiêu tổng quát (GO) sau:</w:t>
      </w:r>
    </w:p>
    <w:p w14:paraId="1C11839B" w14:textId="77777777" w:rsidR="00394ED6" w:rsidRPr="00394ED6" w:rsidRDefault="00394ED6" w:rsidP="00394ED6">
      <w:pPr>
        <w:pStyle w:val="NormalWeb"/>
        <w:numPr>
          <w:ilvl w:val="0"/>
          <w:numId w:val="60"/>
        </w:numPr>
        <w:spacing w:before="120" w:beforeAutospacing="0" w:after="0" w:afterAutospacing="0"/>
        <w:textAlignment w:val="baseline"/>
        <w:rPr>
          <w:color w:val="000000"/>
        </w:rPr>
      </w:pPr>
      <w:r w:rsidRPr="00394ED6">
        <w:rPr>
          <w:color w:val="000000"/>
        </w:rPr>
        <w:t>GO1: Hiểu và áp dụng các từ vựng liên quan đến 10 chủ đề trong sách giáo khoa vào các hoạt động giao tiếp.</w:t>
      </w:r>
    </w:p>
    <w:p w14:paraId="037D866F" w14:textId="019EC1C9" w:rsidR="00394ED6" w:rsidRPr="00394ED6" w:rsidRDefault="00394ED6" w:rsidP="00394ED6">
      <w:pPr>
        <w:pStyle w:val="NormalWeb"/>
        <w:numPr>
          <w:ilvl w:val="0"/>
          <w:numId w:val="60"/>
        </w:numPr>
        <w:spacing w:before="0" w:beforeAutospacing="0" w:after="0" w:afterAutospacing="0"/>
        <w:textAlignment w:val="baseline"/>
        <w:rPr>
          <w:color w:val="000000"/>
        </w:rPr>
      </w:pPr>
      <w:r w:rsidRPr="00394ED6">
        <w:rPr>
          <w:color w:val="000000"/>
        </w:rPr>
        <w:t>GO</w:t>
      </w:r>
      <w:r w:rsidRPr="00394ED6">
        <w:rPr>
          <w:color w:val="000000"/>
        </w:rPr>
        <w:t>2</w:t>
      </w:r>
      <w:r w:rsidRPr="00394ED6">
        <w:rPr>
          <w:color w:val="000000"/>
        </w:rPr>
        <w:t>: Nói  về các  chủ  đề  quen  thuộc,  thể  hiện  quan  điểm cá  nhân  và  trao  đổi  thông  tin  về  các  chủ  đề từ unit 1 đến unit 5.</w:t>
      </w:r>
    </w:p>
    <w:p w14:paraId="019AFE1C" w14:textId="4D55F44F" w:rsidR="00394ED6" w:rsidRPr="00394ED6" w:rsidRDefault="00394ED6" w:rsidP="00394ED6">
      <w:pPr>
        <w:pStyle w:val="NormalWeb"/>
        <w:numPr>
          <w:ilvl w:val="0"/>
          <w:numId w:val="60"/>
        </w:numPr>
        <w:spacing w:before="0" w:beforeAutospacing="0" w:after="0" w:afterAutospacing="0"/>
        <w:textAlignment w:val="baseline"/>
        <w:rPr>
          <w:color w:val="000000"/>
        </w:rPr>
      </w:pPr>
      <w:r w:rsidRPr="00394ED6">
        <w:rPr>
          <w:color w:val="000000"/>
        </w:rPr>
        <w:t>GO</w:t>
      </w:r>
      <w:r w:rsidRPr="00394ED6">
        <w:rPr>
          <w:color w:val="000000"/>
        </w:rPr>
        <w:t>3</w:t>
      </w:r>
      <w:r w:rsidRPr="00394ED6">
        <w:rPr>
          <w:color w:val="000000"/>
        </w:rPr>
        <w:t>: Phát  âm  rõ  ràng,  tương  đối  chính  xác  các từ.</w:t>
      </w:r>
    </w:p>
    <w:p w14:paraId="32132AF9" w14:textId="3975232C" w:rsidR="00394ED6" w:rsidRPr="00394ED6" w:rsidRDefault="00394ED6" w:rsidP="00394ED6">
      <w:pPr>
        <w:pStyle w:val="NormalWeb"/>
        <w:numPr>
          <w:ilvl w:val="0"/>
          <w:numId w:val="60"/>
        </w:numPr>
        <w:spacing w:before="0" w:beforeAutospacing="0" w:after="0" w:afterAutospacing="0"/>
        <w:textAlignment w:val="baseline"/>
        <w:rPr>
          <w:color w:val="000000"/>
        </w:rPr>
      </w:pPr>
      <w:r w:rsidRPr="00394ED6">
        <w:rPr>
          <w:color w:val="000000"/>
        </w:rPr>
        <w:t>GO</w:t>
      </w:r>
      <w:r w:rsidRPr="00394ED6">
        <w:rPr>
          <w:color w:val="000000"/>
        </w:rPr>
        <w:t>4</w:t>
      </w:r>
      <w:r w:rsidRPr="00394ED6">
        <w:rPr>
          <w:color w:val="000000"/>
        </w:rPr>
        <w:t>:  Nghe  hiểu  và  xác  định  nội  dung  chính,  nội dung  chi  tiết  trong  các  đoạn  hội  thoại,  độc thoại  về  những  chủ  đề thường  gặp  trong  cuộc  sống,  công  việc,  học tập,… trong  phạm  vi  Chương  trình học.</w:t>
      </w:r>
    </w:p>
    <w:p w14:paraId="24647225" w14:textId="08FFF642" w:rsidR="00394ED6" w:rsidRPr="00394ED6" w:rsidRDefault="00394ED6" w:rsidP="00394ED6">
      <w:pPr>
        <w:pStyle w:val="NormalWeb"/>
        <w:numPr>
          <w:ilvl w:val="0"/>
          <w:numId w:val="60"/>
        </w:numPr>
        <w:spacing w:before="0" w:beforeAutospacing="0" w:after="0" w:afterAutospacing="0"/>
        <w:textAlignment w:val="baseline"/>
        <w:rPr>
          <w:color w:val="000000"/>
        </w:rPr>
      </w:pPr>
      <w:r w:rsidRPr="00394ED6">
        <w:rPr>
          <w:color w:val="000000"/>
        </w:rPr>
        <w:t>GO</w:t>
      </w:r>
      <w:r w:rsidRPr="00394ED6">
        <w:rPr>
          <w:color w:val="000000"/>
        </w:rPr>
        <w:t>5</w:t>
      </w:r>
      <w:r w:rsidRPr="00394ED6">
        <w:rPr>
          <w:color w:val="000000"/>
        </w:rPr>
        <w:t>: Đọc  hiểu  các  ý  chính,  nội  dung  chi  tiết  của văn  bản về  các  chủ  đề.</w:t>
      </w:r>
    </w:p>
    <w:p w14:paraId="3C7BB2B2" w14:textId="61DFE2F7" w:rsidR="00394ED6" w:rsidRPr="00394ED6" w:rsidRDefault="00394ED6" w:rsidP="00394ED6">
      <w:pPr>
        <w:pStyle w:val="NormalWeb"/>
        <w:numPr>
          <w:ilvl w:val="0"/>
          <w:numId w:val="60"/>
        </w:numPr>
        <w:spacing w:before="0" w:beforeAutospacing="0" w:after="0" w:afterAutospacing="0"/>
        <w:textAlignment w:val="baseline"/>
        <w:rPr>
          <w:color w:val="000000"/>
        </w:rPr>
      </w:pPr>
      <w:r w:rsidRPr="00394ED6">
        <w:rPr>
          <w:color w:val="000000"/>
        </w:rPr>
        <w:t>GO</w:t>
      </w:r>
      <w:r w:rsidRPr="00394ED6">
        <w:rPr>
          <w:color w:val="000000"/>
        </w:rPr>
        <w:t>6</w:t>
      </w:r>
      <w:r w:rsidRPr="00394ED6">
        <w:rPr>
          <w:color w:val="000000"/>
        </w:rPr>
        <w:t>: Hình thành kỹ năng nghe, nói, đọc, viết với văn bản từ 100-120 từ. </w:t>
      </w:r>
    </w:p>
    <w:tbl>
      <w:tblPr>
        <w:tblStyle w:val="a"/>
        <w:tblW w:w="14284"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1490"/>
        <w:gridCol w:w="1931"/>
        <w:gridCol w:w="1920"/>
        <w:gridCol w:w="2467"/>
        <w:gridCol w:w="4536"/>
        <w:gridCol w:w="1487"/>
      </w:tblGrid>
      <w:tr w:rsidR="002415F8" w:rsidRPr="00394ED6" w14:paraId="36648242" w14:textId="77777777" w:rsidTr="005158DA">
        <w:tc>
          <w:tcPr>
            <w:tcW w:w="453" w:type="dxa"/>
            <w:shd w:val="clear" w:color="auto" w:fill="002060"/>
          </w:tcPr>
          <w:p w14:paraId="3C1AEA32"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STT</w:t>
            </w:r>
          </w:p>
        </w:tc>
        <w:tc>
          <w:tcPr>
            <w:tcW w:w="1490" w:type="dxa"/>
            <w:shd w:val="clear" w:color="auto" w:fill="002060"/>
          </w:tcPr>
          <w:p w14:paraId="6F976397"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Tên chuyên đề</w:t>
            </w:r>
            <w:r w:rsidRPr="00394ED6">
              <w:rPr>
                <w:rFonts w:ascii="Times New Roman" w:eastAsia="Times New Roman" w:hAnsi="Times New Roman" w:cs="Times New Roman"/>
                <w:b/>
                <w:color w:val="FFFFFF"/>
                <w:sz w:val="24"/>
                <w:szCs w:val="24"/>
              </w:rPr>
              <w:br/>
            </w:r>
            <w:r w:rsidRPr="00394ED6">
              <w:rPr>
                <w:rFonts w:ascii="Times New Roman" w:eastAsia="Times New Roman" w:hAnsi="Times New Roman" w:cs="Times New Roman"/>
                <w:color w:val="FFFFFF"/>
                <w:sz w:val="24"/>
                <w:szCs w:val="24"/>
              </w:rPr>
              <w:t>(phần, chương,…)</w:t>
            </w:r>
          </w:p>
        </w:tc>
        <w:tc>
          <w:tcPr>
            <w:tcW w:w="1931" w:type="dxa"/>
            <w:shd w:val="clear" w:color="auto" w:fill="002060"/>
          </w:tcPr>
          <w:p w14:paraId="1DD4997C"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Mục tiêu chuyên biệt của chuyên đề</w:t>
            </w:r>
          </w:p>
        </w:tc>
        <w:tc>
          <w:tcPr>
            <w:tcW w:w="1920" w:type="dxa"/>
            <w:shd w:val="clear" w:color="auto" w:fill="002060"/>
          </w:tcPr>
          <w:p w14:paraId="0010E6D1"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 xml:space="preserve">Tên chủ điểm trong chuyên đề </w:t>
            </w:r>
            <w:r w:rsidRPr="00394ED6">
              <w:rPr>
                <w:rFonts w:ascii="Times New Roman" w:eastAsia="Caudex" w:hAnsi="Times New Roman" w:cs="Times New Roman"/>
                <w:color w:val="FFFFFF"/>
                <w:sz w:val="24"/>
                <w:szCs w:val="24"/>
              </w:rPr>
              <w:t>(phần → chương, chương → bài…)</w:t>
            </w:r>
          </w:p>
        </w:tc>
        <w:tc>
          <w:tcPr>
            <w:tcW w:w="2467" w:type="dxa"/>
            <w:shd w:val="clear" w:color="auto" w:fill="002060"/>
          </w:tcPr>
          <w:p w14:paraId="23739F51"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Loại tài nguyên sử dụng</w:t>
            </w:r>
            <w:r w:rsidRPr="00394ED6">
              <w:rPr>
                <w:rFonts w:ascii="Times New Roman" w:eastAsia="Times New Roman" w:hAnsi="Times New Roman" w:cs="Times New Roman"/>
                <w:b/>
                <w:color w:val="FFFFFF"/>
                <w:sz w:val="24"/>
                <w:szCs w:val="24"/>
              </w:rPr>
              <w:br/>
            </w:r>
            <w:r w:rsidRPr="00394ED6">
              <w:rPr>
                <w:rFonts w:ascii="Times New Roman" w:eastAsia="Times New Roman" w:hAnsi="Times New Roman" w:cs="Times New Roman"/>
                <w:color w:val="FFFFFF"/>
                <w:sz w:val="24"/>
                <w:szCs w:val="24"/>
              </w:rPr>
              <w:t>(PDF, Web, audio, video,…)</w:t>
            </w:r>
          </w:p>
        </w:tc>
        <w:tc>
          <w:tcPr>
            <w:tcW w:w="4536" w:type="dxa"/>
            <w:shd w:val="clear" w:color="auto" w:fill="002060"/>
          </w:tcPr>
          <w:p w14:paraId="25B3B388"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Tên phân đoạn trong chủ điểm</w:t>
            </w:r>
          </w:p>
          <w:p w14:paraId="79FB25FE"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Caudex" w:hAnsi="Times New Roman" w:cs="Times New Roman"/>
                <w:color w:val="FFFFFF"/>
                <w:sz w:val="24"/>
                <w:szCs w:val="24"/>
              </w:rPr>
              <w:t>(chương → bài, bài → mục…)</w:t>
            </w:r>
          </w:p>
        </w:tc>
        <w:tc>
          <w:tcPr>
            <w:tcW w:w="1487" w:type="dxa"/>
            <w:shd w:val="clear" w:color="auto" w:fill="002060"/>
          </w:tcPr>
          <w:p w14:paraId="32ED8D51" w14:textId="77777777" w:rsidR="002415F8" w:rsidRPr="00394ED6" w:rsidRDefault="003F7285">
            <w:pPr>
              <w:spacing w:line="240" w:lineRule="auto"/>
              <w:jc w:val="center"/>
              <w:rPr>
                <w:rFonts w:ascii="Times New Roman" w:eastAsia="Times New Roman" w:hAnsi="Times New Roman" w:cs="Times New Roman"/>
                <w:b/>
                <w:color w:val="FFFFFF"/>
                <w:sz w:val="24"/>
                <w:szCs w:val="24"/>
              </w:rPr>
            </w:pPr>
            <w:r w:rsidRPr="00394ED6">
              <w:rPr>
                <w:rFonts w:ascii="Times New Roman" w:eastAsia="Times New Roman" w:hAnsi="Times New Roman" w:cs="Times New Roman"/>
                <w:b/>
                <w:color w:val="FFFFFF"/>
                <w:sz w:val="24"/>
                <w:szCs w:val="24"/>
              </w:rPr>
              <w:t>Dung/Thời lượng phân đoạn</w:t>
            </w:r>
          </w:p>
          <w:p w14:paraId="5E5322A2" w14:textId="77777777" w:rsidR="002415F8" w:rsidRPr="00394ED6" w:rsidRDefault="003F7285">
            <w:pPr>
              <w:spacing w:line="240" w:lineRule="auto"/>
              <w:jc w:val="center"/>
              <w:rPr>
                <w:rFonts w:ascii="Times New Roman" w:eastAsia="Times New Roman" w:hAnsi="Times New Roman" w:cs="Times New Roman"/>
                <w:color w:val="FFFFFF"/>
                <w:sz w:val="24"/>
                <w:szCs w:val="24"/>
              </w:rPr>
            </w:pPr>
            <w:r w:rsidRPr="00394ED6">
              <w:rPr>
                <w:rFonts w:ascii="Times New Roman" w:eastAsia="Times New Roman" w:hAnsi="Times New Roman" w:cs="Times New Roman"/>
                <w:color w:val="FFFFFF"/>
                <w:sz w:val="24"/>
                <w:szCs w:val="24"/>
              </w:rPr>
              <w:t xml:space="preserve">(số trang, số </w:t>
            </w:r>
            <w:r w:rsidRPr="00394ED6">
              <w:rPr>
                <w:rFonts w:ascii="Times New Roman" w:eastAsia="Times New Roman" w:hAnsi="Times New Roman" w:cs="Times New Roman"/>
                <w:i/>
                <w:color w:val="FFFFFF"/>
                <w:sz w:val="24"/>
                <w:szCs w:val="24"/>
              </w:rPr>
              <w:t>slide</w:t>
            </w:r>
            <w:r w:rsidRPr="00394ED6">
              <w:rPr>
                <w:rFonts w:ascii="Times New Roman" w:eastAsia="Times New Roman" w:hAnsi="Times New Roman" w:cs="Times New Roman"/>
                <w:color w:val="FFFFFF"/>
                <w:sz w:val="24"/>
                <w:szCs w:val="24"/>
              </w:rPr>
              <w:t>, thời gian,…)</w:t>
            </w:r>
          </w:p>
        </w:tc>
      </w:tr>
      <w:tr w:rsidR="002415F8" w:rsidRPr="00394ED6" w14:paraId="5AA2A467" w14:textId="77777777" w:rsidTr="005158DA">
        <w:trPr>
          <w:trHeight w:val="264"/>
        </w:trPr>
        <w:tc>
          <w:tcPr>
            <w:tcW w:w="453" w:type="dxa"/>
          </w:tcPr>
          <w:p w14:paraId="48E5FCE9" w14:textId="77777777" w:rsidR="002415F8" w:rsidRPr="00394ED6" w:rsidRDefault="003F7285">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1</w:t>
            </w:r>
          </w:p>
        </w:tc>
        <w:tc>
          <w:tcPr>
            <w:tcW w:w="1490" w:type="dxa"/>
          </w:tcPr>
          <w:p w14:paraId="3A2455CE" w14:textId="77777777" w:rsidR="002415F8"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Unit 1:Family Life</w:t>
            </w:r>
          </w:p>
        </w:tc>
        <w:tc>
          <w:tcPr>
            <w:tcW w:w="1931" w:type="dxa"/>
          </w:tcPr>
          <w:p w14:paraId="1EFC8D8A"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Đến cuối bài này, học sinh có thể:</w:t>
            </w:r>
          </w:p>
          <w:p w14:paraId="59CEA878"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•Hiểu và ghi nhớ các từ vựng liên quan đến chủ đề Cuộc sống gia đình.</w:t>
            </w:r>
          </w:p>
          <w:p w14:paraId="6821EC6B"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 xml:space="preserve">• Phát  âm chính xác  các  phụ âm / tr /, / kr / và / br / </w:t>
            </w:r>
          </w:p>
          <w:p w14:paraId="7877A321"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hiểu thì hiện tại đơn so với thì hiện tại tiếp diễn</w:t>
            </w:r>
          </w:p>
          <w:p w14:paraId="20BA1629"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để biết thông tin cụ thể về lợi ích của việc chia sẻ công việc nhà</w:t>
            </w:r>
          </w:p>
          <w:p w14:paraId="1DF0EF66"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trao đổi ý kiến về công việc gia đình</w:t>
            </w:r>
          </w:p>
          <w:p w14:paraId="3F1CE0FD"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nghe để hiểu một chương trình truyền hình về các vai trò của các thành viên trong gia đình</w:t>
            </w:r>
          </w:p>
          <w:p w14:paraId="51F027F2"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viết về việc làm việc nhà trong gia đình</w:t>
            </w:r>
          </w:p>
          <w:p w14:paraId="0539472F" w14:textId="77777777" w:rsidR="002415F8"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 hiểu các lối sống gia đình khác nhau trong các nền văn hóa khác nhau</w:t>
            </w:r>
          </w:p>
          <w:p w14:paraId="016C8881" w14:textId="77777777" w:rsidR="002415F8" w:rsidRPr="00394ED6" w:rsidRDefault="002415F8">
            <w:pPr>
              <w:spacing w:line="240" w:lineRule="auto"/>
              <w:rPr>
                <w:rFonts w:ascii="Times New Roman" w:eastAsia="Times New Roman" w:hAnsi="Times New Roman" w:cs="Times New Roman"/>
                <w:sz w:val="24"/>
                <w:szCs w:val="24"/>
              </w:rPr>
            </w:pPr>
          </w:p>
        </w:tc>
        <w:tc>
          <w:tcPr>
            <w:tcW w:w="1920" w:type="dxa"/>
          </w:tcPr>
          <w:p w14:paraId="3BBD79B5" w14:textId="77777777" w:rsidR="00FE58CC" w:rsidRPr="00394ED6" w:rsidRDefault="00FE58CC">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sz w:val="24"/>
                <w:szCs w:val="24"/>
                <w:lang w:val="en-US"/>
              </w:rPr>
              <w:lastRenderedPageBreak/>
              <w:t xml:space="preserve">1. </w:t>
            </w:r>
            <w:r w:rsidRPr="00394ED6">
              <w:rPr>
                <w:rFonts w:ascii="Times New Roman" w:eastAsia="Times New Roman" w:hAnsi="Times New Roman" w:cs="Times New Roman"/>
                <w:b/>
                <w:sz w:val="24"/>
                <w:szCs w:val="24"/>
                <w:lang w:val="en-US"/>
              </w:rPr>
              <w:t>Getting Started</w:t>
            </w:r>
          </w:p>
          <w:p w14:paraId="6EF2DB1C" w14:textId="77777777" w:rsidR="002415F8" w:rsidRPr="00394ED6" w:rsidRDefault="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2</w:t>
            </w:r>
            <w:r w:rsidR="003F7285" w:rsidRPr="00394ED6">
              <w:rPr>
                <w:rFonts w:ascii="Times New Roman" w:eastAsia="Times New Roman" w:hAnsi="Times New Roman" w:cs="Times New Roman"/>
                <w:sz w:val="24"/>
                <w:szCs w:val="24"/>
              </w:rPr>
              <w:t xml:space="preserve">. </w:t>
            </w:r>
            <w:r w:rsidR="003F7285" w:rsidRPr="00394ED6">
              <w:rPr>
                <w:rFonts w:ascii="Times New Roman" w:eastAsia="Times New Roman" w:hAnsi="Times New Roman" w:cs="Times New Roman"/>
                <w:b/>
                <w:sz w:val="24"/>
                <w:szCs w:val="24"/>
              </w:rPr>
              <w:t>Language Area</w:t>
            </w:r>
          </w:p>
          <w:p w14:paraId="75CCBBFA" w14:textId="77777777" w:rsidR="002415F8" w:rsidRPr="00394ED6" w:rsidRDefault="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3</w:t>
            </w:r>
            <w:r w:rsidR="003F7285" w:rsidRPr="00394ED6">
              <w:rPr>
                <w:rFonts w:ascii="Times New Roman" w:eastAsia="Times New Roman" w:hAnsi="Times New Roman" w:cs="Times New Roman"/>
                <w:b/>
                <w:sz w:val="24"/>
                <w:szCs w:val="24"/>
              </w:rPr>
              <w:t>. Language Skill</w:t>
            </w:r>
          </w:p>
          <w:p w14:paraId="4A545AEF" w14:textId="77777777" w:rsidR="002415F8" w:rsidRPr="00394ED6" w:rsidRDefault="002415F8">
            <w:pPr>
              <w:spacing w:line="240" w:lineRule="auto"/>
              <w:rPr>
                <w:rFonts w:ascii="Times New Roman" w:eastAsia="Times New Roman" w:hAnsi="Times New Roman" w:cs="Times New Roman"/>
                <w:sz w:val="24"/>
                <w:szCs w:val="24"/>
              </w:rPr>
            </w:pPr>
          </w:p>
        </w:tc>
        <w:tc>
          <w:tcPr>
            <w:tcW w:w="2467" w:type="dxa"/>
          </w:tcPr>
          <w:p w14:paraId="21315912"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Sách giáo khoa Tiếng Anh lớp 10- Global success</w:t>
            </w:r>
          </w:p>
          <w:p w14:paraId="7D32BDA2"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Pictures + Discussion (Forum trên LMS)</w:t>
            </w:r>
          </w:p>
          <w:p w14:paraId="1EA1F59A" w14:textId="77777777" w:rsidR="002415F8" w:rsidRPr="00394ED6" w:rsidRDefault="002415F8">
            <w:pPr>
              <w:spacing w:line="240" w:lineRule="auto"/>
              <w:rPr>
                <w:rFonts w:ascii="Times New Roman" w:eastAsia="Times New Roman" w:hAnsi="Times New Roman" w:cs="Times New Roman"/>
                <w:sz w:val="24"/>
                <w:szCs w:val="24"/>
              </w:rPr>
            </w:pPr>
          </w:p>
          <w:p w14:paraId="4657D143" w14:textId="77777777" w:rsidR="002415F8" w:rsidRPr="00394ED6" w:rsidRDefault="002415F8">
            <w:pPr>
              <w:spacing w:line="240" w:lineRule="auto"/>
              <w:rPr>
                <w:rFonts w:ascii="Times New Roman" w:eastAsia="Times New Roman" w:hAnsi="Times New Roman" w:cs="Times New Roman"/>
                <w:sz w:val="24"/>
                <w:szCs w:val="24"/>
              </w:rPr>
            </w:pPr>
          </w:p>
          <w:p w14:paraId="3203D9A6" w14:textId="77777777" w:rsidR="002415F8" w:rsidRPr="00394ED6" w:rsidRDefault="002415F8">
            <w:pPr>
              <w:spacing w:line="240" w:lineRule="auto"/>
              <w:rPr>
                <w:rFonts w:ascii="Times New Roman" w:eastAsia="Times New Roman" w:hAnsi="Times New Roman" w:cs="Times New Roman"/>
                <w:sz w:val="24"/>
                <w:szCs w:val="24"/>
              </w:rPr>
            </w:pPr>
          </w:p>
          <w:p w14:paraId="58C174C5" w14:textId="77777777" w:rsidR="003F7285" w:rsidRPr="00394ED6" w:rsidRDefault="003F7285">
            <w:pPr>
              <w:spacing w:line="240" w:lineRule="auto"/>
              <w:rPr>
                <w:rFonts w:ascii="Times New Roman" w:eastAsia="Times New Roman" w:hAnsi="Times New Roman" w:cs="Times New Roman"/>
                <w:sz w:val="24"/>
                <w:szCs w:val="24"/>
              </w:rPr>
            </w:pPr>
          </w:p>
          <w:p w14:paraId="10A97DA4" w14:textId="77777777" w:rsidR="002415F8" w:rsidRPr="00394ED6" w:rsidRDefault="006A4DDB">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lang w:val="en-US"/>
              </w:rPr>
              <w:t>-</w:t>
            </w:r>
            <w:r w:rsidR="003F7285" w:rsidRPr="00394ED6">
              <w:rPr>
                <w:rFonts w:ascii="Times New Roman" w:eastAsia="Times New Roman" w:hAnsi="Times New Roman" w:cs="Times New Roman"/>
                <w:sz w:val="24"/>
                <w:szCs w:val="24"/>
              </w:rPr>
              <w:t>Quiz (Matching &amp; True/False)</w:t>
            </w:r>
          </w:p>
          <w:p w14:paraId="5145A869" w14:textId="77777777" w:rsidR="003F7285" w:rsidRPr="00394ED6" w:rsidRDefault="006A4DDB">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w:t>
            </w:r>
          </w:p>
          <w:p w14:paraId="785AA7F2" w14:textId="77777777" w:rsidR="006A4DDB" w:rsidRPr="00394ED6" w:rsidRDefault="006A4DDB">
            <w:pPr>
              <w:spacing w:line="240" w:lineRule="auto"/>
              <w:rPr>
                <w:rFonts w:ascii="Times New Roman" w:eastAsia="Times New Roman" w:hAnsi="Times New Roman" w:cs="Times New Roman"/>
                <w:sz w:val="24"/>
                <w:szCs w:val="24"/>
              </w:rPr>
            </w:pPr>
          </w:p>
          <w:p w14:paraId="48E9ED05" w14:textId="77777777" w:rsidR="002415F8" w:rsidRPr="00394ED6" w:rsidRDefault="007E58A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Video recording </w:t>
            </w:r>
            <w:r w:rsidR="003F7285" w:rsidRPr="00394ED6">
              <w:rPr>
                <w:rFonts w:ascii="Times New Roman" w:eastAsia="Times New Roman" w:hAnsi="Times New Roman" w:cs="Times New Roman"/>
                <w:sz w:val="24"/>
                <w:szCs w:val="24"/>
              </w:rPr>
              <w:t xml:space="preserve">+ handout (Word) </w:t>
            </w:r>
          </w:p>
          <w:p w14:paraId="5136A744"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 (Multiple choice là chủ yếu)</w:t>
            </w:r>
          </w:p>
          <w:p w14:paraId="38BBBC5D" w14:textId="77777777" w:rsidR="002415F8" w:rsidRPr="00394ED6" w:rsidRDefault="002415F8">
            <w:pPr>
              <w:spacing w:line="240" w:lineRule="auto"/>
              <w:rPr>
                <w:rFonts w:ascii="Times New Roman" w:eastAsia="Times New Roman" w:hAnsi="Times New Roman" w:cs="Times New Roman"/>
                <w:sz w:val="24"/>
                <w:szCs w:val="24"/>
              </w:rPr>
            </w:pPr>
          </w:p>
          <w:p w14:paraId="1535FB67"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Video recording + Slide PPT +  handout (Word) </w:t>
            </w:r>
          </w:p>
          <w:p w14:paraId="52FA5A0F"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 (Multiple choice là chủ yếu)</w:t>
            </w:r>
          </w:p>
          <w:p w14:paraId="695DE1C4" w14:textId="77777777" w:rsidR="002415F8" w:rsidRPr="00394ED6" w:rsidRDefault="002415F8">
            <w:pPr>
              <w:spacing w:line="240" w:lineRule="auto"/>
              <w:rPr>
                <w:rFonts w:ascii="Times New Roman" w:eastAsia="Times New Roman" w:hAnsi="Times New Roman" w:cs="Times New Roman"/>
                <w:sz w:val="24"/>
                <w:szCs w:val="24"/>
              </w:rPr>
            </w:pPr>
          </w:p>
          <w:p w14:paraId="51AB00C2" w14:textId="77777777" w:rsidR="002415F8" w:rsidRPr="00394ED6" w:rsidRDefault="002415F8">
            <w:pPr>
              <w:spacing w:line="240" w:lineRule="auto"/>
              <w:rPr>
                <w:rFonts w:ascii="Times New Roman" w:eastAsia="Times New Roman" w:hAnsi="Times New Roman" w:cs="Times New Roman"/>
                <w:sz w:val="24"/>
                <w:szCs w:val="24"/>
              </w:rPr>
            </w:pPr>
          </w:p>
          <w:p w14:paraId="2848E32D" w14:textId="77777777" w:rsidR="00B86CB3" w:rsidRPr="00394ED6" w:rsidRDefault="00B86CB3">
            <w:pPr>
              <w:spacing w:line="240" w:lineRule="auto"/>
              <w:rPr>
                <w:rFonts w:ascii="Times New Roman" w:eastAsia="Times New Roman" w:hAnsi="Times New Roman" w:cs="Times New Roman"/>
                <w:sz w:val="24"/>
                <w:szCs w:val="24"/>
              </w:rPr>
            </w:pPr>
          </w:p>
          <w:p w14:paraId="0F4000E1"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Ảnh +  Discussion (Forum trong LMS) </w:t>
            </w:r>
          </w:p>
          <w:p w14:paraId="256E6ED0"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Tài liệu dạng PDF </w:t>
            </w:r>
          </w:p>
          <w:p w14:paraId="189DE873" w14:textId="77777777" w:rsidR="002415F8" w:rsidRPr="00394ED6" w:rsidRDefault="002415F8">
            <w:pPr>
              <w:spacing w:line="240" w:lineRule="auto"/>
              <w:rPr>
                <w:rFonts w:ascii="Times New Roman" w:eastAsia="Times New Roman" w:hAnsi="Times New Roman" w:cs="Times New Roman"/>
                <w:sz w:val="24"/>
                <w:szCs w:val="24"/>
              </w:rPr>
            </w:pPr>
          </w:p>
          <w:p w14:paraId="7CEB30CE"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Handout</w:t>
            </w:r>
          </w:p>
          <w:p w14:paraId="65BC5568" w14:textId="77777777" w:rsidR="002415F8" w:rsidRPr="00394ED6" w:rsidRDefault="002415F8">
            <w:pPr>
              <w:spacing w:line="240" w:lineRule="auto"/>
              <w:rPr>
                <w:rFonts w:ascii="Times New Roman" w:eastAsia="Times New Roman" w:hAnsi="Times New Roman" w:cs="Times New Roman"/>
                <w:sz w:val="24"/>
                <w:szCs w:val="24"/>
              </w:rPr>
            </w:pPr>
          </w:p>
          <w:p w14:paraId="05255951" w14:textId="77777777" w:rsidR="002415F8" w:rsidRPr="00394ED6" w:rsidRDefault="002415F8">
            <w:pPr>
              <w:spacing w:line="240" w:lineRule="auto"/>
              <w:rPr>
                <w:rFonts w:ascii="Times New Roman" w:eastAsia="Times New Roman" w:hAnsi="Times New Roman" w:cs="Times New Roman"/>
                <w:sz w:val="24"/>
                <w:szCs w:val="24"/>
              </w:rPr>
            </w:pPr>
          </w:p>
          <w:p w14:paraId="04E02670" w14:textId="77777777" w:rsidR="002415F8" w:rsidRPr="00394ED6" w:rsidRDefault="002415F8">
            <w:pPr>
              <w:spacing w:line="240" w:lineRule="auto"/>
              <w:rPr>
                <w:rFonts w:ascii="Times New Roman" w:eastAsia="Times New Roman" w:hAnsi="Times New Roman" w:cs="Times New Roman"/>
                <w:sz w:val="24"/>
                <w:szCs w:val="24"/>
              </w:rPr>
            </w:pPr>
          </w:p>
          <w:p w14:paraId="262F3808"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Assignment trên LMS</w:t>
            </w:r>
          </w:p>
          <w:p w14:paraId="7C855E39" w14:textId="77777777" w:rsidR="002415F8" w:rsidRPr="00394ED6" w:rsidRDefault="002415F8">
            <w:pPr>
              <w:spacing w:line="240" w:lineRule="auto"/>
              <w:rPr>
                <w:rFonts w:ascii="Times New Roman" w:eastAsia="Times New Roman" w:hAnsi="Times New Roman" w:cs="Times New Roman"/>
                <w:sz w:val="24"/>
                <w:szCs w:val="24"/>
              </w:rPr>
            </w:pPr>
          </w:p>
          <w:p w14:paraId="237CB050"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Comment dưới video trong Assignment</w:t>
            </w:r>
          </w:p>
          <w:p w14:paraId="0184AD6E" w14:textId="77777777" w:rsidR="002415F8" w:rsidRPr="00394ED6" w:rsidRDefault="002415F8">
            <w:pPr>
              <w:spacing w:line="240" w:lineRule="auto"/>
              <w:rPr>
                <w:rFonts w:ascii="Times New Roman" w:eastAsia="Times New Roman" w:hAnsi="Times New Roman" w:cs="Times New Roman"/>
                <w:sz w:val="24"/>
                <w:szCs w:val="24"/>
              </w:rPr>
            </w:pPr>
          </w:p>
          <w:p w14:paraId="59FE098F" w14:textId="77777777" w:rsidR="007E58AC" w:rsidRPr="00394ED6" w:rsidRDefault="007E58AC">
            <w:pPr>
              <w:spacing w:line="240" w:lineRule="auto"/>
              <w:rPr>
                <w:rFonts w:ascii="Times New Roman" w:eastAsia="Times New Roman" w:hAnsi="Times New Roman" w:cs="Times New Roman"/>
                <w:sz w:val="24"/>
                <w:szCs w:val="24"/>
              </w:rPr>
            </w:pPr>
          </w:p>
          <w:p w14:paraId="01C1A06D"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 + Quiz trên LMS (True/False, Fill in the blank)</w:t>
            </w:r>
          </w:p>
          <w:p w14:paraId="7C341CA2" w14:textId="77777777" w:rsidR="002415F8" w:rsidRPr="00394ED6" w:rsidRDefault="002415F8">
            <w:pPr>
              <w:spacing w:line="240" w:lineRule="auto"/>
              <w:rPr>
                <w:rFonts w:ascii="Times New Roman" w:eastAsia="Times New Roman" w:hAnsi="Times New Roman" w:cs="Times New Roman"/>
                <w:sz w:val="24"/>
                <w:szCs w:val="24"/>
              </w:rPr>
            </w:pPr>
          </w:p>
          <w:p w14:paraId="763B650B" w14:textId="77777777" w:rsidR="002415F8" w:rsidRPr="00394ED6" w:rsidRDefault="002415F8">
            <w:pPr>
              <w:spacing w:line="240" w:lineRule="auto"/>
              <w:rPr>
                <w:rFonts w:ascii="Times New Roman" w:eastAsia="Times New Roman" w:hAnsi="Times New Roman" w:cs="Times New Roman"/>
                <w:sz w:val="24"/>
                <w:szCs w:val="24"/>
              </w:rPr>
            </w:pPr>
          </w:p>
          <w:p w14:paraId="5FA04105"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-Wordwall game </w:t>
            </w:r>
          </w:p>
          <w:p w14:paraId="21EB378F" w14:textId="77777777" w:rsidR="002415F8" w:rsidRPr="00394ED6" w:rsidRDefault="002415F8">
            <w:pPr>
              <w:spacing w:line="240" w:lineRule="auto"/>
              <w:rPr>
                <w:rFonts w:ascii="Times New Roman" w:eastAsia="Times New Roman" w:hAnsi="Times New Roman" w:cs="Times New Roman"/>
                <w:sz w:val="24"/>
                <w:szCs w:val="24"/>
                <w:lang w:val="en-US"/>
              </w:rPr>
            </w:pPr>
          </w:p>
          <w:p w14:paraId="57BF1B26" w14:textId="77777777" w:rsidR="002415F8" w:rsidRPr="00394ED6" w:rsidRDefault="002415F8">
            <w:pPr>
              <w:spacing w:line="240" w:lineRule="auto"/>
              <w:rPr>
                <w:rFonts w:ascii="Times New Roman" w:eastAsia="Times New Roman" w:hAnsi="Times New Roman" w:cs="Times New Roman"/>
                <w:sz w:val="24"/>
                <w:szCs w:val="24"/>
              </w:rPr>
            </w:pPr>
          </w:p>
          <w:p w14:paraId="59817578"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Google Form</w:t>
            </w:r>
          </w:p>
          <w:p w14:paraId="56844F50" w14:textId="77777777" w:rsidR="002415F8" w:rsidRPr="00394ED6" w:rsidRDefault="002415F8">
            <w:pPr>
              <w:spacing w:line="240" w:lineRule="auto"/>
              <w:rPr>
                <w:rFonts w:ascii="Times New Roman" w:eastAsia="Times New Roman" w:hAnsi="Times New Roman" w:cs="Times New Roman"/>
                <w:sz w:val="24"/>
                <w:szCs w:val="24"/>
              </w:rPr>
            </w:pPr>
          </w:p>
          <w:p w14:paraId="2CE39E49" w14:textId="77777777" w:rsidR="002415F8" w:rsidRPr="00394ED6" w:rsidRDefault="002415F8">
            <w:pPr>
              <w:spacing w:line="240" w:lineRule="auto"/>
              <w:rPr>
                <w:rFonts w:ascii="Times New Roman" w:eastAsia="Times New Roman" w:hAnsi="Times New Roman" w:cs="Times New Roman"/>
                <w:sz w:val="24"/>
                <w:szCs w:val="24"/>
              </w:rPr>
            </w:pPr>
          </w:p>
          <w:p w14:paraId="333C116A"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Handout (Word) + Assignment trên LMS.</w:t>
            </w:r>
          </w:p>
          <w:p w14:paraId="2274E082" w14:textId="77777777" w:rsidR="002415F8" w:rsidRPr="00394ED6" w:rsidRDefault="002415F8">
            <w:pPr>
              <w:spacing w:line="240" w:lineRule="auto"/>
              <w:rPr>
                <w:rFonts w:ascii="Times New Roman" w:eastAsia="Times New Roman" w:hAnsi="Times New Roman" w:cs="Times New Roman"/>
                <w:sz w:val="24"/>
                <w:szCs w:val="24"/>
              </w:rPr>
            </w:pPr>
          </w:p>
          <w:p w14:paraId="78D59C43"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Tài liệu PDF </w:t>
            </w:r>
          </w:p>
          <w:p w14:paraId="35D8A9A8" w14:textId="77777777" w:rsidR="002415F8" w:rsidRPr="00394ED6" w:rsidRDefault="002415F8">
            <w:pPr>
              <w:spacing w:line="240" w:lineRule="auto"/>
              <w:rPr>
                <w:rFonts w:ascii="Times New Roman" w:eastAsia="Times New Roman" w:hAnsi="Times New Roman" w:cs="Times New Roman"/>
                <w:sz w:val="24"/>
                <w:szCs w:val="24"/>
              </w:rPr>
            </w:pPr>
          </w:p>
          <w:p w14:paraId="53F15A7C" w14:textId="77777777" w:rsidR="002415F8" w:rsidRPr="00394ED6" w:rsidRDefault="002415F8">
            <w:pPr>
              <w:spacing w:line="240" w:lineRule="auto"/>
              <w:rPr>
                <w:rFonts w:ascii="Times New Roman" w:eastAsia="Times New Roman" w:hAnsi="Times New Roman" w:cs="Times New Roman"/>
                <w:sz w:val="24"/>
                <w:szCs w:val="24"/>
              </w:rPr>
            </w:pPr>
          </w:p>
          <w:p w14:paraId="6D2939AF"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Handout (Word)</w:t>
            </w:r>
          </w:p>
          <w:p w14:paraId="6196EB54" w14:textId="77777777" w:rsidR="002415F8" w:rsidRPr="00394ED6" w:rsidRDefault="002415F8">
            <w:pPr>
              <w:spacing w:line="240" w:lineRule="auto"/>
              <w:rPr>
                <w:rFonts w:ascii="Times New Roman" w:eastAsia="Times New Roman" w:hAnsi="Times New Roman" w:cs="Times New Roman"/>
                <w:sz w:val="24"/>
                <w:szCs w:val="24"/>
              </w:rPr>
            </w:pPr>
          </w:p>
          <w:p w14:paraId="75CEDFFC"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Assignment trên LMS</w:t>
            </w:r>
          </w:p>
        </w:tc>
        <w:tc>
          <w:tcPr>
            <w:tcW w:w="4536" w:type="dxa"/>
          </w:tcPr>
          <w:p w14:paraId="1C73CB06" w14:textId="77777777" w:rsidR="002415F8"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lastRenderedPageBreak/>
              <w:t xml:space="preserve">1. </w:t>
            </w:r>
            <w:r w:rsidRPr="00394ED6">
              <w:rPr>
                <w:rFonts w:ascii="Times New Roman" w:eastAsia="Times New Roman" w:hAnsi="Times New Roman" w:cs="Times New Roman"/>
                <w:b/>
                <w:sz w:val="24"/>
                <w:szCs w:val="24"/>
              </w:rPr>
              <w:t>Getting started</w:t>
            </w:r>
          </w:p>
          <w:p w14:paraId="21405E0D" w14:textId="77777777" w:rsidR="002415F8" w:rsidRPr="00394ED6" w:rsidRDefault="003F7285"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Warm-up chủ đề </w:t>
            </w:r>
            <w:r w:rsidRPr="00394ED6">
              <w:rPr>
                <w:rFonts w:ascii="Times New Roman" w:eastAsia="Times New Roman" w:hAnsi="Times New Roman" w:cs="Times New Roman"/>
                <w:b/>
                <w:i/>
                <w:sz w:val="24"/>
                <w:szCs w:val="24"/>
              </w:rPr>
              <w:t xml:space="preserve">Cuộc sống gia đình: </w:t>
            </w:r>
            <w:r w:rsidRPr="00394ED6">
              <w:rPr>
                <w:rFonts w:ascii="Times New Roman" w:eastAsia="Times New Roman" w:hAnsi="Times New Roman" w:cs="Times New Roman"/>
                <w:sz w:val="24"/>
                <w:szCs w:val="24"/>
              </w:rPr>
              <w:t xml:space="preserve">Học sinh kể một số hoạt động gia đình hằng ngày. </w:t>
            </w:r>
          </w:p>
          <w:p w14:paraId="3D64ED64" w14:textId="77777777" w:rsidR="002415F8" w:rsidRPr="00394ED6" w:rsidRDefault="003F7285"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Nghe phần hội thoại </w:t>
            </w:r>
            <w:r w:rsidRPr="00394ED6">
              <w:rPr>
                <w:rFonts w:ascii="Times New Roman" w:eastAsia="Times New Roman" w:hAnsi="Times New Roman" w:cs="Times New Roman"/>
                <w:b/>
                <w:i/>
                <w:sz w:val="24"/>
                <w:szCs w:val="24"/>
              </w:rPr>
              <w:t>Household Chores.</w:t>
            </w:r>
          </w:p>
          <w:p w14:paraId="63F3F8E8" w14:textId="77777777" w:rsidR="002415F8" w:rsidRPr="00394ED6" w:rsidRDefault="003F7285"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Làm bài tập </w:t>
            </w:r>
            <w:r w:rsidRPr="00394ED6">
              <w:rPr>
                <w:rFonts w:ascii="Times New Roman" w:eastAsia="Times New Roman" w:hAnsi="Times New Roman" w:cs="Times New Roman"/>
                <w:b/>
                <w:sz w:val="24"/>
                <w:szCs w:val="24"/>
              </w:rPr>
              <w:t xml:space="preserve">Matching </w:t>
            </w:r>
            <w:r w:rsidRPr="00394ED6">
              <w:rPr>
                <w:rFonts w:ascii="Times New Roman" w:eastAsia="Times New Roman" w:hAnsi="Times New Roman" w:cs="Times New Roman"/>
                <w:sz w:val="24"/>
                <w:szCs w:val="24"/>
              </w:rPr>
              <w:t xml:space="preserve">để tạo ra một cụm từ đúng. </w:t>
            </w:r>
          </w:p>
          <w:p w14:paraId="21A0C57C" w14:textId="77777777" w:rsidR="002415F8" w:rsidRPr="00394ED6" w:rsidRDefault="003F7285" w:rsidP="004B6F3C">
            <w:pPr>
              <w:numPr>
                <w:ilvl w:val="0"/>
                <w:numId w:val="9"/>
              </w:numPr>
              <w:spacing w:line="240" w:lineRule="auto"/>
              <w:ind w:left="283" w:hanging="141"/>
              <w:rPr>
                <w:rFonts w:ascii="Times New Roman" w:eastAsia="Calibri" w:hAnsi="Times New Roman" w:cs="Times New Roman"/>
                <w:b/>
                <w:i/>
                <w:sz w:val="24"/>
                <w:szCs w:val="24"/>
              </w:rPr>
            </w:pPr>
            <w:r w:rsidRPr="00394ED6">
              <w:rPr>
                <w:rFonts w:ascii="Times New Roman" w:eastAsia="Times New Roman" w:hAnsi="Times New Roman" w:cs="Times New Roman"/>
                <w:sz w:val="24"/>
                <w:szCs w:val="24"/>
              </w:rPr>
              <w:t xml:space="preserve">Thực hành bài tập dạng </w:t>
            </w:r>
            <w:r w:rsidRPr="00394ED6">
              <w:rPr>
                <w:rFonts w:ascii="Times New Roman" w:eastAsia="Times New Roman" w:hAnsi="Times New Roman" w:cs="Times New Roman"/>
                <w:b/>
                <w:sz w:val="24"/>
                <w:szCs w:val="24"/>
              </w:rPr>
              <w:t>True-False</w:t>
            </w:r>
            <w:r w:rsidRPr="00394ED6">
              <w:rPr>
                <w:rFonts w:ascii="Times New Roman" w:eastAsia="Times New Roman" w:hAnsi="Times New Roman" w:cs="Times New Roman"/>
                <w:sz w:val="24"/>
                <w:szCs w:val="24"/>
              </w:rPr>
              <w:t xml:space="preserve">. </w:t>
            </w:r>
          </w:p>
          <w:p w14:paraId="2FC4DA6C" w14:textId="77777777" w:rsidR="002415F8"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lastRenderedPageBreak/>
              <w:t>2. Language:</w:t>
            </w:r>
          </w:p>
          <w:p w14:paraId="2DFC39CD" w14:textId="77777777" w:rsidR="002415F8" w:rsidRPr="00394ED6" w:rsidRDefault="003F7285">
            <w:pPr>
              <w:numPr>
                <w:ilvl w:val="0"/>
                <w:numId w:val="5"/>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Pronunciation</w:t>
            </w:r>
          </w:p>
          <w:p w14:paraId="40423BC6" w14:textId="77777777" w:rsidR="002415F8" w:rsidRPr="00394ED6" w:rsidRDefault="003F7285">
            <w:pPr>
              <w:spacing w:line="240" w:lineRule="auto"/>
              <w:rPr>
                <w:rFonts w:ascii="Times New Roman" w:eastAsia="Times New Roman" w:hAnsi="Times New Roman" w:cs="Times New Roman"/>
                <w:i/>
                <w:sz w:val="24"/>
                <w:szCs w:val="24"/>
              </w:rPr>
            </w:pPr>
            <w:r w:rsidRPr="00394ED6">
              <w:rPr>
                <w:rFonts w:ascii="Times New Roman" w:eastAsia="Times New Roman" w:hAnsi="Times New Roman" w:cs="Times New Roman"/>
                <w:sz w:val="24"/>
                <w:szCs w:val="24"/>
              </w:rPr>
              <w:t xml:space="preserve">- Nghe và lặp lại theo audio các từ vựng chứa âm </w:t>
            </w:r>
            <w:r w:rsidRPr="00394ED6">
              <w:rPr>
                <w:rFonts w:ascii="Times New Roman" w:eastAsia="Times New Roman" w:hAnsi="Times New Roman" w:cs="Times New Roman"/>
                <w:i/>
                <w:sz w:val="24"/>
                <w:szCs w:val="24"/>
              </w:rPr>
              <w:t>/kl/, /pl/ and /pr/.</w:t>
            </w:r>
          </w:p>
          <w:p w14:paraId="47FBEDA6"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và chọn từ nghe được trong câu. </w:t>
            </w:r>
          </w:p>
          <w:p w14:paraId="26D8E787" w14:textId="77777777" w:rsidR="002415F8" w:rsidRPr="00394ED6" w:rsidRDefault="003F7285" w:rsidP="004B6F3C">
            <w:pPr>
              <w:numPr>
                <w:ilvl w:val="0"/>
                <w:numId w:val="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Vocabulary </w:t>
            </w:r>
          </w:p>
          <w:p w14:paraId="6A36E0EF" w14:textId="77777777" w:rsidR="002415F8" w:rsidRPr="00394ED6" w:rsidRDefault="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sz w:val="24"/>
                <w:szCs w:val="24"/>
              </w:rPr>
              <w:t xml:space="preserve">- </w:t>
            </w:r>
            <w:r w:rsidR="007E58AC" w:rsidRPr="00394ED6">
              <w:rPr>
                <w:rFonts w:ascii="Times New Roman" w:eastAsia="Times New Roman" w:hAnsi="Times New Roman" w:cs="Times New Roman"/>
                <w:sz w:val="24"/>
                <w:szCs w:val="24"/>
              </w:rPr>
              <w:t xml:space="preserve">Xem bài giảng về </w:t>
            </w:r>
            <w:r w:rsidR="00B86CB3" w:rsidRPr="00394ED6">
              <w:rPr>
                <w:rFonts w:ascii="Times New Roman" w:eastAsia="Times New Roman" w:hAnsi="Times New Roman" w:cs="Times New Roman"/>
                <w:sz w:val="24"/>
                <w:szCs w:val="24"/>
                <w:lang w:val="en-US"/>
              </w:rPr>
              <w:t xml:space="preserve">từ vựng </w:t>
            </w:r>
          </w:p>
          <w:p w14:paraId="5660282F" w14:textId="77777777" w:rsidR="002415F8" w:rsidRPr="00394ED6" w:rsidRDefault="002415F8">
            <w:pPr>
              <w:spacing w:line="240" w:lineRule="auto"/>
              <w:rPr>
                <w:rFonts w:ascii="Times New Roman" w:eastAsia="Times New Roman" w:hAnsi="Times New Roman" w:cs="Times New Roman"/>
                <w:b/>
                <w:sz w:val="24"/>
                <w:szCs w:val="24"/>
              </w:rPr>
            </w:pPr>
          </w:p>
          <w:p w14:paraId="41F27A7A"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Bài tập tổng hợp nhiều dạng về từ vựng của chủ đề </w:t>
            </w:r>
            <w:r w:rsidR="006A4DDB" w:rsidRPr="00394ED6">
              <w:rPr>
                <w:rFonts w:ascii="Times New Roman" w:eastAsia="Times New Roman" w:hAnsi="Times New Roman" w:cs="Times New Roman"/>
                <w:sz w:val="24"/>
                <w:szCs w:val="24"/>
                <w:lang w:val="en-US"/>
              </w:rPr>
              <w:t>Con người và môi trường</w:t>
            </w:r>
            <w:r w:rsidRPr="00394ED6">
              <w:rPr>
                <w:rFonts w:ascii="Times New Roman" w:eastAsia="Times New Roman" w:hAnsi="Times New Roman" w:cs="Times New Roman"/>
                <w:sz w:val="24"/>
                <w:szCs w:val="24"/>
              </w:rPr>
              <w:t xml:space="preserve">. </w:t>
            </w:r>
          </w:p>
          <w:p w14:paraId="0E516746" w14:textId="77777777" w:rsidR="002415F8" w:rsidRPr="00394ED6" w:rsidRDefault="002415F8">
            <w:pPr>
              <w:spacing w:line="240" w:lineRule="auto"/>
              <w:rPr>
                <w:rFonts w:ascii="Times New Roman" w:eastAsia="Times New Roman" w:hAnsi="Times New Roman" w:cs="Times New Roman"/>
                <w:sz w:val="24"/>
                <w:szCs w:val="24"/>
              </w:rPr>
            </w:pPr>
          </w:p>
          <w:p w14:paraId="63F3B0CF" w14:textId="77777777" w:rsidR="00B86CB3" w:rsidRPr="00394ED6" w:rsidRDefault="00B86CB3">
            <w:pPr>
              <w:spacing w:line="240" w:lineRule="auto"/>
              <w:rPr>
                <w:rFonts w:ascii="Times New Roman" w:eastAsia="Times New Roman" w:hAnsi="Times New Roman" w:cs="Times New Roman"/>
                <w:sz w:val="24"/>
                <w:szCs w:val="24"/>
              </w:rPr>
            </w:pPr>
          </w:p>
          <w:p w14:paraId="16D2E0E0" w14:textId="77777777" w:rsidR="002415F8" w:rsidRPr="00394ED6" w:rsidRDefault="003F7285" w:rsidP="002929E0">
            <w:pPr>
              <w:numPr>
                <w:ilvl w:val="0"/>
                <w:numId w:val="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Grammar</w:t>
            </w:r>
          </w:p>
          <w:p w14:paraId="3309A587" w14:textId="77777777" w:rsidR="002415F8" w:rsidRPr="00394ED6" w:rsidRDefault="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Xem video dạy </w:t>
            </w:r>
            <w:r w:rsidR="006A4DDB" w:rsidRPr="00394ED6">
              <w:rPr>
                <w:rFonts w:ascii="Times New Roman" w:eastAsia="Times New Roman" w:hAnsi="Times New Roman" w:cs="Times New Roman"/>
                <w:sz w:val="24"/>
                <w:szCs w:val="24"/>
                <w:lang w:val="en-US"/>
              </w:rPr>
              <w:t>phân biệt Will và Be going to</w:t>
            </w:r>
          </w:p>
          <w:p w14:paraId="141FEFB5" w14:textId="77777777" w:rsidR="006A4DDB" w:rsidRPr="00394ED6" w:rsidRDefault="006A4DDB">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sz w:val="24"/>
                <w:szCs w:val="24"/>
                <w:lang w:val="en-US"/>
              </w:rPr>
              <w:t xml:space="preserve">- </w:t>
            </w:r>
            <w:r w:rsidRPr="00394ED6">
              <w:rPr>
                <w:rFonts w:ascii="Times New Roman" w:eastAsia="Times New Roman" w:hAnsi="Times New Roman" w:cs="Times New Roman"/>
                <w:sz w:val="24"/>
                <w:szCs w:val="24"/>
                <w:lang w:val="en-US"/>
              </w:rPr>
              <w:t>Làm Quiz ôn tập Will và Be going to</w:t>
            </w:r>
          </w:p>
          <w:p w14:paraId="283BA70E" w14:textId="77777777" w:rsidR="006A4DDB" w:rsidRPr="00394ED6" w:rsidRDefault="006A4DDB">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sz w:val="24"/>
                <w:szCs w:val="24"/>
                <w:lang w:val="en-US"/>
              </w:rPr>
              <w:t xml:space="preserve">- </w:t>
            </w:r>
            <w:r w:rsidRPr="00394ED6">
              <w:rPr>
                <w:rFonts w:ascii="Times New Roman" w:eastAsia="Times New Roman" w:hAnsi="Times New Roman" w:cs="Times New Roman"/>
                <w:sz w:val="24"/>
                <w:szCs w:val="24"/>
                <w:lang w:val="en-US"/>
              </w:rPr>
              <w:t>Xem video về Passive Voice</w:t>
            </w:r>
          </w:p>
          <w:p w14:paraId="138495B0" w14:textId="77777777" w:rsidR="002415F8" w:rsidRPr="00394ED6" w:rsidRDefault="006A4DDB">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Chơi game ôn tập Passive Voice</w:t>
            </w:r>
          </w:p>
          <w:p w14:paraId="606F2CFE" w14:textId="77777777" w:rsidR="002415F8" w:rsidRPr="00394ED6" w:rsidRDefault="002415F8">
            <w:pPr>
              <w:spacing w:line="240" w:lineRule="auto"/>
              <w:rPr>
                <w:rFonts w:ascii="Times New Roman" w:eastAsia="Times New Roman" w:hAnsi="Times New Roman" w:cs="Times New Roman"/>
                <w:sz w:val="24"/>
                <w:szCs w:val="24"/>
              </w:rPr>
            </w:pPr>
          </w:p>
          <w:p w14:paraId="241E04FC" w14:textId="77777777" w:rsidR="002415F8" w:rsidRPr="00394ED6" w:rsidRDefault="002415F8">
            <w:pPr>
              <w:spacing w:line="240" w:lineRule="auto"/>
              <w:rPr>
                <w:rFonts w:ascii="Times New Roman" w:eastAsia="Times New Roman" w:hAnsi="Times New Roman" w:cs="Times New Roman"/>
                <w:sz w:val="24"/>
                <w:szCs w:val="24"/>
              </w:rPr>
            </w:pPr>
          </w:p>
          <w:p w14:paraId="2EB202ED" w14:textId="77777777" w:rsidR="002415F8"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Skills:</w:t>
            </w:r>
          </w:p>
          <w:p w14:paraId="7E270D98" w14:textId="77777777" w:rsidR="002415F8" w:rsidRPr="00394ED6" w:rsidRDefault="003F7285" w:rsidP="004B6F3C">
            <w:pPr>
              <w:numPr>
                <w:ilvl w:val="0"/>
                <w:numId w:val="19"/>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Reading</w:t>
            </w:r>
          </w:p>
          <w:p w14:paraId="3B4175B5"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Xem ảnh và thảo luận hai câu hỏi.</w:t>
            </w:r>
          </w:p>
          <w:p w14:paraId="594D7366" w14:textId="77777777" w:rsidR="002415F8" w:rsidRPr="00394ED6" w:rsidRDefault="002415F8">
            <w:pPr>
              <w:spacing w:line="240" w:lineRule="auto"/>
              <w:rPr>
                <w:rFonts w:ascii="Times New Roman" w:eastAsia="Times New Roman" w:hAnsi="Times New Roman" w:cs="Times New Roman"/>
                <w:sz w:val="24"/>
                <w:szCs w:val="24"/>
              </w:rPr>
            </w:pPr>
          </w:p>
          <w:p w14:paraId="0B50F74F"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Đọc bài đọc và làm các bài tập: </w:t>
            </w:r>
          </w:p>
          <w:p w14:paraId="3C2C50B7" w14:textId="77777777" w:rsidR="002415F8" w:rsidRPr="00394ED6" w:rsidRDefault="003F7285">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ý chính</w:t>
            </w:r>
          </w:p>
          <w:p w14:paraId="0B214D1B" w14:textId="77777777" w:rsidR="006A4DDB" w:rsidRPr="00394ED6" w:rsidRDefault="003F7285" w:rsidP="00B86CB3">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Làm bài tập về đọc chi tiết trong bài.</w:t>
            </w:r>
          </w:p>
          <w:p w14:paraId="1797C95F" w14:textId="77777777" w:rsidR="002415F8" w:rsidRPr="00394ED6" w:rsidRDefault="003F7285" w:rsidP="004B6F3C">
            <w:pPr>
              <w:numPr>
                <w:ilvl w:val="0"/>
                <w:numId w:val="1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Speaking</w:t>
            </w:r>
          </w:p>
          <w:p w14:paraId="3514FCB5" w14:textId="77777777" w:rsidR="002415F8" w:rsidRPr="00394ED6" w:rsidRDefault="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Làm bài tập Matching vào hai cột </w:t>
            </w:r>
            <w:r w:rsidRPr="00394ED6">
              <w:rPr>
                <w:rFonts w:ascii="Times New Roman" w:eastAsia="Times New Roman" w:hAnsi="Times New Roman" w:cs="Times New Roman"/>
                <w:b/>
                <w:i/>
                <w:sz w:val="24"/>
                <w:szCs w:val="24"/>
              </w:rPr>
              <w:t xml:space="preserve">Should (Nên) và Shouldn’t (Không nên) </w:t>
            </w:r>
          </w:p>
          <w:p w14:paraId="012F7244" w14:textId="77777777" w:rsidR="002415F8" w:rsidRPr="00394ED6" w:rsidRDefault="002415F8">
            <w:pPr>
              <w:spacing w:line="240" w:lineRule="auto"/>
              <w:rPr>
                <w:rFonts w:ascii="Times New Roman" w:eastAsia="Times New Roman" w:hAnsi="Times New Roman" w:cs="Times New Roman"/>
                <w:sz w:val="24"/>
                <w:szCs w:val="24"/>
              </w:rPr>
            </w:pPr>
          </w:p>
          <w:p w14:paraId="143F4B42" w14:textId="77777777" w:rsidR="002415F8" w:rsidRPr="00394ED6" w:rsidRDefault="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sz w:val="24"/>
                <w:szCs w:val="24"/>
              </w:rPr>
              <w:lastRenderedPageBreak/>
              <w:t xml:space="preserve">- Trình bày một bài nói (1-2 phút) trả lời cho câu hỏi </w:t>
            </w:r>
            <w:r w:rsidRPr="00394ED6">
              <w:rPr>
                <w:rFonts w:ascii="Times New Roman" w:eastAsia="Times New Roman" w:hAnsi="Times New Roman" w:cs="Times New Roman"/>
                <w:b/>
                <w:i/>
                <w:sz w:val="24"/>
                <w:szCs w:val="24"/>
              </w:rPr>
              <w:t>“</w:t>
            </w:r>
            <w:r w:rsidR="006A4DDB" w:rsidRPr="00394ED6">
              <w:rPr>
                <w:rFonts w:ascii="Times New Roman" w:eastAsia="Times New Roman" w:hAnsi="Times New Roman" w:cs="Times New Roman"/>
                <w:b/>
                <w:i/>
                <w:sz w:val="24"/>
                <w:szCs w:val="24"/>
                <w:lang w:val="en-US"/>
              </w:rPr>
              <w:t>Những việc nên và không nên làm để bảo vệ môi trường</w:t>
            </w:r>
            <w:r w:rsidRPr="00394ED6">
              <w:rPr>
                <w:rFonts w:ascii="Times New Roman" w:eastAsia="Times New Roman" w:hAnsi="Times New Roman" w:cs="Times New Roman"/>
                <w:b/>
                <w:i/>
                <w:sz w:val="24"/>
                <w:szCs w:val="24"/>
              </w:rPr>
              <w:t xml:space="preserve">. Tại sao? </w:t>
            </w:r>
          </w:p>
          <w:p w14:paraId="5B36F16D"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Nhận xét bài của 2 bạn khác trong lớp. </w:t>
            </w:r>
          </w:p>
          <w:p w14:paraId="65D8CEC1" w14:textId="77777777" w:rsidR="002415F8" w:rsidRPr="00394ED6" w:rsidRDefault="002415F8">
            <w:pPr>
              <w:spacing w:line="240" w:lineRule="auto"/>
              <w:rPr>
                <w:rFonts w:ascii="Times New Roman" w:eastAsia="Times New Roman" w:hAnsi="Times New Roman" w:cs="Times New Roman"/>
                <w:sz w:val="24"/>
                <w:szCs w:val="24"/>
              </w:rPr>
            </w:pPr>
          </w:p>
          <w:p w14:paraId="4980B6B4" w14:textId="77777777" w:rsidR="002415F8" w:rsidRPr="00394ED6" w:rsidRDefault="002415F8">
            <w:pPr>
              <w:spacing w:line="240" w:lineRule="auto"/>
              <w:rPr>
                <w:rFonts w:ascii="Times New Roman" w:eastAsia="Times New Roman" w:hAnsi="Times New Roman" w:cs="Times New Roman"/>
                <w:sz w:val="24"/>
                <w:szCs w:val="24"/>
              </w:rPr>
            </w:pPr>
          </w:p>
          <w:p w14:paraId="69EDE324" w14:textId="77777777" w:rsidR="007E58AC" w:rsidRPr="00394ED6" w:rsidRDefault="007E58AC">
            <w:pPr>
              <w:spacing w:line="240" w:lineRule="auto"/>
              <w:rPr>
                <w:rFonts w:ascii="Times New Roman" w:eastAsia="Times New Roman" w:hAnsi="Times New Roman" w:cs="Times New Roman"/>
                <w:sz w:val="24"/>
                <w:szCs w:val="24"/>
              </w:rPr>
            </w:pPr>
          </w:p>
          <w:p w14:paraId="662FCE6B" w14:textId="77777777" w:rsidR="002415F8" w:rsidRPr="00394ED6" w:rsidRDefault="003F7285">
            <w:pPr>
              <w:numPr>
                <w:ilvl w:val="0"/>
                <w:numId w:val="1"/>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Listening</w:t>
            </w:r>
          </w:p>
          <w:p w14:paraId="530EBFC1"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Nghe một đoạn hội thoại và thự hiện 2 bài tập sau:</w:t>
            </w:r>
          </w:p>
          <w:p w14:paraId="77DF23A1" w14:textId="77777777" w:rsidR="002415F8" w:rsidRPr="00394ED6" w:rsidRDefault="007E58AC"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Bài tập </w:t>
            </w:r>
            <w:r w:rsidRPr="00394ED6">
              <w:rPr>
                <w:rFonts w:ascii="Times New Roman" w:eastAsia="Times New Roman" w:hAnsi="Times New Roman" w:cs="Times New Roman"/>
                <w:sz w:val="24"/>
                <w:szCs w:val="24"/>
                <w:lang w:val="en-US"/>
              </w:rPr>
              <w:t>True/False</w:t>
            </w:r>
          </w:p>
          <w:p w14:paraId="4666D37F" w14:textId="77777777" w:rsidR="002415F8" w:rsidRPr="00394ED6" w:rsidRDefault="003F7285"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Bài tập điền từ vào chỗ trống</w:t>
            </w:r>
          </w:p>
          <w:p w14:paraId="71CC7A49" w14:textId="77777777" w:rsidR="002415F8" w:rsidRPr="00394ED6" w:rsidRDefault="002415F8">
            <w:pPr>
              <w:spacing w:line="240" w:lineRule="auto"/>
              <w:rPr>
                <w:rFonts w:ascii="Times New Roman" w:eastAsia="Times New Roman" w:hAnsi="Times New Roman" w:cs="Times New Roman"/>
                <w:sz w:val="24"/>
                <w:szCs w:val="24"/>
              </w:rPr>
            </w:pPr>
          </w:p>
          <w:p w14:paraId="4C7C49D7" w14:textId="77777777" w:rsidR="002415F8" w:rsidRPr="00394ED6" w:rsidRDefault="003F7285" w:rsidP="004B6F3C">
            <w:pPr>
              <w:numPr>
                <w:ilvl w:val="0"/>
                <w:numId w:val="1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Writing</w:t>
            </w:r>
          </w:p>
          <w:p w14:paraId="572998BE" w14:textId="77777777" w:rsidR="002415F8" w:rsidRPr="00394ED6" w:rsidRDefault="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Nối từ vựng về các hoạt động sinh hoạt hằng ngày trong gia đình với hình thích hợp.</w:t>
            </w:r>
          </w:p>
          <w:p w14:paraId="71D5907B"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Đánh giá mức độ thường xuyên với 6 hoạt động sinh hoạt hằng ngày trong gia đình.</w:t>
            </w:r>
          </w:p>
          <w:p w14:paraId="2914A842"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Nhìn mẫu thời khóa biểu về hoạt động hằng ngày trong gia đình và điền vào handout thời khóa biểu của bản thân. </w:t>
            </w:r>
          </w:p>
          <w:p w14:paraId="1887C345" w14:textId="77777777" w:rsidR="002415F8" w:rsidRPr="00394ED6" w:rsidRDefault="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sz w:val="24"/>
                <w:szCs w:val="24"/>
              </w:rPr>
              <w:t xml:space="preserve">- Đọc bài mẫu về đoạn văn trả lời lá thư về </w:t>
            </w:r>
            <w:r w:rsidRPr="00394ED6">
              <w:rPr>
                <w:rFonts w:ascii="Times New Roman" w:eastAsia="Times New Roman" w:hAnsi="Times New Roman" w:cs="Times New Roman"/>
                <w:b/>
                <w:i/>
                <w:sz w:val="24"/>
                <w:szCs w:val="24"/>
              </w:rPr>
              <w:t>mô tả công việc hằng ngày trong gia đình của bản thân.</w:t>
            </w:r>
          </w:p>
          <w:p w14:paraId="2B5AF8FF"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Tìm hiểu cấu trúc và các từ nối cần thiết để hoàn thành đoạn văn </w:t>
            </w:r>
            <w:r w:rsidRPr="00394ED6">
              <w:rPr>
                <w:rFonts w:ascii="Times New Roman" w:eastAsia="Times New Roman" w:hAnsi="Times New Roman" w:cs="Times New Roman"/>
                <w:b/>
                <w:i/>
                <w:sz w:val="24"/>
                <w:szCs w:val="24"/>
              </w:rPr>
              <w:t>mô tả công việc hằng ngày trong gia đình của bản thân.</w:t>
            </w:r>
            <w:r w:rsidRPr="00394ED6">
              <w:rPr>
                <w:rFonts w:ascii="Times New Roman" w:eastAsia="Times New Roman" w:hAnsi="Times New Roman" w:cs="Times New Roman"/>
                <w:sz w:val="24"/>
                <w:szCs w:val="24"/>
              </w:rPr>
              <w:t xml:space="preserve"> </w:t>
            </w:r>
          </w:p>
          <w:p w14:paraId="5C0F1AB0" w14:textId="77777777" w:rsidR="002415F8" w:rsidRPr="00394ED6" w:rsidRDefault="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Dùng lại thời khóa biểu đã làm ở hoạt động trước để viết một đoạn văn </w:t>
            </w:r>
            <w:r w:rsidRPr="00394ED6">
              <w:rPr>
                <w:rFonts w:ascii="Times New Roman" w:eastAsia="Times New Roman" w:hAnsi="Times New Roman" w:cs="Times New Roman"/>
                <w:b/>
                <w:i/>
                <w:sz w:val="24"/>
                <w:szCs w:val="24"/>
              </w:rPr>
              <w:t xml:space="preserve">mô tả công việc hằng ngày trong gia đình của bản thân. </w:t>
            </w:r>
          </w:p>
          <w:p w14:paraId="4A7FB9CA" w14:textId="77777777" w:rsidR="002415F8" w:rsidRPr="00394ED6" w:rsidRDefault="002415F8">
            <w:pPr>
              <w:spacing w:line="240" w:lineRule="auto"/>
              <w:rPr>
                <w:rFonts w:ascii="Times New Roman" w:eastAsia="Times New Roman" w:hAnsi="Times New Roman" w:cs="Times New Roman"/>
                <w:sz w:val="24"/>
                <w:szCs w:val="24"/>
              </w:rPr>
            </w:pPr>
          </w:p>
        </w:tc>
        <w:tc>
          <w:tcPr>
            <w:tcW w:w="1487" w:type="dxa"/>
          </w:tcPr>
          <w:p w14:paraId="21074AC8"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8 tới trang 14</w:t>
            </w:r>
          </w:p>
          <w:p w14:paraId="2FCCB0AD" w14:textId="77777777" w:rsidR="002415F8" w:rsidRPr="00394ED6" w:rsidRDefault="002415F8">
            <w:pPr>
              <w:spacing w:line="240" w:lineRule="auto"/>
              <w:rPr>
                <w:rFonts w:ascii="Times New Roman" w:eastAsia="Times New Roman" w:hAnsi="Times New Roman" w:cs="Times New Roman"/>
                <w:sz w:val="24"/>
                <w:szCs w:val="24"/>
                <w:lang w:val="en-US"/>
              </w:rPr>
            </w:pPr>
          </w:p>
        </w:tc>
      </w:tr>
      <w:tr w:rsidR="003F7285" w:rsidRPr="00394ED6" w14:paraId="1B8ACEE7" w14:textId="77777777" w:rsidTr="005158DA">
        <w:trPr>
          <w:trHeight w:val="276"/>
        </w:trPr>
        <w:tc>
          <w:tcPr>
            <w:tcW w:w="453" w:type="dxa"/>
          </w:tcPr>
          <w:p w14:paraId="2C89EF2B" w14:textId="77777777" w:rsidR="003F7285" w:rsidRPr="00394ED6" w:rsidRDefault="003F7285">
            <w:pPr>
              <w:spacing w:line="240" w:lineRule="auto"/>
              <w:jc w:val="right"/>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lastRenderedPageBreak/>
              <w:t>2</w:t>
            </w:r>
          </w:p>
        </w:tc>
        <w:tc>
          <w:tcPr>
            <w:tcW w:w="1490" w:type="dxa"/>
          </w:tcPr>
          <w:p w14:paraId="42A8FFBD" w14:textId="77777777" w:rsidR="003F7285"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Unit 2:</w:t>
            </w:r>
          </w:p>
          <w:p w14:paraId="6867DB8F" w14:textId="77777777" w:rsidR="003F7285" w:rsidRPr="00394ED6" w:rsidRDefault="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Family Life</w:t>
            </w:r>
          </w:p>
        </w:tc>
        <w:tc>
          <w:tcPr>
            <w:tcW w:w="1931" w:type="dxa"/>
          </w:tcPr>
          <w:p w14:paraId="735EFE59"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Đến cuối bài này, học sinh có thể:</w:t>
            </w:r>
          </w:p>
          <w:p w14:paraId="1E5090C6"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•Hiểu và ghi nhớ các từ vựng liên quan đến chủ đề Con người và môi trường.</w:t>
            </w:r>
          </w:p>
          <w:p w14:paraId="13CEB9E6"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Phát  âm chính xác  các  phụ âm / </w:t>
            </w:r>
            <w:r w:rsidR="00B84885" w:rsidRPr="00394ED6">
              <w:rPr>
                <w:rFonts w:ascii="Times New Roman" w:eastAsia="Times New Roman" w:hAnsi="Times New Roman" w:cs="Times New Roman"/>
                <w:i/>
                <w:sz w:val="24"/>
                <w:szCs w:val="24"/>
              </w:rPr>
              <w:t>/</w:t>
            </w:r>
            <w:r w:rsidR="00B84885" w:rsidRPr="00394ED6">
              <w:rPr>
                <w:rFonts w:ascii="Times New Roman" w:eastAsia="Times New Roman" w:hAnsi="Times New Roman" w:cs="Times New Roman"/>
                <w:i/>
                <w:sz w:val="24"/>
                <w:szCs w:val="24"/>
                <w:lang w:val="en-US"/>
              </w:rPr>
              <w:t>kl</w:t>
            </w:r>
            <w:r w:rsidR="00B84885" w:rsidRPr="00394ED6">
              <w:rPr>
                <w:rFonts w:ascii="Times New Roman" w:eastAsia="Times New Roman" w:hAnsi="Times New Roman" w:cs="Times New Roman"/>
                <w:i/>
                <w:sz w:val="24"/>
                <w:szCs w:val="24"/>
              </w:rPr>
              <w:t>/, /pl/, /gr/</w:t>
            </w:r>
            <w:r w:rsidR="00B84885" w:rsidRPr="00394ED6">
              <w:rPr>
                <w:rFonts w:ascii="Times New Roman" w:eastAsia="Times New Roman" w:hAnsi="Times New Roman" w:cs="Times New Roman"/>
                <w:i/>
                <w:sz w:val="24"/>
                <w:szCs w:val="24"/>
                <w:lang w:val="en-US"/>
              </w:rPr>
              <w:t xml:space="preserve"> and /pr/</w:t>
            </w:r>
            <w:r w:rsidR="00B84885" w:rsidRPr="00394ED6">
              <w:rPr>
                <w:rFonts w:ascii="Times New Roman" w:eastAsia="Times New Roman" w:hAnsi="Times New Roman" w:cs="Times New Roman"/>
                <w:i/>
                <w:sz w:val="24"/>
                <w:szCs w:val="24"/>
              </w:rPr>
              <w:t>.</w:t>
            </w:r>
          </w:p>
          <w:p w14:paraId="7CBE6858" w14:textId="77777777" w:rsidR="003F7285" w:rsidRPr="00394ED6" w:rsidRDefault="00B848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hiểu và vận dụng được </w:t>
            </w:r>
            <w:r w:rsidRPr="00394ED6">
              <w:rPr>
                <w:rFonts w:ascii="Times New Roman" w:eastAsia="Times New Roman" w:hAnsi="Times New Roman" w:cs="Times New Roman"/>
                <w:sz w:val="24"/>
                <w:szCs w:val="24"/>
                <w:lang w:val="en-US"/>
              </w:rPr>
              <w:t>Will và Be going to.</w:t>
            </w:r>
          </w:p>
          <w:p w14:paraId="2FB5F639" w14:textId="77777777" w:rsidR="00B84885" w:rsidRPr="00394ED6" w:rsidRDefault="00B848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Hiểu và vận dụng được Passive Voice.</w:t>
            </w:r>
          </w:p>
          <w:p w14:paraId="72B3C517"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để</w:t>
            </w:r>
            <w:r w:rsidR="00B84885" w:rsidRPr="00394ED6">
              <w:rPr>
                <w:rFonts w:ascii="Times New Roman" w:eastAsia="Times New Roman" w:hAnsi="Times New Roman" w:cs="Times New Roman"/>
                <w:sz w:val="24"/>
                <w:szCs w:val="24"/>
              </w:rPr>
              <w:t xml:space="preserve"> biết thông tin cụ thể về những việc nên hay không nên </w:t>
            </w:r>
          </w:p>
          <w:p w14:paraId="759D0222"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trao đổi ý kiến về công việc gia đình</w:t>
            </w:r>
          </w:p>
          <w:p w14:paraId="2367B915" w14:textId="77777777" w:rsidR="003F7285" w:rsidRPr="00394ED6" w:rsidRDefault="00B848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nghe để hiểu về </w:t>
            </w:r>
            <w:r w:rsidR="00FE58CC" w:rsidRPr="00394ED6">
              <w:rPr>
                <w:rFonts w:ascii="Times New Roman" w:eastAsia="Times New Roman" w:hAnsi="Times New Roman" w:cs="Times New Roman"/>
                <w:sz w:val="24"/>
                <w:szCs w:val="24"/>
                <w:lang w:val="en-US"/>
              </w:rPr>
              <w:t>một tổ chức bảo vệ môi trường</w:t>
            </w:r>
          </w:p>
          <w:p w14:paraId="5D340F4D" w14:textId="77777777" w:rsidR="003F7285" w:rsidRPr="00394ED6" w:rsidRDefault="003F72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viết về </w:t>
            </w:r>
            <w:r w:rsidR="00B84885" w:rsidRPr="00394ED6">
              <w:rPr>
                <w:rFonts w:ascii="Times New Roman" w:eastAsia="Times New Roman" w:hAnsi="Times New Roman" w:cs="Times New Roman"/>
                <w:sz w:val="24"/>
                <w:szCs w:val="24"/>
                <w:lang w:val="en-US"/>
              </w:rPr>
              <w:t>những việc nên và không nên làm để bảo vệ môi trường.</w:t>
            </w:r>
          </w:p>
          <w:p w14:paraId="313BF16A" w14:textId="77777777" w:rsidR="003F7285" w:rsidRPr="00394ED6" w:rsidRDefault="003F7285">
            <w:pPr>
              <w:spacing w:line="240" w:lineRule="auto"/>
              <w:rPr>
                <w:rFonts w:ascii="Times New Roman" w:eastAsia="Times New Roman" w:hAnsi="Times New Roman" w:cs="Times New Roman"/>
                <w:sz w:val="24"/>
                <w:szCs w:val="24"/>
              </w:rPr>
            </w:pPr>
          </w:p>
        </w:tc>
        <w:tc>
          <w:tcPr>
            <w:tcW w:w="1920" w:type="dxa"/>
          </w:tcPr>
          <w:p w14:paraId="63A92D52" w14:textId="77777777" w:rsidR="00FE58CC" w:rsidRPr="00394ED6" w:rsidRDefault="00FE58CC" w:rsidP="00FE58CC">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sz w:val="24"/>
                <w:szCs w:val="24"/>
                <w:lang w:val="en-US"/>
              </w:rPr>
              <w:t xml:space="preserve">1. </w:t>
            </w:r>
            <w:r w:rsidRPr="00394ED6">
              <w:rPr>
                <w:rFonts w:ascii="Times New Roman" w:eastAsia="Times New Roman" w:hAnsi="Times New Roman" w:cs="Times New Roman"/>
                <w:b/>
                <w:sz w:val="24"/>
                <w:szCs w:val="24"/>
                <w:lang w:val="en-US"/>
              </w:rPr>
              <w:t>Getting Started</w:t>
            </w:r>
          </w:p>
          <w:p w14:paraId="6C3C9D5F"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2. </w:t>
            </w:r>
            <w:r w:rsidRPr="00394ED6">
              <w:rPr>
                <w:rFonts w:ascii="Times New Roman" w:eastAsia="Times New Roman" w:hAnsi="Times New Roman" w:cs="Times New Roman"/>
                <w:b/>
                <w:sz w:val="24"/>
                <w:szCs w:val="24"/>
              </w:rPr>
              <w:t>Language Area</w:t>
            </w:r>
          </w:p>
          <w:p w14:paraId="6C6E25A4" w14:textId="77777777" w:rsidR="003F7285"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Language Skill</w:t>
            </w:r>
          </w:p>
        </w:tc>
        <w:tc>
          <w:tcPr>
            <w:tcW w:w="2467" w:type="dxa"/>
          </w:tcPr>
          <w:p w14:paraId="58A70694"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Sách giáo khoa Tiếng Anh lớp 10- Global success</w:t>
            </w:r>
          </w:p>
          <w:p w14:paraId="1AB43B4D" w14:textId="77777777" w:rsidR="003F7285" w:rsidRPr="00394ED6" w:rsidRDefault="00B86CB3"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lang w:val="en-US"/>
              </w:rPr>
              <w:t>Video</w:t>
            </w:r>
            <w:r w:rsidRPr="00394ED6">
              <w:rPr>
                <w:rFonts w:ascii="Times New Roman" w:eastAsia="Times New Roman" w:hAnsi="Times New Roman" w:cs="Times New Roman"/>
                <w:sz w:val="24"/>
                <w:szCs w:val="24"/>
              </w:rPr>
              <w:t xml:space="preserve"> + Discussion (Forum trên LMS</w:t>
            </w:r>
          </w:p>
          <w:p w14:paraId="0F53C328" w14:textId="77777777" w:rsidR="00B86CB3" w:rsidRPr="00394ED6" w:rsidRDefault="00B86CB3" w:rsidP="003F7285">
            <w:pPr>
              <w:spacing w:line="240" w:lineRule="auto"/>
              <w:rPr>
                <w:rFonts w:ascii="Times New Roman" w:eastAsia="Times New Roman" w:hAnsi="Times New Roman" w:cs="Times New Roman"/>
                <w:sz w:val="24"/>
                <w:szCs w:val="24"/>
              </w:rPr>
            </w:pPr>
          </w:p>
          <w:p w14:paraId="1B728244" w14:textId="77777777" w:rsidR="00B86CB3" w:rsidRPr="00394ED6" w:rsidRDefault="00B86CB3" w:rsidP="003F7285">
            <w:pPr>
              <w:spacing w:line="240" w:lineRule="auto"/>
              <w:rPr>
                <w:rFonts w:ascii="Times New Roman" w:eastAsia="Times New Roman" w:hAnsi="Times New Roman" w:cs="Times New Roman"/>
                <w:sz w:val="24"/>
                <w:szCs w:val="24"/>
              </w:rPr>
            </w:pPr>
          </w:p>
          <w:p w14:paraId="12FC2F0A"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Quiz (Matching &amp; True/False)</w:t>
            </w:r>
          </w:p>
          <w:p w14:paraId="6FA55F48"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 + handout (PDF)</w:t>
            </w:r>
          </w:p>
          <w:p w14:paraId="36454664" w14:textId="77777777" w:rsidR="003F7285" w:rsidRPr="00394ED6" w:rsidRDefault="00AE34B7"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Wordwall Game</w:t>
            </w:r>
          </w:p>
          <w:p w14:paraId="1AAA4046" w14:textId="77777777" w:rsidR="00AE34B7" w:rsidRPr="00394ED6" w:rsidRDefault="00AE34B7" w:rsidP="003F7285">
            <w:pPr>
              <w:spacing w:line="240" w:lineRule="auto"/>
              <w:rPr>
                <w:rFonts w:ascii="Times New Roman" w:eastAsia="Times New Roman" w:hAnsi="Times New Roman" w:cs="Times New Roman"/>
                <w:sz w:val="24"/>
                <w:szCs w:val="24"/>
                <w:lang w:val="en-US"/>
              </w:rPr>
            </w:pPr>
          </w:p>
          <w:p w14:paraId="10707E05" w14:textId="77777777" w:rsidR="00AE34B7" w:rsidRPr="00394ED6" w:rsidRDefault="00AE34B7"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-Quiz trên LMS</w:t>
            </w:r>
          </w:p>
          <w:p w14:paraId="469F4F52" w14:textId="77777777" w:rsidR="003F7285" w:rsidRPr="00394ED6" w:rsidRDefault="003F7285" w:rsidP="003F7285">
            <w:pPr>
              <w:spacing w:line="240" w:lineRule="auto"/>
              <w:rPr>
                <w:rFonts w:ascii="Times New Roman" w:eastAsia="Times New Roman" w:hAnsi="Times New Roman" w:cs="Times New Roman"/>
                <w:sz w:val="24"/>
                <w:szCs w:val="24"/>
              </w:rPr>
            </w:pPr>
          </w:p>
          <w:p w14:paraId="68B2DDE5" w14:textId="77777777" w:rsidR="00B86CB3" w:rsidRPr="00394ED6" w:rsidRDefault="00B86CB3" w:rsidP="003F7285">
            <w:pPr>
              <w:spacing w:line="240" w:lineRule="auto"/>
              <w:rPr>
                <w:rFonts w:ascii="Times New Roman" w:eastAsia="Times New Roman" w:hAnsi="Times New Roman" w:cs="Times New Roman"/>
                <w:sz w:val="24"/>
                <w:szCs w:val="24"/>
              </w:rPr>
            </w:pPr>
          </w:p>
          <w:p w14:paraId="30F7839E" w14:textId="77777777" w:rsidR="00AE34B7" w:rsidRPr="00394ED6" w:rsidRDefault="00AE34B7" w:rsidP="003F7285">
            <w:pPr>
              <w:spacing w:line="240" w:lineRule="auto"/>
              <w:rPr>
                <w:rFonts w:ascii="Times New Roman" w:eastAsia="Times New Roman" w:hAnsi="Times New Roman" w:cs="Times New Roman"/>
                <w:sz w:val="24"/>
                <w:szCs w:val="24"/>
              </w:rPr>
            </w:pPr>
          </w:p>
          <w:p w14:paraId="22810DAE" w14:textId="77777777" w:rsidR="00D32E71" w:rsidRPr="00394ED6" w:rsidRDefault="00D32E71" w:rsidP="003F7285">
            <w:pPr>
              <w:spacing w:line="240" w:lineRule="auto"/>
              <w:rPr>
                <w:rFonts w:ascii="Times New Roman" w:eastAsia="Times New Roman" w:hAnsi="Times New Roman" w:cs="Times New Roman"/>
                <w:sz w:val="24"/>
                <w:szCs w:val="24"/>
                <w:lang w:val="en-US"/>
              </w:rPr>
            </w:pPr>
          </w:p>
          <w:p w14:paraId="4BF6986A" w14:textId="77777777" w:rsidR="00D32E71"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Video record</w:t>
            </w:r>
            <w:r w:rsidR="00B86CB3" w:rsidRPr="00394ED6">
              <w:rPr>
                <w:rFonts w:ascii="Times New Roman" w:eastAsia="Times New Roman" w:hAnsi="Times New Roman" w:cs="Times New Roman"/>
                <w:sz w:val="24"/>
                <w:szCs w:val="24"/>
              </w:rPr>
              <w:t>ing</w:t>
            </w:r>
          </w:p>
          <w:p w14:paraId="4E41E9EE" w14:textId="77777777" w:rsidR="003F7285" w:rsidRPr="00394ED6" w:rsidRDefault="00D32E71"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lang w:val="en-US"/>
              </w:rPr>
              <w:t>-Link Youtube</w:t>
            </w:r>
            <w:r w:rsidR="003F7285" w:rsidRPr="00394ED6">
              <w:rPr>
                <w:rFonts w:ascii="Times New Roman" w:eastAsia="Times New Roman" w:hAnsi="Times New Roman" w:cs="Times New Roman"/>
                <w:sz w:val="24"/>
                <w:szCs w:val="24"/>
              </w:rPr>
              <w:t xml:space="preserve"> </w:t>
            </w:r>
          </w:p>
          <w:p w14:paraId="51B83DFB"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 (Multiple choice là chủ yếu)</w:t>
            </w:r>
          </w:p>
          <w:p w14:paraId="242E9CF4" w14:textId="77777777" w:rsidR="003F7285" w:rsidRPr="00394ED6" w:rsidRDefault="003F7285" w:rsidP="003F7285">
            <w:pPr>
              <w:spacing w:line="240" w:lineRule="auto"/>
              <w:rPr>
                <w:rFonts w:ascii="Times New Roman" w:eastAsia="Times New Roman" w:hAnsi="Times New Roman" w:cs="Times New Roman"/>
                <w:sz w:val="24"/>
                <w:szCs w:val="24"/>
              </w:rPr>
            </w:pPr>
          </w:p>
          <w:p w14:paraId="2B47FD28" w14:textId="77777777" w:rsidR="00B86CB3" w:rsidRPr="00394ED6" w:rsidRDefault="00B86CB3" w:rsidP="003F7285">
            <w:pPr>
              <w:spacing w:line="240" w:lineRule="auto"/>
              <w:rPr>
                <w:rFonts w:ascii="Times New Roman" w:eastAsia="Times New Roman" w:hAnsi="Times New Roman" w:cs="Times New Roman"/>
                <w:sz w:val="24"/>
                <w:szCs w:val="24"/>
              </w:rPr>
            </w:pPr>
          </w:p>
          <w:p w14:paraId="03C7AA12" w14:textId="77777777" w:rsidR="00B86CB3" w:rsidRPr="00394ED6" w:rsidRDefault="00B86CB3" w:rsidP="003F7285">
            <w:pPr>
              <w:spacing w:line="240" w:lineRule="auto"/>
              <w:rPr>
                <w:rFonts w:ascii="Times New Roman" w:eastAsia="Times New Roman" w:hAnsi="Times New Roman" w:cs="Times New Roman"/>
                <w:sz w:val="24"/>
                <w:szCs w:val="24"/>
              </w:rPr>
            </w:pPr>
          </w:p>
          <w:p w14:paraId="1DD43368"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p>
          <w:p w14:paraId="70C4DF77"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 (Multiple choice là chủ yếu)</w:t>
            </w:r>
          </w:p>
          <w:p w14:paraId="4BBDCB65" w14:textId="77777777" w:rsidR="003F7285" w:rsidRPr="00394ED6" w:rsidRDefault="003F7285" w:rsidP="003F7285">
            <w:pPr>
              <w:spacing w:line="240" w:lineRule="auto"/>
              <w:rPr>
                <w:rFonts w:ascii="Times New Roman" w:eastAsia="Times New Roman" w:hAnsi="Times New Roman" w:cs="Times New Roman"/>
                <w:sz w:val="24"/>
                <w:szCs w:val="24"/>
              </w:rPr>
            </w:pPr>
          </w:p>
          <w:p w14:paraId="4B30C293" w14:textId="77777777" w:rsidR="003F7285" w:rsidRPr="00394ED6" w:rsidRDefault="003F7285" w:rsidP="003F7285">
            <w:pPr>
              <w:spacing w:line="240" w:lineRule="auto"/>
              <w:rPr>
                <w:rFonts w:ascii="Times New Roman" w:eastAsia="Times New Roman" w:hAnsi="Times New Roman" w:cs="Times New Roman"/>
                <w:sz w:val="24"/>
                <w:szCs w:val="24"/>
              </w:rPr>
            </w:pPr>
          </w:p>
          <w:p w14:paraId="28A555EC" w14:textId="77777777" w:rsidR="003F7285" w:rsidRPr="00394ED6" w:rsidRDefault="003F7285" w:rsidP="003F7285">
            <w:pPr>
              <w:spacing w:line="240" w:lineRule="auto"/>
              <w:rPr>
                <w:rFonts w:ascii="Times New Roman" w:eastAsia="Times New Roman" w:hAnsi="Times New Roman" w:cs="Times New Roman"/>
                <w:sz w:val="24"/>
                <w:szCs w:val="24"/>
              </w:rPr>
            </w:pPr>
          </w:p>
          <w:p w14:paraId="69DE1460" w14:textId="77777777" w:rsidR="00AE34B7" w:rsidRPr="00394ED6" w:rsidRDefault="00AE34B7" w:rsidP="003F7285">
            <w:pPr>
              <w:spacing w:line="240" w:lineRule="auto"/>
              <w:rPr>
                <w:rFonts w:ascii="Times New Roman" w:eastAsia="Times New Roman" w:hAnsi="Times New Roman" w:cs="Times New Roman"/>
                <w:sz w:val="24"/>
                <w:szCs w:val="24"/>
              </w:rPr>
            </w:pPr>
          </w:p>
          <w:p w14:paraId="07C09852"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Ảnh +  Discussion (Forum trong LMS) </w:t>
            </w:r>
          </w:p>
          <w:p w14:paraId="02A0356B" w14:textId="77777777" w:rsidR="00AE34B7" w:rsidRPr="00394ED6" w:rsidRDefault="00AE34B7"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-Handout</w:t>
            </w:r>
          </w:p>
          <w:p w14:paraId="572E031D"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Tài l</w:t>
            </w:r>
            <w:r w:rsidR="00B84885" w:rsidRPr="00394ED6">
              <w:rPr>
                <w:rFonts w:ascii="Times New Roman" w:eastAsia="Times New Roman" w:hAnsi="Times New Roman" w:cs="Times New Roman"/>
                <w:sz w:val="24"/>
                <w:szCs w:val="24"/>
              </w:rPr>
              <w:t xml:space="preserve">iệu dạng PDF </w:t>
            </w:r>
          </w:p>
          <w:p w14:paraId="1B3A670D" w14:textId="77777777" w:rsidR="003F7285" w:rsidRPr="00394ED6" w:rsidRDefault="003F7285" w:rsidP="003F7285">
            <w:pPr>
              <w:spacing w:line="240" w:lineRule="auto"/>
              <w:rPr>
                <w:rFonts w:ascii="Times New Roman" w:eastAsia="Times New Roman" w:hAnsi="Times New Roman" w:cs="Times New Roman"/>
                <w:sz w:val="24"/>
                <w:szCs w:val="24"/>
              </w:rPr>
            </w:pPr>
          </w:p>
          <w:p w14:paraId="2A901D57" w14:textId="77777777" w:rsidR="003F7285" w:rsidRPr="00394ED6" w:rsidRDefault="003F7285" w:rsidP="003F7285">
            <w:pPr>
              <w:spacing w:line="240" w:lineRule="auto"/>
              <w:rPr>
                <w:rFonts w:ascii="Times New Roman" w:eastAsia="Times New Roman" w:hAnsi="Times New Roman" w:cs="Times New Roman"/>
                <w:sz w:val="24"/>
                <w:szCs w:val="24"/>
              </w:rPr>
            </w:pPr>
          </w:p>
          <w:p w14:paraId="75C24E3F" w14:textId="77777777" w:rsidR="003F7285" w:rsidRPr="00394ED6" w:rsidRDefault="00AE34B7"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w:t>
            </w:r>
          </w:p>
          <w:p w14:paraId="3A40B734" w14:textId="77777777" w:rsidR="003F7285" w:rsidRPr="00394ED6" w:rsidRDefault="00AE34B7"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Quiz</w:t>
            </w:r>
            <w:r w:rsidRPr="00394ED6">
              <w:rPr>
                <w:rFonts w:ascii="Times New Roman" w:eastAsia="Times New Roman" w:hAnsi="Times New Roman" w:cs="Times New Roman"/>
                <w:sz w:val="24"/>
                <w:szCs w:val="24"/>
              </w:rPr>
              <w:t xml:space="preserve"> trên LM</w:t>
            </w:r>
            <w:r w:rsidRPr="00394ED6">
              <w:rPr>
                <w:rFonts w:ascii="Times New Roman" w:eastAsia="Times New Roman" w:hAnsi="Times New Roman" w:cs="Times New Roman"/>
                <w:sz w:val="24"/>
                <w:szCs w:val="24"/>
                <w:lang w:val="en-US"/>
              </w:rPr>
              <w:t>S</w:t>
            </w:r>
          </w:p>
          <w:p w14:paraId="5FC12A85" w14:textId="77777777" w:rsidR="003F7285" w:rsidRPr="00394ED6" w:rsidRDefault="003F7285" w:rsidP="003F7285">
            <w:pPr>
              <w:spacing w:line="240" w:lineRule="auto"/>
              <w:rPr>
                <w:rFonts w:ascii="Times New Roman" w:eastAsia="Times New Roman" w:hAnsi="Times New Roman" w:cs="Times New Roman"/>
                <w:sz w:val="24"/>
                <w:szCs w:val="24"/>
              </w:rPr>
            </w:pPr>
          </w:p>
          <w:p w14:paraId="108907FC" w14:textId="77777777" w:rsidR="00AE34B7" w:rsidRPr="00394ED6" w:rsidRDefault="00AE34B7" w:rsidP="003F7285">
            <w:pPr>
              <w:spacing w:line="240" w:lineRule="auto"/>
              <w:rPr>
                <w:rFonts w:ascii="Times New Roman" w:eastAsia="Times New Roman" w:hAnsi="Times New Roman" w:cs="Times New Roman"/>
                <w:sz w:val="24"/>
                <w:szCs w:val="24"/>
                <w:lang w:val="en-US"/>
              </w:rPr>
            </w:pPr>
          </w:p>
          <w:p w14:paraId="740415F3" w14:textId="77777777" w:rsidR="003F7285" w:rsidRPr="00394ED6" w:rsidRDefault="003F72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00AE34B7" w:rsidRPr="00394ED6">
              <w:rPr>
                <w:rFonts w:ascii="Times New Roman" w:eastAsia="Times New Roman" w:hAnsi="Times New Roman" w:cs="Times New Roman"/>
                <w:sz w:val="24"/>
                <w:szCs w:val="24"/>
                <w:lang w:val="en-US"/>
              </w:rPr>
              <w:t>Handout</w:t>
            </w:r>
          </w:p>
          <w:p w14:paraId="5BCB0F73" w14:textId="77777777" w:rsidR="004F1C4A" w:rsidRPr="00394ED6" w:rsidRDefault="004F1C4A"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-Assignment trên LMS</w:t>
            </w:r>
          </w:p>
        </w:tc>
        <w:tc>
          <w:tcPr>
            <w:tcW w:w="4536" w:type="dxa"/>
          </w:tcPr>
          <w:p w14:paraId="181C9881" w14:textId="77777777" w:rsidR="003F7285" w:rsidRPr="00394ED6" w:rsidRDefault="003F7285" w:rsidP="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lastRenderedPageBreak/>
              <w:t xml:space="preserve">1. </w:t>
            </w:r>
            <w:r w:rsidRPr="00394ED6">
              <w:rPr>
                <w:rFonts w:ascii="Times New Roman" w:eastAsia="Times New Roman" w:hAnsi="Times New Roman" w:cs="Times New Roman"/>
                <w:b/>
                <w:sz w:val="24"/>
                <w:szCs w:val="24"/>
              </w:rPr>
              <w:t>Getting started</w:t>
            </w:r>
          </w:p>
          <w:p w14:paraId="1C134BA8" w14:textId="77777777" w:rsidR="00B86CB3" w:rsidRPr="00394ED6" w:rsidRDefault="003F7285"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Warm-up chủ đề </w:t>
            </w:r>
            <w:r w:rsidR="00B86CB3" w:rsidRPr="00394ED6">
              <w:rPr>
                <w:rFonts w:ascii="Times New Roman" w:eastAsia="Times New Roman" w:hAnsi="Times New Roman" w:cs="Times New Roman"/>
                <w:b/>
                <w:i/>
                <w:sz w:val="24"/>
                <w:szCs w:val="24"/>
                <w:lang w:val="en-US"/>
              </w:rPr>
              <w:t>Con người và môi trường</w:t>
            </w:r>
            <w:r w:rsidRPr="00394ED6">
              <w:rPr>
                <w:rFonts w:ascii="Times New Roman" w:eastAsia="Times New Roman" w:hAnsi="Times New Roman" w:cs="Times New Roman"/>
                <w:b/>
                <w:i/>
                <w:sz w:val="24"/>
                <w:szCs w:val="24"/>
              </w:rPr>
              <w:t xml:space="preserve">: </w:t>
            </w:r>
            <w:r w:rsidR="00B86CB3" w:rsidRPr="00394ED6">
              <w:rPr>
                <w:rFonts w:ascii="Times New Roman" w:eastAsia="Times New Roman" w:hAnsi="Times New Roman" w:cs="Times New Roman"/>
                <w:sz w:val="24"/>
                <w:szCs w:val="24"/>
              </w:rPr>
              <w:t>Học sinh nhìn hình và trả lời câu hỏi thảo luận</w:t>
            </w:r>
            <w:r w:rsidR="00B86CB3" w:rsidRPr="00394ED6">
              <w:rPr>
                <w:rFonts w:ascii="Times New Roman" w:eastAsia="Calibri" w:hAnsi="Times New Roman" w:cs="Times New Roman"/>
                <w:sz w:val="24"/>
                <w:szCs w:val="24"/>
                <w:lang w:val="en-US"/>
              </w:rPr>
              <w:t>.</w:t>
            </w:r>
          </w:p>
          <w:p w14:paraId="2B4A27C0" w14:textId="77777777" w:rsidR="00B86CB3" w:rsidRPr="00394ED6" w:rsidRDefault="00B86CB3"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Calibri" w:hAnsi="Times New Roman" w:cs="Times New Roman"/>
                <w:sz w:val="24"/>
                <w:szCs w:val="24"/>
                <w:lang w:val="en-US"/>
              </w:rPr>
              <w:t>Xem video về ô nhiễm môi trường.</w:t>
            </w:r>
          </w:p>
          <w:p w14:paraId="56E3C1AC" w14:textId="77777777" w:rsidR="00B86CB3" w:rsidRPr="00394ED6" w:rsidRDefault="00B86CB3" w:rsidP="00B86CB3">
            <w:pPr>
              <w:spacing w:line="240" w:lineRule="auto"/>
              <w:rPr>
                <w:rFonts w:ascii="Times New Roman" w:eastAsia="Calibri" w:hAnsi="Times New Roman" w:cs="Times New Roman"/>
                <w:sz w:val="24"/>
                <w:szCs w:val="24"/>
              </w:rPr>
            </w:pPr>
          </w:p>
          <w:p w14:paraId="7A89C3EA" w14:textId="77777777" w:rsidR="00B86CB3" w:rsidRPr="00394ED6" w:rsidRDefault="00B86CB3" w:rsidP="003F7285">
            <w:pPr>
              <w:spacing w:line="240" w:lineRule="auto"/>
              <w:rPr>
                <w:rFonts w:ascii="Times New Roman" w:eastAsia="Times New Roman" w:hAnsi="Times New Roman" w:cs="Times New Roman"/>
                <w:b/>
                <w:sz w:val="24"/>
                <w:szCs w:val="24"/>
              </w:rPr>
            </w:pPr>
          </w:p>
          <w:p w14:paraId="122DDF72" w14:textId="77777777" w:rsidR="00D32E71" w:rsidRPr="00394ED6" w:rsidRDefault="003F7285" w:rsidP="003F7285">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rPr>
              <w:t>2. Language:</w:t>
            </w:r>
          </w:p>
          <w:p w14:paraId="04E1E093" w14:textId="77777777" w:rsidR="003F7285" w:rsidRPr="00394ED6" w:rsidRDefault="003F7285" w:rsidP="003F7285">
            <w:pPr>
              <w:numPr>
                <w:ilvl w:val="0"/>
                <w:numId w:val="5"/>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Pronunciation</w:t>
            </w:r>
          </w:p>
          <w:p w14:paraId="687117CE" w14:textId="77777777" w:rsidR="003F7285" w:rsidRPr="00394ED6" w:rsidRDefault="003F7285" w:rsidP="003F7285">
            <w:pPr>
              <w:spacing w:line="240" w:lineRule="auto"/>
              <w:rPr>
                <w:rFonts w:ascii="Times New Roman" w:eastAsia="Times New Roman" w:hAnsi="Times New Roman" w:cs="Times New Roman"/>
                <w:i/>
                <w:sz w:val="24"/>
                <w:szCs w:val="24"/>
              </w:rPr>
            </w:pPr>
            <w:r w:rsidRPr="00394ED6">
              <w:rPr>
                <w:rFonts w:ascii="Times New Roman" w:eastAsia="Times New Roman" w:hAnsi="Times New Roman" w:cs="Times New Roman"/>
                <w:sz w:val="24"/>
                <w:szCs w:val="24"/>
              </w:rPr>
              <w:t xml:space="preserve">- Nghe và lặp lại theo audio các từ vựng chứa âm </w:t>
            </w:r>
            <w:r w:rsidR="00D32E71" w:rsidRPr="00394ED6">
              <w:rPr>
                <w:rFonts w:ascii="Times New Roman" w:eastAsia="Times New Roman" w:hAnsi="Times New Roman" w:cs="Times New Roman"/>
                <w:i/>
                <w:sz w:val="24"/>
                <w:szCs w:val="24"/>
              </w:rPr>
              <w:t>/</w:t>
            </w:r>
            <w:r w:rsidR="00D32E71" w:rsidRPr="00394ED6">
              <w:rPr>
                <w:rFonts w:ascii="Times New Roman" w:eastAsia="Times New Roman" w:hAnsi="Times New Roman" w:cs="Times New Roman"/>
                <w:i/>
                <w:sz w:val="24"/>
                <w:szCs w:val="24"/>
                <w:lang w:val="en-US"/>
              </w:rPr>
              <w:t>kl</w:t>
            </w:r>
            <w:r w:rsidR="00D32E71" w:rsidRPr="00394ED6">
              <w:rPr>
                <w:rFonts w:ascii="Times New Roman" w:eastAsia="Times New Roman" w:hAnsi="Times New Roman" w:cs="Times New Roman"/>
                <w:i/>
                <w:sz w:val="24"/>
                <w:szCs w:val="24"/>
              </w:rPr>
              <w:t>/, /pl/, /gr</w:t>
            </w:r>
            <w:r w:rsidRPr="00394ED6">
              <w:rPr>
                <w:rFonts w:ascii="Times New Roman" w:eastAsia="Times New Roman" w:hAnsi="Times New Roman" w:cs="Times New Roman"/>
                <w:i/>
                <w:sz w:val="24"/>
                <w:szCs w:val="24"/>
              </w:rPr>
              <w:t>/</w:t>
            </w:r>
            <w:r w:rsidR="00D32E71" w:rsidRPr="00394ED6">
              <w:rPr>
                <w:rFonts w:ascii="Times New Roman" w:eastAsia="Times New Roman" w:hAnsi="Times New Roman" w:cs="Times New Roman"/>
                <w:i/>
                <w:sz w:val="24"/>
                <w:szCs w:val="24"/>
                <w:lang w:val="en-US"/>
              </w:rPr>
              <w:t xml:space="preserve"> and /pr/</w:t>
            </w:r>
            <w:r w:rsidRPr="00394ED6">
              <w:rPr>
                <w:rFonts w:ascii="Times New Roman" w:eastAsia="Times New Roman" w:hAnsi="Times New Roman" w:cs="Times New Roman"/>
                <w:i/>
                <w:sz w:val="24"/>
                <w:szCs w:val="24"/>
              </w:rPr>
              <w:t>.</w:t>
            </w:r>
          </w:p>
          <w:p w14:paraId="55AB20B6" w14:textId="77777777" w:rsidR="003F7285" w:rsidRPr="00394ED6" w:rsidRDefault="00B86CB3"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00AE34B7" w:rsidRPr="00394ED6">
              <w:rPr>
                <w:rFonts w:ascii="Times New Roman" w:eastAsia="Times New Roman" w:hAnsi="Times New Roman" w:cs="Times New Roman"/>
                <w:sz w:val="24"/>
                <w:szCs w:val="24"/>
                <w:lang w:val="en-US"/>
              </w:rPr>
              <w:t>Chơi game ôn tập</w:t>
            </w:r>
          </w:p>
          <w:p w14:paraId="2112CF05" w14:textId="77777777" w:rsidR="00AE34B7" w:rsidRPr="00394ED6" w:rsidRDefault="00AE34B7" w:rsidP="003F7285">
            <w:pPr>
              <w:spacing w:line="240" w:lineRule="auto"/>
              <w:rPr>
                <w:rFonts w:ascii="Times New Roman" w:eastAsia="Times New Roman" w:hAnsi="Times New Roman" w:cs="Times New Roman"/>
                <w:sz w:val="24"/>
                <w:szCs w:val="24"/>
                <w:lang w:val="en-US"/>
              </w:rPr>
            </w:pPr>
          </w:p>
          <w:p w14:paraId="699CB1AE" w14:textId="77777777" w:rsidR="00AE34B7" w:rsidRPr="00394ED6" w:rsidRDefault="00AE34B7" w:rsidP="003F7285">
            <w:pPr>
              <w:spacing w:line="240" w:lineRule="auto"/>
              <w:rPr>
                <w:rFonts w:ascii="Times New Roman" w:eastAsia="Times New Roman" w:hAnsi="Times New Roman" w:cs="Times New Roman"/>
                <w:sz w:val="24"/>
                <w:szCs w:val="24"/>
                <w:lang w:val="en-US"/>
              </w:rPr>
            </w:pPr>
          </w:p>
          <w:p w14:paraId="3B594943" w14:textId="77777777" w:rsidR="00AE34B7" w:rsidRPr="00394ED6" w:rsidRDefault="00AE34B7" w:rsidP="003F7285">
            <w:pPr>
              <w:spacing w:line="240" w:lineRule="auto"/>
              <w:rPr>
                <w:rFonts w:ascii="Times New Roman" w:eastAsia="Times New Roman" w:hAnsi="Times New Roman" w:cs="Times New Roman"/>
                <w:sz w:val="24"/>
                <w:szCs w:val="24"/>
              </w:rPr>
            </w:pPr>
          </w:p>
          <w:p w14:paraId="6B5C5C24" w14:textId="77777777" w:rsidR="003F7285" w:rsidRPr="00394ED6" w:rsidRDefault="003F7285" w:rsidP="004B6F3C">
            <w:pPr>
              <w:numPr>
                <w:ilvl w:val="0"/>
                <w:numId w:val="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Vocabulary </w:t>
            </w:r>
          </w:p>
          <w:p w14:paraId="5147B1E2" w14:textId="77777777" w:rsidR="00D32E71" w:rsidRPr="00394ED6" w:rsidRDefault="003F7285" w:rsidP="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w:t>
            </w:r>
            <w:r w:rsidR="00D32E71" w:rsidRPr="00394ED6">
              <w:rPr>
                <w:rFonts w:ascii="Times New Roman" w:eastAsia="Times New Roman" w:hAnsi="Times New Roman" w:cs="Times New Roman"/>
                <w:sz w:val="24"/>
                <w:szCs w:val="24"/>
                <w:lang w:val="en-US"/>
              </w:rPr>
              <w:t>Slide bài giảng về từ vựng</w:t>
            </w:r>
            <w:r w:rsidRPr="00394ED6">
              <w:rPr>
                <w:rFonts w:ascii="Times New Roman" w:eastAsia="Times New Roman" w:hAnsi="Times New Roman" w:cs="Times New Roman"/>
                <w:b/>
                <w:sz w:val="24"/>
                <w:szCs w:val="24"/>
              </w:rPr>
              <w:t xml:space="preserve"> </w:t>
            </w:r>
          </w:p>
          <w:p w14:paraId="46801F04" w14:textId="77777777" w:rsidR="003F7285" w:rsidRPr="00394ED6" w:rsidRDefault="00D32E71"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lang w:val="en-US"/>
              </w:rPr>
              <w:t>-</w:t>
            </w:r>
            <w:r w:rsidR="003F7285" w:rsidRPr="00394ED6">
              <w:rPr>
                <w:rFonts w:ascii="Times New Roman" w:eastAsia="Times New Roman" w:hAnsi="Times New Roman" w:cs="Times New Roman"/>
                <w:sz w:val="24"/>
                <w:szCs w:val="24"/>
              </w:rPr>
              <w:t xml:space="preserve">Bài tập tổng hợp nhiều dạng về từ vựng của chủ đề Đời sống gia đình. </w:t>
            </w:r>
          </w:p>
          <w:p w14:paraId="3C32B638" w14:textId="77777777" w:rsidR="003F7285" w:rsidRPr="00394ED6" w:rsidRDefault="003F7285" w:rsidP="003F7285">
            <w:pPr>
              <w:spacing w:line="240" w:lineRule="auto"/>
              <w:rPr>
                <w:rFonts w:ascii="Times New Roman" w:eastAsia="Times New Roman" w:hAnsi="Times New Roman" w:cs="Times New Roman"/>
                <w:sz w:val="24"/>
                <w:szCs w:val="24"/>
                <w:lang w:val="en-US"/>
              </w:rPr>
            </w:pPr>
          </w:p>
          <w:p w14:paraId="00854D0D" w14:textId="77777777" w:rsidR="003F7285" w:rsidRPr="00394ED6" w:rsidRDefault="003F7285" w:rsidP="002929E0">
            <w:pPr>
              <w:numPr>
                <w:ilvl w:val="0"/>
                <w:numId w:val="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Grammar</w:t>
            </w:r>
          </w:p>
          <w:p w14:paraId="14E9A2DF" w14:textId="77777777" w:rsidR="003F7285" w:rsidRPr="00394ED6" w:rsidRDefault="003F7285" w:rsidP="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Xem video dạy hai thì </w:t>
            </w:r>
            <w:r w:rsidR="00B86CB3" w:rsidRPr="00394ED6">
              <w:rPr>
                <w:rFonts w:ascii="Times New Roman" w:eastAsia="Times New Roman" w:hAnsi="Times New Roman" w:cs="Times New Roman"/>
                <w:b/>
                <w:i/>
                <w:sz w:val="24"/>
                <w:szCs w:val="24"/>
                <w:lang w:val="en-US"/>
              </w:rPr>
              <w:t>Will và Be going to</w:t>
            </w:r>
            <w:r w:rsidR="00B86CB3" w:rsidRPr="00394ED6">
              <w:rPr>
                <w:rFonts w:ascii="Times New Roman" w:eastAsia="Times New Roman" w:hAnsi="Times New Roman" w:cs="Times New Roman"/>
                <w:b/>
                <w:i/>
                <w:sz w:val="24"/>
                <w:szCs w:val="24"/>
              </w:rPr>
              <w:t>.</w:t>
            </w:r>
          </w:p>
          <w:p w14:paraId="621A12DD"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Bài tập tổng hợp nhiều dạng về hai thì.</w:t>
            </w:r>
          </w:p>
          <w:p w14:paraId="1D528310" w14:textId="77777777" w:rsidR="00B86CB3" w:rsidRPr="00394ED6" w:rsidRDefault="00B86CB3"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Xem video về Passive Voice.</w:t>
            </w:r>
          </w:p>
          <w:p w14:paraId="017AC5A6" w14:textId="77777777" w:rsidR="003F7285" w:rsidRPr="00394ED6" w:rsidRDefault="00B86CB3"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Làm bài tập về Passive Voice.</w:t>
            </w:r>
          </w:p>
          <w:p w14:paraId="5DFD13B2" w14:textId="77777777" w:rsidR="003F7285" w:rsidRPr="00394ED6" w:rsidRDefault="003F7285" w:rsidP="003F7285">
            <w:pPr>
              <w:spacing w:line="240" w:lineRule="auto"/>
              <w:rPr>
                <w:rFonts w:ascii="Times New Roman" w:eastAsia="Times New Roman" w:hAnsi="Times New Roman" w:cs="Times New Roman"/>
                <w:sz w:val="24"/>
                <w:szCs w:val="24"/>
              </w:rPr>
            </w:pPr>
          </w:p>
          <w:p w14:paraId="50E97BD1" w14:textId="77777777" w:rsidR="003F7285" w:rsidRPr="00394ED6" w:rsidRDefault="003F7285" w:rsidP="003F72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Skills:</w:t>
            </w:r>
          </w:p>
          <w:p w14:paraId="283FD24D" w14:textId="77777777" w:rsidR="003F7285" w:rsidRPr="00394ED6" w:rsidRDefault="003F7285" w:rsidP="004B6F3C">
            <w:pPr>
              <w:numPr>
                <w:ilvl w:val="0"/>
                <w:numId w:val="19"/>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Reading</w:t>
            </w:r>
          </w:p>
          <w:p w14:paraId="3373917D"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Xem ảnh và thảo lu</w:t>
            </w:r>
            <w:r w:rsidR="00D32E71" w:rsidRPr="00394ED6">
              <w:rPr>
                <w:rFonts w:ascii="Times New Roman" w:eastAsia="Times New Roman" w:hAnsi="Times New Roman" w:cs="Times New Roman"/>
                <w:sz w:val="24"/>
                <w:szCs w:val="24"/>
              </w:rPr>
              <w:t>ận hai câu hỏi.</w:t>
            </w:r>
          </w:p>
          <w:p w14:paraId="73A1471E"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Đọc bài đọc và làm các bài tập: </w:t>
            </w:r>
          </w:p>
          <w:p w14:paraId="0D323A85" w14:textId="77777777" w:rsidR="003F7285" w:rsidRPr="00394ED6" w:rsidRDefault="003F7285" w:rsidP="003F7285">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ý chính</w:t>
            </w:r>
          </w:p>
          <w:p w14:paraId="5AFBB417" w14:textId="77777777" w:rsidR="003F7285" w:rsidRPr="00394ED6" w:rsidRDefault="003F7285" w:rsidP="003F7285">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Chọn nghĩa của từ vựng được gạch chân trong bài</w:t>
            </w:r>
          </w:p>
          <w:p w14:paraId="0538C3E8" w14:textId="77777777" w:rsidR="003F7285" w:rsidRPr="00394ED6" w:rsidRDefault="003F7285" w:rsidP="003F7285">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Làm bài tập về đọc chi tiết trong bài.</w:t>
            </w:r>
          </w:p>
          <w:p w14:paraId="6DC03DD2" w14:textId="77777777" w:rsidR="003F7285" w:rsidRPr="00394ED6" w:rsidRDefault="003F7285" w:rsidP="004B6F3C">
            <w:pPr>
              <w:numPr>
                <w:ilvl w:val="0"/>
                <w:numId w:val="1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Speaking</w:t>
            </w:r>
          </w:p>
          <w:p w14:paraId="03109761" w14:textId="77777777" w:rsidR="00B84885" w:rsidRPr="00394ED6" w:rsidRDefault="00B84885" w:rsidP="00B84885">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lang w:val="en-US"/>
              </w:rPr>
              <w:t xml:space="preserve">- </w:t>
            </w:r>
            <w:r w:rsidRPr="00394ED6">
              <w:rPr>
                <w:rFonts w:ascii="Times New Roman" w:eastAsia="Times New Roman" w:hAnsi="Times New Roman" w:cs="Times New Roman"/>
                <w:sz w:val="24"/>
                <w:szCs w:val="24"/>
                <w:lang w:val="en-US"/>
              </w:rPr>
              <w:t>Xem ảnh và đưa ra ý kiến về câu hỏi.</w:t>
            </w:r>
            <w:r w:rsidR="003F7285" w:rsidRPr="00394ED6">
              <w:rPr>
                <w:rFonts w:ascii="Times New Roman" w:eastAsia="Times New Roman" w:hAnsi="Times New Roman" w:cs="Times New Roman"/>
                <w:b/>
                <w:sz w:val="24"/>
                <w:szCs w:val="24"/>
              </w:rPr>
              <w:t xml:space="preserve"> </w:t>
            </w:r>
          </w:p>
          <w:p w14:paraId="2E8C21E8" w14:textId="77777777" w:rsidR="003F7285" w:rsidRPr="00394ED6" w:rsidRDefault="00B848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w:t>
            </w:r>
            <w:r w:rsidR="003F7285" w:rsidRPr="00394ED6">
              <w:rPr>
                <w:rFonts w:ascii="Times New Roman" w:eastAsia="Times New Roman" w:hAnsi="Times New Roman" w:cs="Times New Roman"/>
                <w:sz w:val="24"/>
                <w:szCs w:val="24"/>
              </w:rPr>
              <w:t xml:space="preserve">Làm bài tập Matching vào hai cột </w:t>
            </w:r>
            <w:r w:rsidR="003F7285" w:rsidRPr="00394ED6">
              <w:rPr>
                <w:rFonts w:ascii="Times New Roman" w:eastAsia="Times New Roman" w:hAnsi="Times New Roman" w:cs="Times New Roman"/>
                <w:b/>
                <w:i/>
                <w:sz w:val="24"/>
                <w:szCs w:val="24"/>
              </w:rPr>
              <w:t xml:space="preserve">Should </w:t>
            </w:r>
            <w:r w:rsidRPr="00394ED6">
              <w:rPr>
                <w:rFonts w:ascii="Times New Roman" w:eastAsia="Times New Roman" w:hAnsi="Times New Roman" w:cs="Times New Roman"/>
                <w:b/>
                <w:i/>
                <w:sz w:val="24"/>
                <w:szCs w:val="24"/>
              </w:rPr>
              <w:t xml:space="preserve">(Nên) và Shouldn’t (Không nên) </w:t>
            </w:r>
            <w:r w:rsidRPr="00394ED6">
              <w:rPr>
                <w:rFonts w:ascii="Times New Roman" w:eastAsia="Times New Roman" w:hAnsi="Times New Roman" w:cs="Times New Roman"/>
                <w:sz w:val="24"/>
                <w:szCs w:val="24"/>
                <w:lang w:val="en-US"/>
              </w:rPr>
              <w:t>trong handout.</w:t>
            </w:r>
          </w:p>
          <w:p w14:paraId="50FD8791" w14:textId="77777777" w:rsidR="003F7285" w:rsidRPr="00394ED6" w:rsidRDefault="003F7285" w:rsidP="003F7285">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sz w:val="24"/>
                <w:szCs w:val="24"/>
              </w:rPr>
              <w:t xml:space="preserve">- Trình bày một bài nói (1-2 phút) trả lời cho câu hỏi </w:t>
            </w:r>
            <w:r w:rsidRPr="00394ED6">
              <w:rPr>
                <w:rFonts w:ascii="Times New Roman" w:eastAsia="Times New Roman" w:hAnsi="Times New Roman" w:cs="Times New Roman"/>
                <w:b/>
                <w:i/>
                <w:sz w:val="24"/>
                <w:szCs w:val="24"/>
              </w:rPr>
              <w:t>“</w:t>
            </w:r>
            <w:r w:rsidR="00B84885" w:rsidRPr="00394ED6">
              <w:rPr>
                <w:rFonts w:ascii="Times New Roman" w:eastAsia="Times New Roman" w:hAnsi="Times New Roman" w:cs="Times New Roman"/>
                <w:b/>
                <w:i/>
                <w:sz w:val="24"/>
                <w:szCs w:val="24"/>
                <w:lang w:val="en-US"/>
              </w:rPr>
              <w:t>Những việc nên và không nên làm để bảo vệ môi trường</w:t>
            </w:r>
            <w:r w:rsidRPr="00394ED6">
              <w:rPr>
                <w:rFonts w:ascii="Times New Roman" w:eastAsia="Times New Roman" w:hAnsi="Times New Roman" w:cs="Times New Roman"/>
                <w:b/>
                <w:i/>
                <w:sz w:val="24"/>
                <w:szCs w:val="24"/>
              </w:rPr>
              <w:t xml:space="preserve">. Tại sao? </w:t>
            </w:r>
          </w:p>
          <w:p w14:paraId="29469EB1" w14:textId="77777777" w:rsidR="003F7285" w:rsidRPr="00394ED6" w:rsidRDefault="003F7285" w:rsidP="003F7285">
            <w:pPr>
              <w:spacing w:line="240" w:lineRule="auto"/>
              <w:rPr>
                <w:rFonts w:ascii="Times New Roman" w:eastAsia="Times New Roman" w:hAnsi="Times New Roman" w:cs="Times New Roman"/>
                <w:sz w:val="24"/>
                <w:szCs w:val="24"/>
              </w:rPr>
            </w:pPr>
          </w:p>
          <w:p w14:paraId="1542BE0D" w14:textId="77777777" w:rsidR="003F7285" w:rsidRPr="00394ED6" w:rsidRDefault="003F7285" w:rsidP="003F7285">
            <w:pPr>
              <w:numPr>
                <w:ilvl w:val="0"/>
                <w:numId w:val="1"/>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Listening</w:t>
            </w:r>
          </w:p>
          <w:p w14:paraId="3C81B2B8" w14:textId="77777777" w:rsidR="003F7285" w:rsidRPr="00394ED6" w:rsidRDefault="003F7285" w:rsidP="003F7285">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Nghe một đoạn hội thoại và thự</w:t>
            </w:r>
            <w:r w:rsidR="00AE34B7" w:rsidRPr="00394ED6">
              <w:rPr>
                <w:rFonts w:ascii="Times New Roman" w:eastAsia="Times New Roman" w:hAnsi="Times New Roman" w:cs="Times New Roman"/>
                <w:sz w:val="24"/>
                <w:szCs w:val="24"/>
                <w:lang w:val="en-US"/>
              </w:rPr>
              <w:t>c</w:t>
            </w:r>
            <w:r w:rsidRPr="00394ED6">
              <w:rPr>
                <w:rFonts w:ascii="Times New Roman" w:eastAsia="Times New Roman" w:hAnsi="Times New Roman" w:cs="Times New Roman"/>
                <w:sz w:val="24"/>
                <w:szCs w:val="24"/>
              </w:rPr>
              <w:t xml:space="preserve"> hiện 2 bài tập sau:</w:t>
            </w:r>
          </w:p>
          <w:p w14:paraId="56B206F2" w14:textId="77777777" w:rsidR="00AE34B7" w:rsidRPr="00394ED6" w:rsidRDefault="003F7285"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Bài tập True/False</w:t>
            </w:r>
          </w:p>
          <w:p w14:paraId="06C16469" w14:textId="77777777" w:rsidR="00AE34B7" w:rsidRPr="00394ED6" w:rsidRDefault="003F7285" w:rsidP="004B6F3C">
            <w:pPr>
              <w:numPr>
                <w:ilvl w:val="0"/>
                <w:numId w:val="1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Writing</w:t>
            </w:r>
          </w:p>
          <w:p w14:paraId="4435B23D" w14:textId="77777777" w:rsidR="003F7285" w:rsidRPr="00394ED6" w:rsidRDefault="003F7285" w:rsidP="00AE34B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00AE34B7" w:rsidRPr="00394ED6">
              <w:rPr>
                <w:rFonts w:ascii="Times New Roman" w:eastAsia="Times New Roman" w:hAnsi="Times New Roman" w:cs="Times New Roman"/>
                <w:sz w:val="24"/>
                <w:szCs w:val="24"/>
                <w:lang w:val="en-US"/>
              </w:rPr>
              <w:t>Xem Handout về những từ nối cần thiết cho đoạn văn về những việc nên và không nên làm để bảo vệ môi trường.</w:t>
            </w:r>
          </w:p>
          <w:p w14:paraId="5B039A70" w14:textId="77777777" w:rsidR="00B84885" w:rsidRPr="00394ED6" w:rsidRDefault="003F7285" w:rsidP="003F7285">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Đọc bài mẫ</w:t>
            </w:r>
            <w:r w:rsidR="00AE34B7" w:rsidRPr="00394ED6">
              <w:rPr>
                <w:rFonts w:ascii="Times New Roman" w:eastAsia="Times New Roman" w:hAnsi="Times New Roman" w:cs="Times New Roman"/>
                <w:sz w:val="24"/>
                <w:szCs w:val="24"/>
              </w:rPr>
              <w:t>u về đoạn văn trên</w:t>
            </w:r>
            <w:r w:rsidR="00B84885" w:rsidRPr="00394ED6">
              <w:rPr>
                <w:rFonts w:ascii="Times New Roman" w:eastAsia="Times New Roman" w:hAnsi="Times New Roman" w:cs="Times New Roman"/>
                <w:sz w:val="24"/>
                <w:szCs w:val="24"/>
                <w:lang w:val="en-US"/>
              </w:rPr>
              <w:t xml:space="preserve"> trong handout.</w:t>
            </w:r>
          </w:p>
        </w:tc>
        <w:tc>
          <w:tcPr>
            <w:tcW w:w="1487" w:type="dxa"/>
          </w:tcPr>
          <w:p w14:paraId="34489115"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18 tới trang 25</w:t>
            </w:r>
          </w:p>
          <w:p w14:paraId="5EF296AA" w14:textId="77777777" w:rsidR="003F7285" w:rsidRPr="00394ED6" w:rsidRDefault="003F7285">
            <w:pPr>
              <w:spacing w:line="240" w:lineRule="auto"/>
              <w:rPr>
                <w:rFonts w:ascii="Times New Roman" w:eastAsia="Times New Roman" w:hAnsi="Times New Roman" w:cs="Times New Roman"/>
                <w:sz w:val="24"/>
                <w:szCs w:val="24"/>
                <w:lang w:val="en-US"/>
              </w:rPr>
            </w:pPr>
          </w:p>
        </w:tc>
      </w:tr>
      <w:tr w:rsidR="00FE58CC" w:rsidRPr="00394ED6" w14:paraId="6756E2C8" w14:textId="77777777" w:rsidTr="005158DA">
        <w:trPr>
          <w:trHeight w:val="276"/>
        </w:trPr>
        <w:tc>
          <w:tcPr>
            <w:tcW w:w="453" w:type="dxa"/>
          </w:tcPr>
          <w:p w14:paraId="373030E9" w14:textId="77777777" w:rsidR="00FE58CC" w:rsidRPr="00394ED6" w:rsidRDefault="00FE58CC" w:rsidP="00FE58CC">
            <w:pPr>
              <w:spacing w:line="240" w:lineRule="auto"/>
              <w:jc w:val="right"/>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3</w:t>
            </w:r>
          </w:p>
        </w:tc>
        <w:tc>
          <w:tcPr>
            <w:tcW w:w="1490" w:type="dxa"/>
          </w:tcPr>
          <w:p w14:paraId="4ED12EF0" w14:textId="77777777" w:rsidR="00FE58CC" w:rsidRPr="00394ED6" w:rsidRDefault="00FE58CC" w:rsidP="00FE58CC">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lang w:val="en-US"/>
              </w:rPr>
              <w:t>Unit 3: Music</w:t>
            </w:r>
          </w:p>
        </w:tc>
        <w:tc>
          <w:tcPr>
            <w:tcW w:w="1931" w:type="dxa"/>
          </w:tcPr>
          <w:p w14:paraId="4A02944A" w14:textId="77777777" w:rsidR="00FE58CC" w:rsidRPr="00394ED6" w:rsidRDefault="00FE58CC" w:rsidP="00FE58CC">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Đến cuối chương này, học sinh có thể:</w:t>
            </w:r>
          </w:p>
          <w:p w14:paraId="5FFFB253" w14:textId="77777777" w:rsidR="00FE58CC" w:rsidRPr="00394ED6" w:rsidRDefault="00FE58CC" w:rsidP="00FE58CC">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phân biệt trọng âm và phát âm đúng các từ vựng có 2 âm tiết.</w:t>
            </w:r>
          </w:p>
          <w:p w14:paraId="6F68F304" w14:textId="77777777" w:rsidR="00FE58CC" w:rsidRPr="00394ED6" w:rsidRDefault="00FE58CC" w:rsidP="004B6F3C">
            <w:pPr>
              <w:numPr>
                <w:ilvl w:val="0"/>
                <w:numId w:val="17"/>
              </w:numPr>
              <w:ind w:left="141" w:hanging="141"/>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hiểu và sử dụng các từ vựng, cụm </w:t>
            </w:r>
            <w:r w:rsidRPr="00394ED6">
              <w:rPr>
                <w:rFonts w:ascii="Times New Roman" w:eastAsia="Times New Roman" w:hAnsi="Times New Roman" w:cs="Times New Roman"/>
                <w:sz w:val="24"/>
                <w:szCs w:val="24"/>
              </w:rPr>
              <w:lastRenderedPageBreak/>
              <w:t xml:space="preserve">từ liên quan đến </w:t>
            </w:r>
            <w:r w:rsidR="00885E3C" w:rsidRPr="00394ED6">
              <w:rPr>
                <w:rFonts w:ascii="Times New Roman" w:eastAsia="Times New Roman" w:hAnsi="Times New Roman" w:cs="Times New Roman"/>
                <w:sz w:val="24"/>
                <w:szCs w:val="24"/>
                <w:lang w:val="en-US"/>
              </w:rPr>
              <w:t>Âm nhạc</w:t>
            </w:r>
          </w:p>
          <w:p w14:paraId="1B56727D" w14:textId="4D7CE27A" w:rsidR="00394ED6" w:rsidRPr="00394ED6" w:rsidRDefault="00FE58CC" w:rsidP="00FE58CC">
            <w:pPr>
              <w:rPr>
                <w:rFonts w:ascii="Times New Roman" w:eastAsia="Times New Roman" w:hAnsi="Times New Roman" w:cs="Times New Roman"/>
                <w:b/>
                <w:bCs/>
                <w:sz w:val="24"/>
                <w:szCs w:val="24"/>
                <w:lang w:val="en-US"/>
              </w:rPr>
            </w:pPr>
            <w:r w:rsidRPr="00394ED6">
              <w:rPr>
                <w:rFonts w:ascii="Times New Roman" w:eastAsia="Times New Roman" w:hAnsi="Times New Roman" w:cs="Times New Roman"/>
                <w:sz w:val="24"/>
                <w:szCs w:val="24"/>
              </w:rPr>
              <w:t xml:space="preserve">• nhận biết và sử dụng đúng </w:t>
            </w:r>
            <w:r w:rsidR="00885E3C" w:rsidRPr="00394ED6">
              <w:rPr>
                <w:rFonts w:ascii="Times New Roman" w:eastAsia="Times New Roman" w:hAnsi="Times New Roman" w:cs="Times New Roman"/>
                <w:sz w:val="24"/>
                <w:szCs w:val="24"/>
                <w:lang w:val="en-US"/>
              </w:rPr>
              <w:t>câu ghép</w:t>
            </w:r>
          </w:p>
          <w:p w14:paraId="4B0947FF" w14:textId="2440A9D1" w:rsidR="00394ED6" w:rsidRPr="00394ED6" w:rsidRDefault="00394ED6" w:rsidP="00FE58CC">
            <w:pPr>
              <w:rPr>
                <w:rFonts w:ascii="Times New Roman" w:eastAsia="Times New Roman" w:hAnsi="Times New Roman" w:cs="Times New Roman"/>
                <w:b/>
                <w:bCs/>
                <w:sz w:val="24"/>
                <w:szCs w:val="24"/>
                <w:lang w:val="en-US"/>
              </w:rPr>
            </w:pPr>
            <w:r w:rsidRPr="00394ED6">
              <w:rPr>
                <w:rFonts w:ascii="Times New Roman" w:eastAsia="Times New Roman" w:hAnsi="Times New Roman" w:cs="Times New Roman"/>
                <w:b/>
                <w:bCs/>
                <w:sz w:val="24"/>
                <w:szCs w:val="24"/>
              </w:rPr>
              <w:t>•</w:t>
            </w:r>
            <w:r w:rsidRPr="00394ED6">
              <w:rPr>
                <w:rFonts w:ascii="Times New Roman" w:eastAsia="Times New Roman" w:hAnsi="Times New Roman" w:cs="Times New Roman"/>
                <w:b/>
                <w:bCs/>
                <w:sz w:val="24"/>
                <w:szCs w:val="24"/>
                <w:lang w:val="en-US"/>
              </w:rPr>
              <w:t xml:space="preserve"> </w:t>
            </w:r>
            <w:r w:rsidRPr="00394ED6">
              <w:rPr>
                <w:rFonts w:ascii="Times New Roman" w:hAnsi="Times New Roman" w:cs="Times New Roman"/>
                <w:color w:val="000000"/>
                <w:sz w:val="24"/>
                <w:szCs w:val="24"/>
                <w:lang w:val="en-US"/>
              </w:rPr>
              <w:t>s</w:t>
            </w:r>
            <w:r w:rsidRPr="00394ED6">
              <w:rPr>
                <w:rFonts w:ascii="Times New Roman" w:hAnsi="Times New Roman" w:cs="Times New Roman"/>
                <w:color w:val="000000"/>
                <w:sz w:val="24"/>
                <w:szCs w:val="24"/>
              </w:rPr>
              <w:t>ử dụng to-infinitives và bare infinitives</w:t>
            </w:r>
          </w:p>
          <w:p w14:paraId="324D44CD" w14:textId="77777777" w:rsidR="00FE58CC" w:rsidRPr="00394ED6" w:rsidRDefault="00FE58CC" w:rsidP="00FE58CC">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và hiểu được các ý chính trong đoạn văn bản nó</w:t>
            </w:r>
            <w:r w:rsidR="00885E3C" w:rsidRPr="00394ED6">
              <w:rPr>
                <w:rFonts w:ascii="Times New Roman" w:eastAsia="Times New Roman" w:hAnsi="Times New Roman" w:cs="Times New Roman"/>
                <w:sz w:val="24"/>
                <w:szCs w:val="24"/>
              </w:rPr>
              <w:t>i về một câu sự kiện âm nhạc</w:t>
            </w:r>
            <w:r w:rsidRPr="00394ED6">
              <w:rPr>
                <w:rFonts w:ascii="Times New Roman" w:eastAsia="Times New Roman" w:hAnsi="Times New Roman" w:cs="Times New Roman"/>
                <w:sz w:val="24"/>
                <w:szCs w:val="24"/>
              </w:rPr>
              <w:t>.</w:t>
            </w:r>
          </w:p>
          <w:p w14:paraId="59553CCB" w14:textId="77777777" w:rsidR="00FE58CC" w:rsidRPr="00394ED6" w:rsidRDefault="00FE58CC" w:rsidP="00FE58CC">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và hiểu về </w:t>
            </w:r>
            <w:r w:rsidR="00885E3C" w:rsidRPr="00394ED6">
              <w:rPr>
                <w:rFonts w:ascii="Times New Roman" w:eastAsia="Times New Roman" w:hAnsi="Times New Roman" w:cs="Times New Roman"/>
                <w:sz w:val="24"/>
                <w:szCs w:val="24"/>
              </w:rPr>
              <w:t>1 sự kiện âm nhạc</w:t>
            </w:r>
            <w:r w:rsidRPr="00394ED6">
              <w:rPr>
                <w:rFonts w:ascii="Times New Roman" w:eastAsia="Times New Roman" w:hAnsi="Times New Roman" w:cs="Times New Roman"/>
                <w:sz w:val="24"/>
                <w:szCs w:val="24"/>
              </w:rPr>
              <w:t>.</w:t>
            </w:r>
          </w:p>
          <w:p w14:paraId="262D9B75" w14:textId="77777777" w:rsidR="00FE58CC" w:rsidRDefault="00885E3C" w:rsidP="00FE58CC">
            <w:pPr>
              <w:spacing w:line="240" w:lineRule="auto"/>
              <w:rPr>
                <w:rFonts w:ascii="Times New Roman" w:hAnsi="Times New Roman" w:cs="Times New Roman"/>
                <w:color w:val="000000"/>
                <w:sz w:val="24"/>
                <w:szCs w:val="24"/>
              </w:rPr>
            </w:pPr>
            <w:r w:rsidRPr="00394ED6">
              <w:rPr>
                <w:rFonts w:ascii="Times New Roman" w:eastAsia="Times New Roman" w:hAnsi="Times New Roman" w:cs="Times New Roman"/>
                <w:sz w:val="24"/>
                <w:szCs w:val="24"/>
              </w:rPr>
              <w:t xml:space="preserve">• </w:t>
            </w:r>
            <w:r w:rsidR="00394ED6" w:rsidRPr="00394ED6">
              <w:rPr>
                <w:rFonts w:ascii="Times New Roman" w:hAnsi="Times New Roman" w:cs="Times New Roman"/>
                <w:color w:val="000000"/>
                <w:sz w:val="24"/>
                <w:szCs w:val="24"/>
              </w:rPr>
              <w:t>Tự tạo và giới thiệu về “TV shows”</w:t>
            </w:r>
          </w:p>
          <w:p w14:paraId="360A2D29" w14:textId="632F3C6A" w:rsidR="00394ED6" w:rsidRPr="00394ED6" w:rsidRDefault="00394ED6" w:rsidP="00FE58CC">
            <w:pPr>
              <w:spacing w:line="240" w:lineRule="auto"/>
              <w:rPr>
                <w:rFonts w:ascii="Times New Roman" w:eastAsia="Times New Roman" w:hAnsi="Times New Roman" w:cs="Times New Roman"/>
                <w:sz w:val="24"/>
                <w:szCs w:val="24"/>
              </w:rPr>
            </w:pPr>
          </w:p>
        </w:tc>
        <w:tc>
          <w:tcPr>
            <w:tcW w:w="1920" w:type="dxa"/>
          </w:tcPr>
          <w:p w14:paraId="3F734993" w14:textId="77777777" w:rsidR="00FE58CC" w:rsidRPr="00394ED6" w:rsidRDefault="00FE58CC" w:rsidP="00FE58CC">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sz w:val="24"/>
                <w:szCs w:val="24"/>
                <w:lang w:val="en-US"/>
              </w:rPr>
              <w:lastRenderedPageBreak/>
              <w:t xml:space="preserve">1. </w:t>
            </w:r>
            <w:r w:rsidRPr="00394ED6">
              <w:rPr>
                <w:rFonts w:ascii="Times New Roman" w:eastAsia="Times New Roman" w:hAnsi="Times New Roman" w:cs="Times New Roman"/>
                <w:b/>
                <w:sz w:val="24"/>
                <w:szCs w:val="24"/>
                <w:lang w:val="en-US"/>
              </w:rPr>
              <w:t>Getting Started</w:t>
            </w:r>
          </w:p>
          <w:p w14:paraId="44DA5169"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2. </w:t>
            </w:r>
            <w:r w:rsidRPr="00394ED6">
              <w:rPr>
                <w:rFonts w:ascii="Times New Roman" w:eastAsia="Times New Roman" w:hAnsi="Times New Roman" w:cs="Times New Roman"/>
                <w:b/>
                <w:sz w:val="24"/>
                <w:szCs w:val="24"/>
              </w:rPr>
              <w:t>Language Area</w:t>
            </w:r>
          </w:p>
          <w:p w14:paraId="06720E27"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Language Skill</w:t>
            </w:r>
          </w:p>
        </w:tc>
        <w:tc>
          <w:tcPr>
            <w:tcW w:w="2467" w:type="dxa"/>
          </w:tcPr>
          <w:p w14:paraId="40FBD011" w14:textId="77777777" w:rsidR="00394ED6"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Sách giáo khoa Tiếng Anh lớp 10- Global succes</w:t>
            </w:r>
            <w:r w:rsidR="00394ED6">
              <w:rPr>
                <w:rFonts w:ascii="Times New Roman" w:eastAsia="Times New Roman" w:hAnsi="Times New Roman" w:cs="Times New Roman"/>
                <w:sz w:val="24"/>
                <w:szCs w:val="24"/>
                <w:lang w:val="en-US"/>
              </w:rPr>
              <w:t>s</w:t>
            </w:r>
          </w:p>
          <w:p w14:paraId="54CB233F" w14:textId="77777777" w:rsidR="00394ED6" w:rsidRDefault="00394ED6" w:rsidP="00FE58CC">
            <w:pPr>
              <w:spacing w:line="240" w:lineRule="auto"/>
              <w:rPr>
                <w:rFonts w:ascii="Times New Roman" w:eastAsia="Times New Roman" w:hAnsi="Times New Roman" w:cs="Times New Roman"/>
                <w:sz w:val="24"/>
                <w:szCs w:val="24"/>
                <w:lang w:val="en-US"/>
              </w:rPr>
            </w:pPr>
          </w:p>
          <w:p w14:paraId="6E86E0B8" w14:textId="77777777" w:rsidR="00394ED6" w:rsidRDefault="00394ED6" w:rsidP="00FE58CC">
            <w:pPr>
              <w:spacing w:line="240" w:lineRule="auto"/>
              <w:rPr>
                <w:rFonts w:ascii="Times New Roman" w:eastAsia="Times New Roman" w:hAnsi="Times New Roman" w:cs="Times New Roman"/>
                <w:sz w:val="24"/>
                <w:szCs w:val="24"/>
                <w:lang w:val="en-US"/>
              </w:rPr>
            </w:pPr>
          </w:p>
          <w:p w14:paraId="7526DBAE" w14:textId="77777777" w:rsidR="00394ED6" w:rsidRDefault="00394ED6" w:rsidP="00FE58CC">
            <w:pPr>
              <w:spacing w:line="240" w:lineRule="auto"/>
              <w:rPr>
                <w:rFonts w:ascii="Times New Roman" w:eastAsia="Times New Roman" w:hAnsi="Times New Roman" w:cs="Times New Roman"/>
                <w:sz w:val="24"/>
                <w:szCs w:val="24"/>
                <w:lang w:val="en-US"/>
              </w:rPr>
            </w:pPr>
          </w:p>
          <w:p w14:paraId="52748F28" w14:textId="77777777" w:rsidR="00394ED6" w:rsidRDefault="00394ED6" w:rsidP="00FE58CC">
            <w:pPr>
              <w:spacing w:line="240" w:lineRule="auto"/>
              <w:rPr>
                <w:rFonts w:ascii="Times New Roman" w:eastAsia="Times New Roman" w:hAnsi="Times New Roman" w:cs="Times New Roman"/>
                <w:sz w:val="24"/>
                <w:szCs w:val="24"/>
                <w:lang w:val="en-US"/>
              </w:rPr>
            </w:pPr>
          </w:p>
          <w:p w14:paraId="44FCEA51" w14:textId="77777777" w:rsidR="00394ED6" w:rsidRDefault="00394ED6" w:rsidP="00FE58CC">
            <w:pPr>
              <w:spacing w:line="240" w:lineRule="auto"/>
              <w:rPr>
                <w:rFonts w:ascii="Times New Roman" w:eastAsia="Times New Roman" w:hAnsi="Times New Roman" w:cs="Times New Roman"/>
                <w:sz w:val="24"/>
                <w:szCs w:val="24"/>
                <w:lang w:val="en-US"/>
              </w:rPr>
            </w:pPr>
          </w:p>
          <w:p w14:paraId="12097E54" w14:textId="48473112" w:rsidR="005158DA" w:rsidRDefault="005158DA" w:rsidP="00FE58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FE58CC" w:rsidRPr="00394ED6">
              <w:rPr>
                <w:rFonts w:ascii="Times New Roman" w:eastAsia="Times New Roman" w:hAnsi="Times New Roman" w:cs="Times New Roman"/>
                <w:sz w:val="24"/>
                <w:szCs w:val="24"/>
                <w:lang w:val="en-US"/>
              </w:rPr>
              <w:t>Video</w:t>
            </w:r>
          </w:p>
          <w:p w14:paraId="668C9271" w14:textId="0F303AA9" w:rsidR="00FE58CC" w:rsidRPr="005158DA" w:rsidRDefault="005158DA" w:rsidP="005158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394ED6" w:rsidRPr="005158DA">
              <w:rPr>
                <w:rFonts w:ascii="Times New Roman" w:eastAsia="Times New Roman" w:hAnsi="Times New Roman" w:cs="Times New Roman"/>
                <w:sz w:val="24"/>
                <w:szCs w:val="24"/>
                <w:lang w:val="en-US"/>
              </w:rPr>
              <w:t>Handout</w:t>
            </w:r>
            <w:r w:rsidR="00FE58CC" w:rsidRPr="005158DA">
              <w:rPr>
                <w:rFonts w:ascii="Times New Roman" w:eastAsia="Times New Roman" w:hAnsi="Times New Roman" w:cs="Times New Roman"/>
                <w:sz w:val="24"/>
                <w:szCs w:val="24"/>
              </w:rPr>
              <w:t xml:space="preserve"> </w:t>
            </w:r>
          </w:p>
          <w:p w14:paraId="39DAD8BC" w14:textId="77777777" w:rsidR="00FE58CC" w:rsidRPr="00394ED6" w:rsidRDefault="00FE58CC" w:rsidP="00FE58CC">
            <w:pPr>
              <w:spacing w:line="240" w:lineRule="auto"/>
              <w:rPr>
                <w:rFonts w:ascii="Times New Roman" w:eastAsia="Times New Roman" w:hAnsi="Times New Roman" w:cs="Times New Roman"/>
                <w:sz w:val="24"/>
                <w:szCs w:val="24"/>
              </w:rPr>
            </w:pPr>
          </w:p>
          <w:p w14:paraId="48393B35" w14:textId="77777777" w:rsidR="00394ED6" w:rsidRPr="00394ED6" w:rsidRDefault="00394ED6" w:rsidP="00FE58CC">
            <w:pPr>
              <w:spacing w:line="240" w:lineRule="auto"/>
              <w:rPr>
                <w:rFonts w:ascii="Times New Roman" w:eastAsia="Times New Roman" w:hAnsi="Times New Roman" w:cs="Times New Roman"/>
                <w:sz w:val="24"/>
                <w:szCs w:val="24"/>
              </w:rPr>
            </w:pPr>
          </w:p>
          <w:p w14:paraId="35E6B95D" w14:textId="35B60629"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lang w:val="en-US"/>
              </w:rPr>
              <w:t>-</w:t>
            </w:r>
            <w:r w:rsidRPr="00394ED6">
              <w:rPr>
                <w:rFonts w:ascii="Times New Roman" w:eastAsia="Times New Roman" w:hAnsi="Times New Roman" w:cs="Times New Roman"/>
                <w:sz w:val="24"/>
                <w:szCs w:val="24"/>
              </w:rPr>
              <w:t>Quiz (Matching)</w:t>
            </w:r>
          </w:p>
          <w:p w14:paraId="1F3C51A6" w14:textId="68152172" w:rsidR="005158DA"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00394ED6">
              <w:rPr>
                <w:rFonts w:ascii="Times New Roman" w:eastAsia="Times New Roman" w:hAnsi="Times New Roman" w:cs="Times New Roman"/>
                <w:sz w:val="24"/>
                <w:szCs w:val="24"/>
                <w:lang w:val="en-US"/>
              </w:rPr>
              <w:t>Video</w:t>
            </w:r>
            <w:r w:rsidRPr="00394ED6">
              <w:rPr>
                <w:rFonts w:ascii="Times New Roman" w:eastAsia="Times New Roman" w:hAnsi="Times New Roman" w:cs="Times New Roman"/>
                <w:sz w:val="24"/>
                <w:szCs w:val="24"/>
              </w:rPr>
              <w:t xml:space="preserve"> + handout (PDF)</w:t>
            </w:r>
          </w:p>
          <w:p w14:paraId="46CDBD2F" w14:textId="0DB111F2" w:rsidR="00662D64" w:rsidRDefault="00662D64" w:rsidP="00FE58CC">
            <w:pPr>
              <w:spacing w:line="240" w:lineRule="auto"/>
              <w:rPr>
                <w:rFonts w:ascii="Times New Roman" w:eastAsia="Times New Roman" w:hAnsi="Times New Roman" w:cs="Times New Roman"/>
                <w:sz w:val="24"/>
                <w:szCs w:val="24"/>
              </w:rPr>
            </w:pPr>
          </w:p>
          <w:p w14:paraId="5D0A2A3C" w14:textId="77777777" w:rsidR="005158DA" w:rsidRDefault="005158DA" w:rsidP="00FE58CC">
            <w:pPr>
              <w:spacing w:line="240" w:lineRule="auto"/>
              <w:rPr>
                <w:rFonts w:ascii="Times New Roman" w:eastAsia="Times New Roman" w:hAnsi="Times New Roman" w:cs="Times New Roman"/>
                <w:sz w:val="24"/>
                <w:szCs w:val="24"/>
              </w:rPr>
            </w:pPr>
          </w:p>
          <w:p w14:paraId="62A70915" w14:textId="40B66AA3" w:rsidR="00662D64" w:rsidRPr="00662D64"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w:t>
            </w:r>
            <w:r w:rsidR="00662D64">
              <w:rPr>
                <w:rFonts w:ascii="Times New Roman" w:eastAsia="Times New Roman" w:hAnsi="Times New Roman" w:cs="Times New Roman"/>
                <w:sz w:val="24"/>
                <w:szCs w:val="24"/>
                <w:lang w:val="en-US"/>
              </w:rPr>
              <w:t>Handout</w:t>
            </w:r>
          </w:p>
          <w:p w14:paraId="642634C0" w14:textId="3125C7A2" w:rsidR="00662D64" w:rsidRPr="00394ED6" w:rsidRDefault="00662D64" w:rsidP="00FE58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FE58CC" w:rsidRPr="00394ED6">
              <w:rPr>
                <w:rFonts w:ascii="Times New Roman" w:eastAsia="Times New Roman" w:hAnsi="Times New Roman" w:cs="Times New Roman"/>
                <w:sz w:val="24"/>
                <w:szCs w:val="24"/>
              </w:rPr>
              <w:t xml:space="preserve"> </w:t>
            </w:r>
            <w:r w:rsidR="00FE58CC" w:rsidRPr="00394ED6">
              <w:rPr>
                <w:rFonts w:ascii="Times New Roman" w:eastAsia="Times New Roman" w:hAnsi="Times New Roman" w:cs="Times New Roman"/>
                <w:sz w:val="24"/>
                <w:szCs w:val="24"/>
                <w:lang w:val="en-US"/>
              </w:rPr>
              <w:t>Wordwall Game</w:t>
            </w:r>
          </w:p>
          <w:p w14:paraId="5E544C6E" w14:textId="77777777" w:rsidR="00FE58CC" w:rsidRPr="00394ED6"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-Quiz trên LMS</w:t>
            </w:r>
          </w:p>
          <w:p w14:paraId="6304F000" w14:textId="2B5B36D9" w:rsidR="00FE58CC" w:rsidRDefault="00FE58CC" w:rsidP="00FE58CC">
            <w:pPr>
              <w:spacing w:line="240" w:lineRule="auto"/>
              <w:rPr>
                <w:rFonts w:ascii="Times New Roman" w:eastAsia="Times New Roman" w:hAnsi="Times New Roman" w:cs="Times New Roman"/>
                <w:sz w:val="24"/>
                <w:szCs w:val="24"/>
              </w:rPr>
            </w:pPr>
          </w:p>
          <w:p w14:paraId="6553F8B3" w14:textId="6178CB02" w:rsidR="00662D64" w:rsidRDefault="00662D64" w:rsidP="00FE58CC">
            <w:pPr>
              <w:spacing w:line="240" w:lineRule="auto"/>
              <w:rPr>
                <w:rFonts w:ascii="Times New Roman" w:eastAsia="Times New Roman" w:hAnsi="Times New Roman" w:cs="Times New Roman"/>
                <w:sz w:val="24"/>
                <w:szCs w:val="24"/>
              </w:rPr>
            </w:pPr>
          </w:p>
          <w:p w14:paraId="7210FFB6" w14:textId="77777777" w:rsidR="00662D64" w:rsidRPr="00394ED6" w:rsidRDefault="00662D64" w:rsidP="00FE58CC">
            <w:pPr>
              <w:spacing w:line="240" w:lineRule="auto"/>
              <w:rPr>
                <w:rFonts w:ascii="Times New Roman" w:eastAsia="Times New Roman" w:hAnsi="Times New Roman" w:cs="Times New Roman"/>
                <w:sz w:val="24"/>
                <w:szCs w:val="24"/>
              </w:rPr>
            </w:pPr>
          </w:p>
          <w:p w14:paraId="4F781A3F" w14:textId="77777777" w:rsidR="00FE58CC" w:rsidRPr="00394ED6" w:rsidRDefault="00FE58CC" w:rsidP="00FE58CC">
            <w:pPr>
              <w:spacing w:line="240" w:lineRule="auto"/>
              <w:rPr>
                <w:rFonts w:ascii="Times New Roman" w:eastAsia="Times New Roman" w:hAnsi="Times New Roman" w:cs="Times New Roman"/>
                <w:sz w:val="24"/>
                <w:szCs w:val="24"/>
                <w:lang w:val="en-US"/>
              </w:rPr>
            </w:pPr>
          </w:p>
          <w:p w14:paraId="4D93D274" w14:textId="11685238" w:rsidR="00FE58CC" w:rsidRDefault="004F1C4A"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Handout</w:t>
            </w:r>
          </w:p>
          <w:p w14:paraId="6A26E2F1" w14:textId="2001F20F" w:rsidR="00662D64" w:rsidRPr="00394ED6" w:rsidRDefault="00662D64" w:rsidP="00FE58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-Discussion (Forum trên LMS)</w:t>
            </w:r>
          </w:p>
          <w:p w14:paraId="1C74229B" w14:textId="04C7F85D" w:rsidR="00662D64" w:rsidRPr="00662D64" w:rsidRDefault="00662D64" w:rsidP="00FE58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-Assignment (Nộp trên Flipgrid)</w:t>
            </w:r>
          </w:p>
          <w:p w14:paraId="2DB30135" w14:textId="77777777" w:rsidR="00FE58CC" w:rsidRPr="00394ED6" w:rsidRDefault="00FE58CC" w:rsidP="00FE58CC">
            <w:pPr>
              <w:spacing w:line="240" w:lineRule="auto"/>
              <w:rPr>
                <w:rFonts w:ascii="Times New Roman" w:eastAsia="Times New Roman" w:hAnsi="Times New Roman" w:cs="Times New Roman"/>
                <w:sz w:val="24"/>
                <w:szCs w:val="24"/>
              </w:rPr>
            </w:pPr>
          </w:p>
          <w:p w14:paraId="47421609" w14:textId="77777777" w:rsidR="00FE58CC" w:rsidRPr="00394ED6" w:rsidRDefault="00FE58CC" w:rsidP="00FE58CC">
            <w:pPr>
              <w:spacing w:line="240" w:lineRule="auto"/>
              <w:rPr>
                <w:rFonts w:ascii="Times New Roman" w:eastAsia="Times New Roman" w:hAnsi="Times New Roman" w:cs="Times New Roman"/>
                <w:sz w:val="24"/>
                <w:szCs w:val="24"/>
              </w:rPr>
            </w:pPr>
          </w:p>
          <w:p w14:paraId="4D54318F" w14:textId="3AAA8135" w:rsidR="00FE58CC" w:rsidRDefault="00FE58CC" w:rsidP="00FE58CC">
            <w:pPr>
              <w:spacing w:line="240" w:lineRule="auto"/>
              <w:rPr>
                <w:rFonts w:ascii="Times New Roman" w:eastAsia="Times New Roman" w:hAnsi="Times New Roman" w:cs="Times New Roman"/>
                <w:sz w:val="24"/>
                <w:szCs w:val="24"/>
              </w:rPr>
            </w:pPr>
          </w:p>
          <w:p w14:paraId="3A2B9211" w14:textId="112EF037" w:rsidR="00662D64" w:rsidRDefault="00662D64" w:rsidP="00FE58CC">
            <w:pPr>
              <w:spacing w:line="240" w:lineRule="auto"/>
              <w:rPr>
                <w:rFonts w:ascii="Times New Roman" w:eastAsia="Times New Roman" w:hAnsi="Times New Roman" w:cs="Times New Roman"/>
                <w:sz w:val="24"/>
                <w:szCs w:val="24"/>
              </w:rPr>
            </w:pPr>
          </w:p>
          <w:p w14:paraId="50C234A3" w14:textId="456A3611" w:rsidR="00662D64" w:rsidRDefault="00662D64" w:rsidP="00FE58CC">
            <w:pPr>
              <w:spacing w:line="240" w:lineRule="auto"/>
              <w:rPr>
                <w:rFonts w:ascii="Times New Roman" w:eastAsia="Times New Roman" w:hAnsi="Times New Roman" w:cs="Times New Roman"/>
                <w:sz w:val="24"/>
                <w:szCs w:val="24"/>
              </w:rPr>
            </w:pPr>
          </w:p>
          <w:p w14:paraId="16A916C0" w14:textId="6FDA7ECA" w:rsidR="00662D64" w:rsidRDefault="00662D64" w:rsidP="00FE58CC">
            <w:pPr>
              <w:spacing w:line="240" w:lineRule="auto"/>
              <w:rPr>
                <w:rFonts w:ascii="Times New Roman" w:eastAsia="Times New Roman" w:hAnsi="Times New Roman" w:cs="Times New Roman"/>
                <w:sz w:val="24"/>
                <w:szCs w:val="24"/>
              </w:rPr>
            </w:pPr>
          </w:p>
          <w:p w14:paraId="2C3F10AF" w14:textId="77777777" w:rsidR="00662D64" w:rsidRDefault="00662D64" w:rsidP="00FE58CC">
            <w:pPr>
              <w:spacing w:line="240" w:lineRule="auto"/>
              <w:rPr>
                <w:rFonts w:ascii="Times New Roman" w:eastAsia="Times New Roman" w:hAnsi="Times New Roman" w:cs="Times New Roman"/>
                <w:sz w:val="24"/>
                <w:szCs w:val="24"/>
              </w:rPr>
            </w:pPr>
          </w:p>
          <w:p w14:paraId="7A3FA3DC" w14:textId="767E2874" w:rsidR="00662D64" w:rsidRDefault="00662D64" w:rsidP="00FE58CC">
            <w:pPr>
              <w:spacing w:line="240" w:lineRule="auto"/>
              <w:rPr>
                <w:rFonts w:ascii="Times New Roman" w:eastAsia="Times New Roman" w:hAnsi="Times New Roman" w:cs="Times New Roman"/>
                <w:sz w:val="24"/>
                <w:szCs w:val="24"/>
              </w:rPr>
            </w:pPr>
          </w:p>
          <w:p w14:paraId="7C836414" w14:textId="77777777" w:rsidR="00662D64" w:rsidRDefault="00662D64" w:rsidP="00FE58CC">
            <w:pPr>
              <w:spacing w:line="240" w:lineRule="auto"/>
              <w:rPr>
                <w:rFonts w:ascii="Times New Roman" w:eastAsia="Times New Roman" w:hAnsi="Times New Roman" w:cs="Times New Roman"/>
                <w:sz w:val="24"/>
                <w:szCs w:val="24"/>
              </w:rPr>
            </w:pPr>
          </w:p>
          <w:p w14:paraId="60E2DBF4" w14:textId="0A6FC273" w:rsidR="00662D64" w:rsidRPr="00662D64" w:rsidRDefault="00662D64"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Handout</w:t>
            </w:r>
          </w:p>
          <w:p w14:paraId="735D78B0" w14:textId="77777777" w:rsidR="00662D64" w:rsidRPr="00662D64" w:rsidRDefault="00662D64" w:rsidP="00662D6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-Assignment (Nộp trên Flipgrid)</w:t>
            </w:r>
          </w:p>
          <w:p w14:paraId="7ABB4333" w14:textId="559A32BC" w:rsidR="00FE58CC" w:rsidRPr="00662D64" w:rsidRDefault="00662D64" w:rsidP="00FE58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-Video</w:t>
            </w:r>
          </w:p>
          <w:p w14:paraId="65B7EB50" w14:textId="77777777" w:rsidR="00FE58CC" w:rsidRPr="00394ED6" w:rsidRDefault="00FE58CC" w:rsidP="00FE58CC">
            <w:pPr>
              <w:spacing w:line="240" w:lineRule="auto"/>
              <w:rPr>
                <w:rFonts w:ascii="Times New Roman" w:eastAsia="Times New Roman" w:hAnsi="Times New Roman" w:cs="Times New Roman"/>
                <w:sz w:val="24"/>
                <w:szCs w:val="24"/>
              </w:rPr>
            </w:pPr>
          </w:p>
          <w:p w14:paraId="5BCB3CB8" w14:textId="77777777" w:rsidR="004F1C4A" w:rsidRPr="00394ED6" w:rsidRDefault="004F1C4A" w:rsidP="00FE58CC">
            <w:pPr>
              <w:spacing w:line="240" w:lineRule="auto"/>
              <w:rPr>
                <w:rFonts w:ascii="Times New Roman" w:eastAsia="Times New Roman" w:hAnsi="Times New Roman" w:cs="Times New Roman"/>
                <w:sz w:val="24"/>
                <w:szCs w:val="24"/>
              </w:rPr>
            </w:pPr>
          </w:p>
          <w:p w14:paraId="313BA388" w14:textId="77777777" w:rsidR="00662D64" w:rsidRDefault="00662D64" w:rsidP="00FE58CC">
            <w:pPr>
              <w:spacing w:line="240" w:lineRule="auto"/>
              <w:rPr>
                <w:rFonts w:ascii="Times New Roman" w:eastAsia="Times New Roman" w:hAnsi="Times New Roman" w:cs="Times New Roman"/>
                <w:sz w:val="24"/>
                <w:szCs w:val="24"/>
              </w:rPr>
            </w:pPr>
          </w:p>
          <w:p w14:paraId="1EE544D3" w14:textId="57A35D35"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w:t>
            </w:r>
          </w:p>
          <w:p w14:paraId="5C8E0E4B" w14:textId="57FD53C0" w:rsidR="00FE58CC"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Quiz</w:t>
            </w:r>
            <w:r w:rsidRPr="00394ED6">
              <w:rPr>
                <w:rFonts w:ascii="Times New Roman" w:eastAsia="Times New Roman" w:hAnsi="Times New Roman" w:cs="Times New Roman"/>
                <w:sz w:val="24"/>
                <w:szCs w:val="24"/>
              </w:rPr>
              <w:t xml:space="preserve"> trên LM</w:t>
            </w:r>
            <w:r w:rsidRPr="00394ED6">
              <w:rPr>
                <w:rFonts w:ascii="Times New Roman" w:eastAsia="Times New Roman" w:hAnsi="Times New Roman" w:cs="Times New Roman"/>
                <w:sz w:val="24"/>
                <w:szCs w:val="24"/>
                <w:lang w:val="en-US"/>
              </w:rPr>
              <w:t>S</w:t>
            </w:r>
          </w:p>
          <w:p w14:paraId="2C82C132" w14:textId="369A25CB" w:rsidR="00662D64" w:rsidRPr="00394ED6" w:rsidRDefault="00662D64" w:rsidP="00FE58CC">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(Multiple Choices và True/ False)</w:t>
            </w:r>
          </w:p>
          <w:p w14:paraId="50C74390" w14:textId="77777777" w:rsidR="00FE58CC" w:rsidRPr="00394ED6" w:rsidRDefault="00FE58CC" w:rsidP="00FE58CC">
            <w:pPr>
              <w:spacing w:line="240" w:lineRule="auto"/>
              <w:rPr>
                <w:rFonts w:ascii="Times New Roman" w:eastAsia="Times New Roman" w:hAnsi="Times New Roman" w:cs="Times New Roman"/>
                <w:sz w:val="24"/>
                <w:szCs w:val="24"/>
              </w:rPr>
            </w:pPr>
          </w:p>
          <w:p w14:paraId="13DA49DD" w14:textId="77777777" w:rsidR="004F1C4A" w:rsidRPr="00394ED6" w:rsidRDefault="004F1C4A" w:rsidP="00FE58CC">
            <w:pPr>
              <w:spacing w:line="240" w:lineRule="auto"/>
              <w:rPr>
                <w:rFonts w:ascii="Times New Roman" w:eastAsia="Times New Roman" w:hAnsi="Times New Roman" w:cs="Times New Roman"/>
                <w:sz w:val="24"/>
                <w:szCs w:val="24"/>
                <w:lang w:val="en-US"/>
              </w:rPr>
            </w:pPr>
          </w:p>
          <w:p w14:paraId="38505A5C" w14:textId="77777777" w:rsidR="00FE58CC" w:rsidRPr="00394ED6"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Handout</w:t>
            </w:r>
          </w:p>
          <w:p w14:paraId="7DA7424D" w14:textId="4ED0D8AB" w:rsidR="004F1C4A" w:rsidRPr="00394ED6" w:rsidRDefault="004F1C4A"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xml:space="preserve">- </w:t>
            </w:r>
            <w:r w:rsidR="00662D64">
              <w:rPr>
                <w:rFonts w:ascii="Times New Roman" w:eastAsia="Times New Roman" w:hAnsi="Times New Roman" w:cs="Times New Roman"/>
                <w:sz w:val="24"/>
                <w:szCs w:val="24"/>
                <w:lang w:val="en-US"/>
              </w:rPr>
              <w:t>Mentimiter</w:t>
            </w:r>
          </w:p>
          <w:p w14:paraId="14A77DBC" w14:textId="77777777" w:rsidR="004F1C4A" w:rsidRPr="00394ED6" w:rsidRDefault="004F1C4A"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lang w:val="en-US"/>
              </w:rPr>
              <w:t>- Assignment trên LMS</w:t>
            </w:r>
          </w:p>
        </w:tc>
        <w:tc>
          <w:tcPr>
            <w:tcW w:w="4536" w:type="dxa"/>
          </w:tcPr>
          <w:p w14:paraId="788F4F37" w14:textId="77777777" w:rsidR="00FE58CC" w:rsidRPr="00394ED6" w:rsidRDefault="00FE58CC" w:rsidP="00FE58CC">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lastRenderedPageBreak/>
              <w:t xml:space="preserve">1. </w:t>
            </w:r>
            <w:r w:rsidRPr="00394ED6">
              <w:rPr>
                <w:rFonts w:ascii="Times New Roman" w:eastAsia="Times New Roman" w:hAnsi="Times New Roman" w:cs="Times New Roman"/>
                <w:b/>
                <w:sz w:val="24"/>
                <w:szCs w:val="24"/>
              </w:rPr>
              <w:t>Getting started</w:t>
            </w:r>
          </w:p>
          <w:p w14:paraId="2CDEDA7B" w14:textId="77777777" w:rsidR="00FE58CC" w:rsidRPr="00394ED6" w:rsidRDefault="00FE58CC"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Warm-up chủ đề </w:t>
            </w:r>
            <w:r w:rsidRPr="00394ED6">
              <w:rPr>
                <w:rFonts w:ascii="Times New Roman" w:eastAsia="Times New Roman" w:hAnsi="Times New Roman" w:cs="Times New Roman"/>
                <w:sz w:val="24"/>
                <w:szCs w:val="24"/>
                <w:lang w:val="en-US"/>
              </w:rPr>
              <w:t>Âm nhạc</w:t>
            </w:r>
            <w:r w:rsidRPr="00394ED6">
              <w:rPr>
                <w:rFonts w:ascii="Times New Roman" w:eastAsia="Times New Roman" w:hAnsi="Times New Roman" w:cs="Times New Roman"/>
                <w:b/>
                <w:i/>
                <w:sz w:val="24"/>
                <w:szCs w:val="24"/>
              </w:rPr>
              <w:t xml:space="preserve">: </w:t>
            </w:r>
            <w:r w:rsidRPr="00394ED6">
              <w:rPr>
                <w:rFonts w:ascii="Times New Roman" w:eastAsia="Times New Roman" w:hAnsi="Times New Roman" w:cs="Times New Roman"/>
                <w:sz w:val="24"/>
                <w:szCs w:val="24"/>
              </w:rPr>
              <w:t xml:space="preserve">Học sinh kể một số hoạt động </w:t>
            </w:r>
            <w:r w:rsidRPr="00394ED6">
              <w:rPr>
                <w:rFonts w:ascii="Times New Roman" w:eastAsia="Times New Roman" w:hAnsi="Times New Roman" w:cs="Times New Roman"/>
                <w:sz w:val="24"/>
                <w:szCs w:val="24"/>
                <w:lang w:val="en-US"/>
              </w:rPr>
              <w:t>âm nhạc ở Việt Nam.</w:t>
            </w:r>
          </w:p>
          <w:p w14:paraId="7C7070EE" w14:textId="77777777" w:rsidR="00FE58CC" w:rsidRPr="00394ED6" w:rsidRDefault="00FE58CC" w:rsidP="00FE58CC">
            <w:pPr>
              <w:spacing w:line="240" w:lineRule="auto"/>
              <w:rPr>
                <w:rFonts w:ascii="Times New Roman" w:eastAsia="Times New Roman" w:hAnsi="Times New Roman" w:cs="Times New Roman"/>
                <w:b/>
                <w:sz w:val="24"/>
                <w:szCs w:val="24"/>
              </w:rPr>
            </w:pPr>
          </w:p>
          <w:p w14:paraId="00A948E9" w14:textId="77777777" w:rsidR="00FE58CC" w:rsidRPr="00394ED6" w:rsidRDefault="00FE58CC" w:rsidP="00FE58CC">
            <w:pPr>
              <w:spacing w:line="240" w:lineRule="auto"/>
              <w:rPr>
                <w:rFonts w:ascii="Times New Roman" w:eastAsia="Times New Roman" w:hAnsi="Times New Roman" w:cs="Times New Roman"/>
                <w:b/>
                <w:sz w:val="24"/>
                <w:szCs w:val="24"/>
              </w:rPr>
            </w:pPr>
          </w:p>
          <w:p w14:paraId="795EBC3A" w14:textId="77777777" w:rsidR="00FE58CC" w:rsidRPr="00394ED6" w:rsidRDefault="00FE58CC" w:rsidP="00FE58CC">
            <w:pPr>
              <w:spacing w:line="240" w:lineRule="auto"/>
              <w:rPr>
                <w:rFonts w:ascii="Times New Roman" w:eastAsia="Times New Roman" w:hAnsi="Times New Roman" w:cs="Times New Roman"/>
                <w:b/>
                <w:sz w:val="24"/>
                <w:szCs w:val="24"/>
              </w:rPr>
            </w:pPr>
          </w:p>
          <w:p w14:paraId="4267F602" w14:textId="77777777" w:rsidR="00FE58CC" w:rsidRPr="00394ED6" w:rsidRDefault="00FE58CC" w:rsidP="00FE58CC">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w:t>
            </w:r>
          </w:p>
          <w:p w14:paraId="29557030" w14:textId="77777777" w:rsidR="00FE58CC" w:rsidRPr="00394ED6" w:rsidRDefault="00FE58CC" w:rsidP="00FE58CC">
            <w:pPr>
              <w:numPr>
                <w:ilvl w:val="0"/>
                <w:numId w:val="5"/>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Pronunciation</w:t>
            </w:r>
          </w:p>
          <w:p w14:paraId="4DBDA386" w14:textId="77777777" w:rsidR="00FE58CC" w:rsidRPr="00394ED6" w:rsidRDefault="00FE58CC" w:rsidP="00FE58CC">
            <w:pPr>
              <w:spacing w:line="240" w:lineRule="auto"/>
              <w:rPr>
                <w:rFonts w:ascii="Times New Roman" w:eastAsia="Times New Roman" w:hAnsi="Times New Roman" w:cs="Times New Roman"/>
                <w:i/>
                <w:sz w:val="24"/>
                <w:szCs w:val="24"/>
              </w:rPr>
            </w:pPr>
            <w:r w:rsidRPr="00394ED6">
              <w:rPr>
                <w:rFonts w:ascii="Times New Roman" w:eastAsia="Times New Roman" w:hAnsi="Times New Roman" w:cs="Times New Roman"/>
                <w:sz w:val="24"/>
                <w:szCs w:val="24"/>
              </w:rPr>
              <w:t>- Nghe và lặp lại theo audio các từ vựng có hai âm tiết, chú trọng vào dấu nhấn</w:t>
            </w:r>
            <w:r w:rsidRPr="00394ED6">
              <w:rPr>
                <w:rFonts w:ascii="Times New Roman" w:eastAsia="Times New Roman" w:hAnsi="Times New Roman" w:cs="Times New Roman"/>
                <w:i/>
                <w:sz w:val="24"/>
                <w:szCs w:val="24"/>
              </w:rPr>
              <w:t>.</w:t>
            </w:r>
          </w:p>
          <w:p w14:paraId="7F372D75"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và chọn dấu nhấn đúng. </w:t>
            </w:r>
          </w:p>
          <w:p w14:paraId="02D7E349" w14:textId="77777777" w:rsidR="00FE58CC" w:rsidRPr="00394ED6" w:rsidRDefault="00FE58CC" w:rsidP="004B6F3C">
            <w:pPr>
              <w:numPr>
                <w:ilvl w:val="0"/>
                <w:numId w:val="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lastRenderedPageBreak/>
              <w:t xml:space="preserve"> Vocabulary </w:t>
            </w:r>
          </w:p>
          <w:p w14:paraId="2F370BB6" w14:textId="77777777" w:rsidR="00FE58CC" w:rsidRPr="00394ED6"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Xem bài giảng về </w:t>
            </w:r>
            <w:r w:rsidRPr="00394ED6">
              <w:rPr>
                <w:rFonts w:ascii="Times New Roman" w:eastAsia="Times New Roman" w:hAnsi="Times New Roman" w:cs="Times New Roman"/>
                <w:sz w:val="24"/>
                <w:szCs w:val="24"/>
                <w:lang w:val="en-US"/>
              </w:rPr>
              <w:t xml:space="preserve">từ vựng </w:t>
            </w:r>
          </w:p>
          <w:p w14:paraId="6DC914B1" w14:textId="77777777" w:rsidR="00FE58CC" w:rsidRPr="00394ED6" w:rsidRDefault="00FE58CC" w:rsidP="00FE58CC">
            <w:pPr>
              <w:spacing w:line="240" w:lineRule="auto"/>
              <w:rPr>
                <w:rFonts w:ascii="Times New Roman" w:eastAsia="Times New Roman" w:hAnsi="Times New Roman" w:cs="Times New Roman"/>
                <w:b/>
                <w:sz w:val="24"/>
                <w:szCs w:val="24"/>
              </w:rPr>
            </w:pPr>
          </w:p>
          <w:p w14:paraId="562BB765"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Bài tập tổng hợp nhiều dạng về từ vựng của chủ đề </w:t>
            </w:r>
            <w:r w:rsidR="004F1C4A" w:rsidRPr="00394ED6">
              <w:rPr>
                <w:rFonts w:ascii="Times New Roman" w:eastAsia="Times New Roman" w:hAnsi="Times New Roman" w:cs="Times New Roman"/>
                <w:sz w:val="24"/>
                <w:szCs w:val="24"/>
                <w:lang w:val="en-US"/>
              </w:rPr>
              <w:t>Âm nhạc</w:t>
            </w:r>
            <w:r w:rsidRPr="00394ED6">
              <w:rPr>
                <w:rFonts w:ascii="Times New Roman" w:eastAsia="Times New Roman" w:hAnsi="Times New Roman" w:cs="Times New Roman"/>
                <w:sz w:val="24"/>
                <w:szCs w:val="24"/>
              </w:rPr>
              <w:t xml:space="preserve">. </w:t>
            </w:r>
          </w:p>
          <w:p w14:paraId="66278983" w14:textId="77777777" w:rsidR="00FE58CC" w:rsidRPr="00394ED6" w:rsidRDefault="00FE58CC" w:rsidP="00FE58CC">
            <w:pPr>
              <w:spacing w:line="240" w:lineRule="auto"/>
              <w:rPr>
                <w:rFonts w:ascii="Times New Roman" w:eastAsia="Times New Roman" w:hAnsi="Times New Roman" w:cs="Times New Roman"/>
                <w:sz w:val="24"/>
                <w:szCs w:val="24"/>
              </w:rPr>
            </w:pPr>
          </w:p>
          <w:p w14:paraId="15D34F0B" w14:textId="77777777" w:rsidR="00FE58CC" w:rsidRPr="00394ED6" w:rsidRDefault="00FE58CC" w:rsidP="002929E0">
            <w:pPr>
              <w:numPr>
                <w:ilvl w:val="0"/>
                <w:numId w:val="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Grammar</w:t>
            </w:r>
          </w:p>
          <w:p w14:paraId="668C146A" w14:textId="77777777" w:rsidR="00FE58CC" w:rsidRPr="00394ED6" w:rsidRDefault="00FE58CC" w:rsidP="00FE58CC">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b/>
                <w:sz w:val="24"/>
                <w:szCs w:val="24"/>
              </w:rPr>
              <w:t xml:space="preserve">- </w:t>
            </w:r>
            <w:r w:rsidR="004F1C4A" w:rsidRPr="00394ED6">
              <w:rPr>
                <w:rFonts w:ascii="Times New Roman" w:eastAsia="Times New Roman" w:hAnsi="Times New Roman" w:cs="Times New Roman"/>
                <w:sz w:val="24"/>
                <w:szCs w:val="24"/>
              </w:rPr>
              <w:t>Xem handout về động từ bất qui tắc</w:t>
            </w:r>
          </w:p>
          <w:p w14:paraId="26F801EC" w14:textId="77777777" w:rsidR="00FE58CC" w:rsidRPr="00394ED6" w:rsidRDefault="00FE58CC"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sz w:val="24"/>
                <w:szCs w:val="24"/>
                <w:lang w:val="en-US"/>
              </w:rPr>
              <w:t xml:space="preserve">- </w:t>
            </w:r>
            <w:r w:rsidRPr="00394ED6">
              <w:rPr>
                <w:rFonts w:ascii="Times New Roman" w:eastAsia="Times New Roman" w:hAnsi="Times New Roman" w:cs="Times New Roman"/>
                <w:sz w:val="24"/>
                <w:szCs w:val="24"/>
                <w:lang w:val="en-US"/>
              </w:rPr>
              <w:t xml:space="preserve">Làm Quiz ôn tập </w:t>
            </w:r>
            <w:r w:rsidR="004F1C4A" w:rsidRPr="00394ED6">
              <w:rPr>
                <w:rFonts w:ascii="Times New Roman" w:eastAsia="Times New Roman" w:hAnsi="Times New Roman" w:cs="Times New Roman"/>
                <w:sz w:val="24"/>
                <w:szCs w:val="24"/>
                <w:lang w:val="en-US"/>
              </w:rPr>
              <w:t>động từ bất qui tăc</w:t>
            </w:r>
          </w:p>
          <w:p w14:paraId="136E854B" w14:textId="77777777" w:rsidR="004F1C4A" w:rsidRPr="00394ED6" w:rsidRDefault="004F1C4A" w:rsidP="004F1C4A">
            <w:pPr>
              <w:spacing w:line="240" w:lineRule="auto"/>
              <w:rPr>
                <w:rFonts w:ascii="Times New Roman" w:eastAsia="Times New Roman" w:hAnsi="Times New Roman" w:cs="Times New Roman"/>
                <w:sz w:val="24"/>
                <w:szCs w:val="24"/>
                <w:lang w:val="en-US"/>
              </w:rPr>
            </w:pPr>
          </w:p>
          <w:p w14:paraId="11FC3776" w14:textId="77777777" w:rsidR="004F1C4A" w:rsidRPr="00394ED6" w:rsidRDefault="004F1C4A" w:rsidP="004F1C4A">
            <w:pPr>
              <w:spacing w:line="240" w:lineRule="auto"/>
              <w:rPr>
                <w:rFonts w:ascii="Times New Roman" w:eastAsia="Times New Roman" w:hAnsi="Times New Roman" w:cs="Times New Roman"/>
                <w:sz w:val="24"/>
                <w:szCs w:val="24"/>
              </w:rPr>
            </w:pPr>
          </w:p>
          <w:p w14:paraId="13E85999" w14:textId="77777777" w:rsidR="00FE58CC" w:rsidRPr="00394ED6" w:rsidRDefault="00FE58CC" w:rsidP="00FE58CC">
            <w:pPr>
              <w:spacing w:line="240" w:lineRule="auto"/>
              <w:rPr>
                <w:rFonts w:ascii="Times New Roman" w:eastAsia="Times New Roman" w:hAnsi="Times New Roman" w:cs="Times New Roman"/>
                <w:sz w:val="24"/>
                <w:szCs w:val="24"/>
              </w:rPr>
            </w:pPr>
          </w:p>
          <w:p w14:paraId="53C2111B" w14:textId="77777777" w:rsidR="00FE58CC" w:rsidRPr="00394ED6" w:rsidRDefault="00FE58CC" w:rsidP="00FE58CC">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Skills:</w:t>
            </w:r>
          </w:p>
          <w:p w14:paraId="5717206F" w14:textId="77777777" w:rsidR="00FE58CC" w:rsidRPr="00394ED6" w:rsidRDefault="00FE58CC" w:rsidP="004B6F3C">
            <w:pPr>
              <w:numPr>
                <w:ilvl w:val="0"/>
                <w:numId w:val="19"/>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Reading</w:t>
            </w:r>
          </w:p>
          <w:p w14:paraId="2D44242F"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Xem ảnh và thảo luận hai câu hỏi.</w:t>
            </w:r>
          </w:p>
          <w:p w14:paraId="2A2CDB18"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Đọc bài đọc và làm các bài tập: </w:t>
            </w:r>
          </w:p>
          <w:p w14:paraId="15DDEE27" w14:textId="77777777" w:rsidR="00FE58CC" w:rsidRPr="00394ED6" w:rsidRDefault="00FE58CC" w:rsidP="00FE58CC">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ý chính</w:t>
            </w:r>
          </w:p>
          <w:p w14:paraId="7E061E1D" w14:textId="77777777" w:rsidR="00FE58CC" w:rsidRPr="00394ED6" w:rsidRDefault="00FE58CC" w:rsidP="00FE58CC">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Làm bài tập về đọc chi tiết trong bài.</w:t>
            </w:r>
          </w:p>
          <w:p w14:paraId="4BBE3778" w14:textId="068FCDD9" w:rsidR="004F1C4A" w:rsidRDefault="004F1C4A" w:rsidP="004F1C4A">
            <w:pPr>
              <w:spacing w:line="240" w:lineRule="auto"/>
              <w:rPr>
                <w:rFonts w:ascii="Times New Roman" w:eastAsia="Times New Roman" w:hAnsi="Times New Roman" w:cs="Times New Roman"/>
                <w:sz w:val="24"/>
                <w:szCs w:val="24"/>
              </w:rPr>
            </w:pPr>
          </w:p>
          <w:p w14:paraId="55D8AAF0" w14:textId="7422A05C" w:rsidR="00662D64" w:rsidRDefault="00662D64" w:rsidP="004F1C4A">
            <w:pPr>
              <w:spacing w:line="240" w:lineRule="auto"/>
              <w:rPr>
                <w:rFonts w:ascii="Times New Roman" w:eastAsia="Times New Roman" w:hAnsi="Times New Roman" w:cs="Times New Roman"/>
                <w:sz w:val="24"/>
                <w:szCs w:val="24"/>
              </w:rPr>
            </w:pPr>
          </w:p>
          <w:p w14:paraId="6F6EEE31" w14:textId="0DB4C8E9" w:rsidR="00662D64" w:rsidRDefault="00662D64" w:rsidP="004F1C4A">
            <w:pPr>
              <w:spacing w:line="240" w:lineRule="auto"/>
              <w:rPr>
                <w:rFonts w:ascii="Times New Roman" w:eastAsia="Times New Roman" w:hAnsi="Times New Roman" w:cs="Times New Roman"/>
                <w:sz w:val="24"/>
                <w:szCs w:val="24"/>
              </w:rPr>
            </w:pPr>
          </w:p>
          <w:p w14:paraId="6B8C56E7" w14:textId="01EEC7F8" w:rsidR="00662D64" w:rsidRDefault="00662D64" w:rsidP="004F1C4A">
            <w:pPr>
              <w:spacing w:line="240" w:lineRule="auto"/>
              <w:rPr>
                <w:rFonts w:ascii="Times New Roman" w:eastAsia="Times New Roman" w:hAnsi="Times New Roman" w:cs="Times New Roman"/>
                <w:sz w:val="24"/>
                <w:szCs w:val="24"/>
              </w:rPr>
            </w:pPr>
          </w:p>
          <w:p w14:paraId="407A25DF" w14:textId="290BBF5F" w:rsidR="00662D64" w:rsidRDefault="00662D64" w:rsidP="004F1C4A">
            <w:pPr>
              <w:spacing w:line="240" w:lineRule="auto"/>
              <w:rPr>
                <w:rFonts w:ascii="Times New Roman" w:eastAsia="Times New Roman" w:hAnsi="Times New Roman" w:cs="Times New Roman"/>
                <w:sz w:val="24"/>
                <w:szCs w:val="24"/>
              </w:rPr>
            </w:pPr>
          </w:p>
          <w:p w14:paraId="42B96472" w14:textId="5D4F4773" w:rsidR="00662D64" w:rsidRDefault="00662D64" w:rsidP="004F1C4A">
            <w:pPr>
              <w:spacing w:line="240" w:lineRule="auto"/>
              <w:rPr>
                <w:rFonts w:ascii="Times New Roman" w:eastAsia="Times New Roman" w:hAnsi="Times New Roman" w:cs="Times New Roman"/>
                <w:sz w:val="24"/>
                <w:szCs w:val="24"/>
              </w:rPr>
            </w:pPr>
          </w:p>
          <w:p w14:paraId="4574DF0B" w14:textId="77777777" w:rsidR="00662D64" w:rsidRPr="00394ED6" w:rsidRDefault="00662D64" w:rsidP="004F1C4A">
            <w:pPr>
              <w:spacing w:line="240" w:lineRule="auto"/>
              <w:rPr>
                <w:rFonts w:ascii="Times New Roman" w:eastAsia="Times New Roman" w:hAnsi="Times New Roman" w:cs="Times New Roman"/>
                <w:sz w:val="24"/>
                <w:szCs w:val="24"/>
              </w:rPr>
            </w:pPr>
          </w:p>
          <w:p w14:paraId="5B62D706" w14:textId="77777777" w:rsidR="00FE58CC" w:rsidRPr="00394ED6" w:rsidRDefault="00FE58CC" w:rsidP="004B6F3C">
            <w:pPr>
              <w:numPr>
                <w:ilvl w:val="0"/>
                <w:numId w:val="1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Speaking</w:t>
            </w:r>
          </w:p>
          <w:p w14:paraId="79DFF89D" w14:textId="77777777" w:rsidR="00FE58CC" w:rsidRPr="00394ED6" w:rsidRDefault="00FE58CC" w:rsidP="00FE58CC">
            <w:pPr>
              <w:spacing w:line="240" w:lineRule="auto"/>
              <w:rPr>
                <w:rFonts w:ascii="Times New Roman" w:eastAsia="Times New Roman" w:hAnsi="Times New Roman" w:cs="Times New Roman"/>
                <w:b/>
                <w:i/>
                <w:sz w:val="24"/>
                <w:szCs w:val="24"/>
                <w:lang w:val="en-US"/>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Làm bài tập </w:t>
            </w:r>
            <w:r w:rsidRPr="00394ED6">
              <w:rPr>
                <w:rFonts w:ascii="Times New Roman" w:eastAsia="Times New Roman" w:hAnsi="Times New Roman" w:cs="Times New Roman"/>
                <w:sz w:val="24"/>
                <w:szCs w:val="24"/>
                <w:lang w:val="en-US"/>
              </w:rPr>
              <w:t>từ vựng cho Writing về chủ đề Âm nhạc</w:t>
            </w:r>
          </w:p>
          <w:p w14:paraId="20518D68" w14:textId="77777777" w:rsidR="00FE58CC" w:rsidRPr="00394ED6" w:rsidRDefault="00FE58CC" w:rsidP="00FE58CC">
            <w:pPr>
              <w:spacing w:line="240" w:lineRule="auto"/>
              <w:rPr>
                <w:rFonts w:ascii="Times New Roman" w:eastAsia="Times New Roman" w:hAnsi="Times New Roman" w:cs="Times New Roman"/>
                <w:sz w:val="24"/>
                <w:szCs w:val="24"/>
              </w:rPr>
            </w:pPr>
          </w:p>
          <w:p w14:paraId="73AA97AF" w14:textId="05898E21" w:rsidR="00FE58CC" w:rsidRPr="00394ED6" w:rsidRDefault="00FE58CC" w:rsidP="00FE58CC">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sz w:val="24"/>
                <w:szCs w:val="24"/>
              </w:rPr>
              <w:t>- Trình bày một bài nói (</w:t>
            </w:r>
            <w:r w:rsidR="00662D64">
              <w:rPr>
                <w:rFonts w:ascii="Times New Roman" w:eastAsia="Times New Roman" w:hAnsi="Times New Roman" w:cs="Times New Roman"/>
                <w:sz w:val="24"/>
                <w:szCs w:val="24"/>
                <w:lang w:val="en-US"/>
              </w:rPr>
              <w:t>~</w:t>
            </w:r>
            <w:r w:rsidRPr="00394ED6">
              <w:rPr>
                <w:rFonts w:ascii="Times New Roman" w:eastAsia="Times New Roman" w:hAnsi="Times New Roman" w:cs="Times New Roman"/>
                <w:sz w:val="24"/>
                <w:szCs w:val="24"/>
              </w:rPr>
              <w:t xml:space="preserve">2 phút) trả lời cho câu hỏi </w:t>
            </w:r>
            <w:r w:rsidRPr="00394ED6">
              <w:rPr>
                <w:rFonts w:ascii="Times New Roman" w:eastAsia="Times New Roman" w:hAnsi="Times New Roman" w:cs="Times New Roman"/>
                <w:b/>
                <w:i/>
                <w:sz w:val="24"/>
                <w:szCs w:val="24"/>
              </w:rPr>
              <w:t>“</w:t>
            </w:r>
            <w:r w:rsidRPr="00394ED6">
              <w:rPr>
                <w:rFonts w:ascii="Times New Roman" w:eastAsia="Times New Roman" w:hAnsi="Times New Roman" w:cs="Times New Roman"/>
                <w:b/>
                <w:i/>
                <w:sz w:val="24"/>
                <w:szCs w:val="24"/>
                <w:lang w:val="en-US"/>
              </w:rPr>
              <w:t>Mô tả một sự kiện âm nhạc</w:t>
            </w:r>
            <w:r w:rsidRPr="00394ED6">
              <w:rPr>
                <w:rFonts w:ascii="Times New Roman" w:eastAsia="Times New Roman" w:hAnsi="Times New Roman" w:cs="Times New Roman"/>
                <w:b/>
                <w:i/>
                <w:sz w:val="24"/>
                <w:szCs w:val="24"/>
              </w:rPr>
              <w:t xml:space="preserve">” </w:t>
            </w:r>
          </w:p>
          <w:p w14:paraId="728A0AA9" w14:textId="6C265266"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00662D64">
              <w:rPr>
                <w:rFonts w:ascii="Times New Roman" w:eastAsia="Times New Roman" w:hAnsi="Times New Roman" w:cs="Times New Roman"/>
                <w:sz w:val="24"/>
                <w:szCs w:val="24"/>
                <w:lang w:val="en-US"/>
              </w:rPr>
              <w:t>Đăng bài trên Flipgrid</w:t>
            </w:r>
            <w:r w:rsidRPr="00394ED6">
              <w:rPr>
                <w:rFonts w:ascii="Times New Roman" w:eastAsia="Times New Roman" w:hAnsi="Times New Roman" w:cs="Times New Roman"/>
                <w:sz w:val="24"/>
                <w:szCs w:val="24"/>
              </w:rPr>
              <w:t xml:space="preserve"> </w:t>
            </w:r>
          </w:p>
          <w:p w14:paraId="34C7D96D" w14:textId="77777777" w:rsidR="00FE58CC" w:rsidRPr="00394ED6" w:rsidRDefault="00FE58CC" w:rsidP="00FE58CC">
            <w:pPr>
              <w:spacing w:line="240" w:lineRule="auto"/>
              <w:rPr>
                <w:rFonts w:ascii="Times New Roman" w:eastAsia="Times New Roman" w:hAnsi="Times New Roman" w:cs="Times New Roman"/>
                <w:sz w:val="24"/>
                <w:szCs w:val="24"/>
              </w:rPr>
            </w:pPr>
          </w:p>
          <w:p w14:paraId="71ECF0F4" w14:textId="77777777" w:rsidR="00FE58CC" w:rsidRPr="00394ED6" w:rsidRDefault="00FE58CC" w:rsidP="00FE58CC">
            <w:pPr>
              <w:spacing w:line="240" w:lineRule="auto"/>
              <w:rPr>
                <w:rFonts w:ascii="Times New Roman" w:eastAsia="Times New Roman" w:hAnsi="Times New Roman" w:cs="Times New Roman"/>
                <w:sz w:val="24"/>
                <w:szCs w:val="24"/>
              </w:rPr>
            </w:pPr>
          </w:p>
          <w:p w14:paraId="29E4AFFC" w14:textId="77777777" w:rsidR="00FE58CC" w:rsidRPr="00394ED6" w:rsidRDefault="00FE58CC" w:rsidP="00FE58CC">
            <w:pPr>
              <w:numPr>
                <w:ilvl w:val="0"/>
                <w:numId w:val="1"/>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Listening</w:t>
            </w:r>
          </w:p>
          <w:p w14:paraId="45402D64" w14:textId="77777777" w:rsidR="00FE58CC" w:rsidRPr="00394ED6" w:rsidRDefault="00FE58CC" w:rsidP="00FE58C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Nghe một đoạn hội thoại và thự hiện 2 bài tập sau:</w:t>
            </w:r>
          </w:p>
          <w:p w14:paraId="4A1A1CCF" w14:textId="77777777" w:rsidR="00FE58CC" w:rsidRPr="00394ED6" w:rsidRDefault="00FE58CC"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Bài tập </w:t>
            </w:r>
            <w:r w:rsidRPr="00394ED6">
              <w:rPr>
                <w:rFonts w:ascii="Times New Roman" w:eastAsia="Times New Roman" w:hAnsi="Times New Roman" w:cs="Times New Roman"/>
                <w:sz w:val="24"/>
                <w:szCs w:val="24"/>
                <w:lang w:val="en-US"/>
              </w:rPr>
              <w:t>True/False</w:t>
            </w:r>
          </w:p>
          <w:p w14:paraId="66D015FA" w14:textId="77777777" w:rsidR="00FE58CC" w:rsidRPr="00394ED6" w:rsidRDefault="00FE58CC"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Bài tập điền từ vào chỗ trống</w:t>
            </w:r>
          </w:p>
          <w:p w14:paraId="57E7FD6C" w14:textId="77777777" w:rsidR="00FE58CC" w:rsidRPr="00394ED6" w:rsidRDefault="00FE58CC" w:rsidP="00FE58CC">
            <w:pPr>
              <w:spacing w:line="240" w:lineRule="auto"/>
              <w:rPr>
                <w:rFonts w:ascii="Times New Roman" w:eastAsia="Times New Roman" w:hAnsi="Times New Roman" w:cs="Times New Roman"/>
                <w:sz w:val="24"/>
                <w:szCs w:val="24"/>
              </w:rPr>
            </w:pPr>
          </w:p>
          <w:p w14:paraId="79F1FDC2" w14:textId="77777777" w:rsidR="00FE58CC" w:rsidRPr="00394ED6" w:rsidRDefault="00FE58CC" w:rsidP="004B6F3C">
            <w:pPr>
              <w:numPr>
                <w:ilvl w:val="0"/>
                <w:numId w:val="1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Writing</w:t>
            </w:r>
          </w:p>
          <w:p w14:paraId="53A10066" w14:textId="4E9A90E6" w:rsidR="00FE58CC" w:rsidRPr="00394ED6" w:rsidRDefault="004F1C4A"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w:t>
            </w:r>
            <w:r w:rsidRPr="00394ED6">
              <w:rPr>
                <w:rFonts w:ascii="Times New Roman" w:eastAsia="Times New Roman" w:hAnsi="Times New Roman" w:cs="Times New Roman"/>
                <w:sz w:val="24"/>
                <w:szCs w:val="24"/>
                <w:lang w:val="en-US"/>
              </w:rPr>
              <w:t xml:space="preserve"> Làm </w:t>
            </w:r>
            <w:r w:rsidR="00662D64">
              <w:rPr>
                <w:rFonts w:ascii="Times New Roman" w:eastAsia="Times New Roman" w:hAnsi="Times New Roman" w:cs="Times New Roman"/>
                <w:sz w:val="24"/>
                <w:szCs w:val="24"/>
                <w:lang w:val="en-US"/>
              </w:rPr>
              <w:t>các phần bài tập trong Handout</w:t>
            </w:r>
            <w:r w:rsidRPr="00394ED6">
              <w:rPr>
                <w:rFonts w:ascii="Times New Roman" w:eastAsia="Times New Roman" w:hAnsi="Times New Roman" w:cs="Times New Roman"/>
                <w:sz w:val="24"/>
                <w:szCs w:val="24"/>
                <w:lang w:val="en-US"/>
              </w:rPr>
              <w:t>.</w:t>
            </w:r>
          </w:p>
          <w:p w14:paraId="485BCA91" w14:textId="0476ED61" w:rsidR="00662D64" w:rsidRPr="00662D64" w:rsidRDefault="00FE58CC" w:rsidP="00FE58C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Đọc bài mẫu về đoạn văn </w:t>
            </w:r>
            <w:r w:rsidR="004F1C4A" w:rsidRPr="00394ED6">
              <w:rPr>
                <w:rFonts w:ascii="Times New Roman" w:eastAsia="Times New Roman" w:hAnsi="Times New Roman" w:cs="Times New Roman"/>
                <w:sz w:val="24"/>
                <w:szCs w:val="24"/>
                <w:lang w:val="en-US"/>
              </w:rPr>
              <w:t>mô tả 1 sự kiện âm nhạc.</w:t>
            </w:r>
          </w:p>
          <w:p w14:paraId="29356D59" w14:textId="77777777" w:rsidR="00FE58CC" w:rsidRPr="00394ED6" w:rsidRDefault="00FE58CC"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Tìm hiểu cấu trúc và các từ nối c</w:t>
            </w:r>
            <w:r w:rsidR="004F1C4A" w:rsidRPr="00394ED6">
              <w:rPr>
                <w:rFonts w:ascii="Times New Roman" w:eastAsia="Times New Roman" w:hAnsi="Times New Roman" w:cs="Times New Roman"/>
                <w:sz w:val="24"/>
                <w:szCs w:val="24"/>
              </w:rPr>
              <w:t>ần thiết để hoàn thành đoạn văn trên.</w:t>
            </w:r>
          </w:p>
          <w:p w14:paraId="01B0A68F" w14:textId="77777777" w:rsidR="004F1C4A" w:rsidRPr="00394ED6" w:rsidRDefault="004F1C4A"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Hoàn thành đoạn văn và nộp bài tập</w:t>
            </w:r>
          </w:p>
        </w:tc>
        <w:tc>
          <w:tcPr>
            <w:tcW w:w="1487" w:type="dxa"/>
          </w:tcPr>
          <w:p w14:paraId="70F26A67"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28 tới trang 33</w:t>
            </w:r>
          </w:p>
          <w:p w14:paraId="1EE8E2F0" w14:textId="77777777" w:rsidR="00FE58CC" w:rsidRPr="00394ED6" w:rsidRDefault="00FE58CC" w:rsidP="00AA4A9A">
            <w:pPr>
              <w:rPr>
                <w:rFonts w:ascii="Times New Roman" w:eastAsia="Times New Roman" w:hAnsi="Times New Roman" w:cs="Times New Roman"/>
                <w:sz w:val="24"/>
                <w:szCs w:val="24"/>
                <w:lang w:val="en-US"/>
              </w:rPr>
            </w:pPr>
          </w:p>
        </w:tc>
      </w:tr>
      <w:tr w:rsidR="004F1C4A" w:rsidRPr="00394ED6" w14:paraId="6EF911EA" w14:textId="77777777" w:rsidTr="005158DA">
        <w:tc>
          <w:tcPr>
            <w:tcW w:w="453" w:type="dxa"/>
          </w:tcPr>
          <w:p w14:paraId="0B470B72" w14:textId="77777777" w:rsidR="004F1C4A" w:rsidRPr="00394ED6" w:rsidRDefault="004F1C4A" w:rsidP="004F1C4A">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4</w:t>
            </w:r>
          </w:p>
        </w:tc>
        <w:tc>
          <w:tcPr>
            <w:tcW w:w="1490" w:type="dxa"/>
          </w:tcPr>
          <w:p w14:paraId="3F8EC06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Unit 4: For A Better Community</w:t>
            </w:r>
          </w:p>
        </w:tc>
        <w:tc>
          <w:tcPr>
            <w:tcW w:w="1931" w:type="dxa"/>
          </w:tcPr>
          <w:p w14:paraId="6277D46E"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Đến cuối chương này, học sinh có thể:</w:t>
            </w:r>
          </w:p>
          <w:p w14:paraId="2A1D75D3" w14:textId="0169888E"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phân biệt trọng âm và phát âm đúng các từ vựng có 2 âm tiết</w:t>
            </w:r>
            <w:r w:rsidR="005158DA">
              <w:rPr>
                <w:rFonts w:ascii="Times New Roman" w:eastAsia="Times New Roman" w:hAnsi="Times New Roman" w:cs="Times New Roman"/>
                <w:sz w:val="24"/>
                <w:szCs w:val="24"/>
                <w:lang w:val="en-US"/>
              </w:rPr>
              <w:t xml:space="preserve"> </w:t>
            </w:r>
            <w:r w:rsidRPr="00394ED6">
              <w:rPr>
                <w:rFonts w:ascii="Times New Roman" w:eastAsia="Times New Roman" w:hAnsi="Times New Roman" w:cs="Times New Roman"/>
                <w:sz w:val="24"/>
                <w:szCs w:val="24"/>
              </w:rPr>
              <w:t>.</w:t>
            </w:r>
          </w:p>
          <w:p w14:paraId="473DEEC7" w14:textId="77777777" w:rsidR="004F1C4A" w:rsidRPr="00394ED6" w:rsidRDefault="004F1C4A" w:rsidP="004B6F3C">
            <w:pPr>
              <w:numPr>
                <w:ilvl w:val="0"/>
                <w:numId w:val="17"/>
              </w:numPr>
              <w:ind w:left="141" w:hanging="141"/>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hiểu và sử dụng các từ vựng, cụm từ liên quan đến “Phát triển cộng đồng”; phân biệt được các hậu tố của tính từ: -ed </w:t>
            </w:r>
            <w:r w:rsidRPr="00394ED6">
              <w:rPr>
                <w:rFonts w:ascii="Times New Roman" w:eastAsia="Times New Roman" w:hAnsi="Times New Roman" w:cs="Times New Roman"/>
                <w:sz w:val="24"/>
                <w:szCs w:val="24"/>
              </w:rPr>
              <w:lastRenderedPageBreak/>
              <w:t>với -ing, -ful với -less.</w:t>
            </w:r>
          </w:p>
          <w:p w14:paraId="2DFE1AF1"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nhận biết và sử dụng đúng động từ bất quy tắc, thì quá khứ đơn và quá khứ tiếp diễn với when và while.</w:t>
            </w:r>
          </w:p>
          <w:p w14:paraId="085C5071"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và hiểu được các ý chính trong đoạn văn bản nói về một câu lạc bộ thiện nguyện.</w:t>
            </w:r>
          </w:p>
          <w:p w14:paraId="5886BE10"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trình bày về lợi ích của các hoạt động tình nguyện.</w:t>
            </w:r>
          </w:p>
          <w:p w14:paraId="443662CC"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nghe và hiểu về bản tin thông báo về tình nguyện.</w:t>
            </w:r>
          </w:p>
          <w:p w14:paraId="75791707" w14:textId="4CB316A4"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viết được đơn xin việc</w:t>
            </w:r>
            <w:r w:rsidR="005158DA">
              <w:rPr>
                <w:rFonts w:ascii="Times New Roman" w:eastAsia="Times New Roman" w:hAnsi="Times New Roman" w:cs="Times New Roman"/>
                <w:sz w:val="24"/>
                <w:szCs w:val="24"/>
                <w:lang w:val="en-US"/>
              </w:rPr>
              <w:t xml:space="preserve"> (100-150 chữ) </w:t>
            </w:r>
            <w:r w:rsidRPr="00394ED6">
              <w:rPr>
                <w:rFonts w:ascii="Times New Roman" w:eastAsia="Times New Roman" w:hAnsi="Times New Roman" w:cs="Times New Roman"/>
                <w:sz w:val="24"/>
                <w:szCs w:val="24"/>
              </w:rPr>
              <w:t>cho công việc thiện nguyện.</w:t>
            </w:r>
          </w:p>
          <w:p w14:paraId="41756F77"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hiểu và sử dụng được các cụm từ thể hiện cảm xúc.</w:t>
            </w:r>
          </w:p>
          <w:p w14:paraId="5141EEE3"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xác định được thông tin thực tiễn và thảo luận về các </w:t>
            </w:r>
            <w:r w:rsidRPr="00394ED6">
              <w:rPr>
                <w:rFonts w:ascii="Times New Roman" w:eastAsia="Times New Roman" w:hAnsi="Times New Roman" w:cs="Times New Roman"/>
                <w:sz w:val="24"/>
                <w:szCs w:val="24"/>
              </w:rPr>
              <w:lastRenderedPageBreak/>
              <w:t>hoạt động giúp đỡ Việt Nam của tổ chức “Bảo vệ trẻ em”.</w:t>
            </w:r>
          </w:p>
          <w:p w14:paraId="69765F51"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 thực hiện bài khảo sát và trình bày về dự án thiện nguyện ở cộng đồng.</w:t>
            </w:r>
          </w:p>
          <w:p w14:paraId="7D3392FE"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1920" w:type="dxa"/>
          </w:tcPr>
          <w:p w14:paraId="3E9B220B" w14:textId="77777777" w:rsidR="004F1C4A" w:rsidRPr="00394ED6" w:rsidRDefault="004F1C4A" w:rsidP="004F1C4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sz w:val="24"/>
                <w:szCs w:val="24"/>
                <w:lang w:val="en-US"/>
              </w:rPr>
              <w:lastRenderedPageBreak/>
              <w:t xml:space="preserve">1. </w:t>
            </w:r>
            <w:r w:rsidRPr="00394ED6">
              <w:rPr>
                <w:rFonts w:ascii="Times New Roman" w:eastAsia="Times New Roman" w:hAnsi="Times New Roman" w:cs="Times New Roman"/>
                <w:b/>
                <w:sz w:val="24"/>
                <w:szCs w:val="24"/>
                <w:lang w:val="en-US"/>
              </w:rPr>
              <w:t>Getting Started</w:t>
            </w:r>
          </w:p>
          <w:p w14:paraId="6075DEEE"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2. </w:t>
            </w:r>
            <w:r w:rsidRPr="00394ED6">
              <w:rPr>
                <w:rFonts w:ascii="Times New Roman" w:eastAsia="Times New Roman" w:hAnsi="Times New Roman" w:cs="Times New Roman"/>
                <w:b/>
                <w:sz w:val="24"/>
                <w:szCs w:val="24"/>
              </w:rPr>
              <w:t>Language Area</w:t>
            </w:r>
          </w:p>
          <w:p w14:paraId="24F62F9F"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Language Skill</w:t>
            </w:r>
          </w:p>
        </w:tc>
        <w:tc>
          <w:tcPr>
            <w:tcW w:w="2467" w:type="dxa"/>
          </w:tcPr>
          <w:p w14:paraId="138DB477"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Sách giáo khoa Tiếng Anh lớp 10- Global success</w:t>
            </w:r>
          </w:p>
          <w:p w14:paraId="3E50FA92" w14:textId="77777777" w:rsidR="004F1C4A" w:rsidRPr="00394ED6" w:rsidRDefault="004F1C4A" w:rsidP="004F1C4A">
            <w:pPr>
              <w:spacing w:line="240" w:lineRule="auto"/>
              <w:rPr>
                <w:rFonts w:ascii="Times New Roman" w:eastAsia="Times New Roman" w:hAnsi="Times New Roman" w:cs="Times New Roman"/>
                <w:sz w:val="24"/>
                <w:szCs w:val="24"/>
              </w:rPr>
            </w:pPr>
          </w:p>
          <w:p w14:paraId="05736A08" w14:textId="0D787683" w:rsidR="004F1C4A" w:rsidRDefault="004F1C4A" w:rsidP="004F1C4A">
            <w:pPr>
              <w:spacing w:line="240" w:lineRule="auto"/>
              <w:rPr>
                <w:rFonts w:ascii="Times New Roman" w:eastAsia="Times New Roman" w:hAnsi="Times New Roman" w:cs="Times New Roman"/>
                <w:sz w:val="24"/>
                <w:szCs w:val="24"/>
              </w:rPr>
            </w:pPr>
          </w:p>
          <w:p w14:paraId="61672667" w14:textId="4D391AB4" w:rsidR="005158DA" w:rsidRDefault="005158DA" w:rsidP="004F1C4A">
            <w:pPr>
              <w:spacing w:line="240" w:lineRule="auto"/>
              <w:rPr>
                <w:rFonts w:ascii="Times New Roman" w:eastAsia="Times New Roman" w:hAnsi="Times New Roman" w:cs="Times New Roman"/>
                <w:sz w:val="24"/>
                <w:szCs w:val="24"/>
              </w:rPr>
            </w:pPr>
          </w:p>
          <w:p w14:paraId="22C24AB4" w14:textId="77777777" w:rsidR="005158DA" w:rsidRPr="00394ED6" w:rsidRDefault="005158DA" w:rsidP="004F1C4A">
            <w:pPr>
              <w:spacing w:line="240" w:lineRule="auto"/>
              <w:rPr>
                <w:rFonts w:ascii="Times New Roman" w:eastAsia="Times New Roman" w:hAnsi="Times New Roman" w:cs="Times New Roman"/>
                <w:sz w:val="24"/>
                <w:szCs w:val="24"/>
              </w:rPr>
            </w:pPr>
          </w:p>
          <w:p w14:paraId="37B76ADB" w14:textId="77777777" w:rsidR="004F1C4A" w:rsidRPr="00394ED6" w:rsidRDefault="004F1C4A" w:rsidP="004F1C4A">
            <w:pPr>
              <w:spacing w:line="240" w:lineRule="auto"/>
              <w:rPr>
                <w:rFonts w:ascii="Times New Roman" w:eastAsia="Times New Roman" w:hAnsi="Times New Roman" w:cs="Times New Roman"/>
                <w:sz w:val="24"/>
                <w:szCs w:val="24"/>
              </w:rPr>
            </w:pPr>
          </w:p>
          <w:p w14:paraId="128B2502" w14:textId="77777777" w:rsidR="004F1C4A" w:rsidRPr="00394ED6" w:rsidRDefault="004F1C4A" w:rsidP="004F1C4A">
            <w:pPr>
              <w:spacing w:line="240" w:lineRule="auto"/>
              <w:rPr>
                <w:rFonts w:ascii="Times New Roman" w:eastAsia="Times New Roman" w:hAnsi="Times New Roman" w:cs="Times New Roman"/>
                <w:sz w:val="24"/>
                <w:szCs w:val="24"/>
              </w:rPr>
            </w:pPr>
          </w:p>
          <w:p w14:paraId="7F178235" w14:textId="77777777" w:rsidR="004F1C4A" w:rsidRPr="00394ED6" w:rsidRDefault="004F1C4A" w:rsidP="004F1C4A">
            <w:pPr>
              <w:spacing w:line="240" w:lineRule="auto"/>
              <w:rPr>
                <w:rFonts w:ascii="Times New Roman" w:eastAsia="Times New Roman" w:hAnsi="Times New Roman" w:cs="Times New Roman"/>
                <w:sz w:val="24"/>
                <w:szCs w:val="24"/>
              </w:rPr>
            </w:pPr>
          </w:p>
          <w:p w14:paraId="43EB2C35" w14:textId="77777777" w:rsidR="004F1C4A" w:rsidRPr="00394ED6" w:rsidRDefault="004F1C4A" w:rsidP="004F1C4A">
            <w:pPr>
              <w:spacing w:line="240" w:lineRule="auto"/>
              <w:rPr>
                <w:rFonts w:ascii="Times New Roman" w:eastAsia="Times New Roman" w:hAnsi="Times New Roman" w:cs="Times New Roman"/>
                <w:sz w:val="24"/>
                <w:szCs w:val="24"/>
              </w:rPr>
            </w:pPr>
          </w:p>
          <w:p w14:paraId="300BB7F5" w14:textId="77777777" w:rsidR="004F1C4A" w:rsidRPr="00394ED6" w:rsidRDefault="004F1C4A" w:rsidP="004F1C4A">
            <w:pPr>
              <w:spacing w:line="240" w:lineRule="auto"/>
              <w:rPr>
                <w:rFonts w:ascii="Times New Roman" w:eastAsia="Times New Roman" w:hAnsi="Times New Roman" w:cs="Times New Roman"/>
                <w:sz w:val="24"/>
                <w:szCs w:val="24"/>
              </w:rPr>
            </w:pPr>
          </w:p>
          <w:p w14:paraId="4C9D0F84" w14:textId="77777777" w:rsidR="004F1C4A" w:rsidRPr="00394ED6" w:rsidRDefault="004F1C4A" w:rsidP="004F1C4A">
            <w:pPr>
              <w:spacing w:line="240" w:lineRule="auto"/>
              <w:rPr>
                <w:rFonts w:ascii="Times New Roman" w:eastAsia="Times New Roman" w:hAnsi="Times New Roman" w:cs="Times New Roman"/>
                <w:sz w:val="24"/>
                <w:szCs w:val="24"/>
              </w:rPr>
            </w:pPr>
          </w:p>
          <w:p w14:paraId="406908CE" w14:textId="77777777" w:rsidR="004F1C4A" w:rsidRPr="00394ED6" w:rsidRDefault="004F1C4A" w:rsidP="004F1C4A">
            <w:pPr>
              <w:spacing w:line="240" w:lineRule="auto"/>
              <w:rPr>
                <w:rFonts w:ascii="Times New Roman" w:eastAsia="Times New Roman" w:hAnsi="Times New Roman" w:cs="Times New Roman"/>
                <w:sz w:val="24"/>
                <w:szCs w:val="24"/>
              </w:rPr>
            </w:pPr>
          </w:p>
          <w:p w14:paraId="1883961D" w14:textId="77777777" w:rsidR="004F1C4A" w:rsidRPr="00394ED6" w:rsidRDefault="004F1C4A" w:rsidP="004F1C4A">
            <w:pPr>
              <w:spacing w:line="240" w:lineRule="auto"/>
              <w:rPr>
                <w:rFonts w:ascii="Times New Roman" w:eastAsia="Times New Roman" w:hAnsi="Times New Roman" w:cs="Times New Roman"/>
                <w:sz w:val="24"/>
                <w:szCs w:val="24"/>
              </w:rPr>
            </w:pPr>
          </w:p>
          <w:p w14:paraId="16F977E9" w14:textId="6AFC4696" w:rsidR="004F1C4A" w:rsidRPr="005158DA" w:rsidRDefault="004F1C4A"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005158DA">
              <w:rPr>
                <w:rFonts w:ascii="Times New Roman" w:eastAsia="Times New Roman" w:hAnsi="Times New Roman" w:cs="Times New Roman"/>
                <w:sz w:val="24"/>
                <w:szCs w:val="24"/>
                <w:lang w:val="en-US"/>
              </w:rPr>
              <w:t>Video</w:t>
            </w:r>
            <w:r w:rsidRPr="00394ED6">
              <w:rPr>
                <w:rFonts w:ascii="Times New Roman" w:eastAsia="Times New Roman" w:hAnsi="Times New Roman" w:cs="Times New Roman"/>
                <w:sz w:val="24"/>
                <w:szCs w:val="24"/>
              </w:rPr>
              <w:t xml:space="preserve"> + Handout (</w:t>
            </w:r>
            <w:r w:rsidR="005158DA">
              <w:rPr>
                <w:rFonts w:ascii="Times New Roman" w:eastAsia="Times New Roman" w:hAnsi="Times New Roman" w:cs="Times New Roman"/>
                <w:sz w:val="24"/>
                <w:szCs w:val="24"/>
                <w:lang w:val="en-US"/>
              </w:rPr>
              <w:t>PDF)</w:t>
            </w:r>
          </w:p>
          <w:p w14:paraId="7B79E75A" w14:textId="6B2CD25D" w:rsidR="004F1C4A"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 Quiz trên LMS</w:t>
            </w:r>
          </w:p>
          <w:p w14:paraId="318F2CF3" w14:textId="62D78687" w:rsidR="005158DA" w:rsidRPr="005158DA" w:rsidRDefault="005158DA"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-Quiz trên Quizizz</w:t>
            </w:r>
          </w:p>
          <w:p w14:paraId="7BE9E21D" w14:textId="77777777" w:rsidR="004F1C4A" w:rsidRPr="00394ED6" w:rsidRDefault="004F1C4A" w:rsidP="004F1C4A">
            <w:pPr>
              <w:spacing w:line="240" w:lineRule="auto"/>
              <w:rPr>
                <w:rFonts w:ascii="Times New Roman" w:eastAsia="Times New Roman" w:hAnsi="Times New Roman" w:cs="Times New Roman"/>
                <w:sz w:val="24"/>
                <w:szCs w:val="24"/>
              </w:rPr>
            </w:pPr>
          </w:p>
          <w:p w14:paraId="569462ED" w14:textId="77777777" w:rsidR="004F1C4A" w:rsidRPr="00394ED6" w:rsidRDefault="004F1C4A" w:rsidP="004F1C4A">
            <w:pPr>
              <w:spacing w:line="240" w:lineRule="auto"/>
              <w:rPr>
                <w:rFonts w:ascii="Times New Roman" w:eastAsia="Times New Roman" w:hAnsi="Times New Roman" w:cs="Times New Roman"/>
                <w:sz w:val="24"/>
                <w:szCs w:val="24"/>
              </w:rPr>
            </w:pPr>
          </w:p>
          <w:p w14:paraId="5111E556" w14:textId="0E11BB38" w:rsidR="004F1C4A" w:rsidRPr="005158DA" w:rsidRDefault="005158DA"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36980682" w14:textId="00BB6DD9" w:rsidR="004F1C4A" w:rsidRPr="009967C4" w:rsidRDefault="004F1C4A"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009967C4">
              <w:rPr>
                <w:rFonts w:ascii="Times New Roman" w:eastAsia="Times New Roman" w:hAnsi="Times New Roman" w:cs="Times New Roman"/>
                <w:sz w:val="24"/>
                <w:szCs w:val="24"/>
                <w:lang w:val="en-US"/>
              </w:rPr>
              <w:t>WordWall game</w:t>
            </w:r>
          </w:p>
          <w:p w14:paraId="013E8325" w14:textId="77777777" w:rsidR="004F1C4A" w:rsidRPr="00394ED6" w:rsidRDefault="004F1C4A" w:rsidP="004F1C4A">
            <w:pPr>
              <w:spacing w:line="240" w:lineRule="auto"/>
              <w:rPr>
                <w:rFonts w:ascii="Times New Roman" w:eastAsia="Times New Roman" w:hAnsi="Times New Roman" w:cs="Times New Roman"/>
                <w:sz w:val="24"/>
                <w:szCs w:val="24"/>
              </w:rPr>
            </w:pPr>
          </w:p>
          <w:p w14:paraId="5639D4B8" w14:textId="77777777" w:rsidR="004F1C4A" w:rsidRPr="00394ED6" w:rsidRDefault="004F1C4A" w:rsidP="004F1C4A">
            <w:pPr>
              <w:spacing w:line="240" w:lineRule="auto"/>
              <w:rPr>
                <w:rFonts w:ascii="Times New Roman" w:eastAsia="Times New Roman" w:hAnsi="Times New Roman" w:cs="Times New Roman"/>
                <w:sz w:val="24"/>
                <w:szCs w:val="24"/>
              </w:rPr>
            </w:pPr>
          </w:p>
          <w:p w14:paraId="03A26C1E" w14:textId="45C51B28" w:rsidR="004F1C4A" w:rsidRPr="00394ED6" w:rsidRDefault="009967C4"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Video + PPT </w:t>
            </w:r>
          </w:p>
          <w:p w14:paraId="5611CA28" w14:textId="7C289114" w:rsidR="004F1C4A"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038553ED" w14:textId="053F2E09" w:rsidR="004F1C4A" w:rsidRPr="009967C4"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-WordWall Game</w:t>
            </w:r>
          </w:p>
          <w:p w14:paraId="2CF1541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4133912E" w14:textId="77777777" w:rsidR="004F1C4A" w:rsidRPr="00394ED6" w:rsidRDefault="004F1C4A" w:rsidP="004F1C4A">
            <w:pPr>
              <w:spacing w:line="240" w:lineRule="auto"/>
              <w:rPr>
                <w:rFonts w:ascii="Times New Roman" w:eastAsia="Times New Roman" w:hAnsi="Times New Roman" w:cs="Times New Roman"/>
                <w:sz w:val="24"/>
                <w:szCs w:val="24"/>
              </w:rPr>
            </w:pPr>
          </w:p>
          <w:p w14:paraId="72556C99" w14:textId="77777777" w:rsidR="004F1C4A" w:rsidRPr="00394ED6" w:rsidRDefault="004F1C4A" w:rsidP="004F1C4A">
            <w:pPr>
              <w:spacing w:line="240" w:lineRule="auto"/>
              <w:rPr>
                <w:rFonts w:ascii="Times New Roman" w:eastAsia="Times New Roman" w:hAnsi="Times New Roman" w:cs="Times New Roman"/>
                <w:sz w:val="24"/>
                <w:szCs w:val="24"/>
              </w:rPr>
            </w:pPr>
          </w:p>
          <w:p w14:paraId="52341015" w14:textId="77777777" w:rsidR="004F1C4A" w:rsidRPr="00394ED6" w:rsidRDefault="004F1C4A" w:rsidP="004F1C4A">
            <w:pPr>
              <w:spacing w:line="240" w:lineRule="auto"/>
              <w:rPr>
                <w:rFonts w:ascii="Times New Roman" w:eastAsia="Times New Roman" w:hAnsi="Times New Roman" w:cs="Times New Roman"/>
                <w:sz w:val="24"/>
                <w:szCs w:val="24"/>
              </w:rPr>
            </w:pPr>
          </w:p>
          <w:p w14:paraId="3259E20D" w14:textId="77777777" w:rsidR="004F1C4A" w:rsidRPr="00394ED6" w:rsidRDefault="004F1C4A" w:rsidP="004F1C4A">
            <w:pPr>
              <w:spacing w:line="240" w:lineRule="auto"/>
              <w:rPr>
                <w:rFonts w:ascii="Times New Roman" w:eastAsia="Times New Roman" w:hAnsi="Times New Roman" w:cs="Times New Roman"/>
                <w:sz w:val="24"/>
                <w:szCs w:val="24"/>
              </w:rPr>
            </w:pPr>
          </w:p>
          <w:p w14:paraId="3D41E031" w14:textId="77777777" w:rsidR="004F1C4A" w:rsidRPr="00394ED6" w:rsidRDefault="004F1C4A" w:rsidP="004F1C4A">
            <w:pPr>
              <w:spacing w:line="240" w:lineRule="auto"/>
              <w:rPr>
                <w:rFonts w:ascii="Times New Roman" w:eastAsia="Times New Roman" w:hAnsi="Times New Roman" w:cs="Times New Roman"/>
                <w:sz w:val="24"/>
                <w:szCs w:val="24"/>
              </w:rPr>
            </w:pPr>
          </w:p>
          <w:p w14:paraId="23429EFB" w14:textId="77777777" w:rsidR="004F1C4A" w:rsidRPr="00394ED6" w:rsidRDefault="004F1C4A" w:rsidP="004F1C4A">
            <w:pPr>
              <w:spacing w:line="240" w:lineRule="auto"/>
              <w:rPr>
                <w:rFonts w:ascii="Times New Roman" w:eastAsia="Times New Roman" w:hAnsi="Times New Roman" w:cs="Times New Roman"/>
                <w:sz w:val="24"/>
                <w:szCs w:val="24"/>
              </w:rPr>
            </w:pPr>
          </w:p>
          <w:p w14:paraId="4DD9BB3B" w14:textId="77777777" w:rsidR="004F1C4A" w:rsidRPr="00394ED6" w:rsidRDefault="004F1C4A" w:rsidP="004F1C4A">
            <w:pPr>
              <w:spacing w:line="240" w:lineRule="auto"/>
              <w:rPr>
                <w:rFonts w:ascii="Times New Roman" w:eastAsia="Times New Roman" w:hAnsi="Times New Roman" w:cs="Times New Roman"/>
                <w:sz w:val="24"/>
                <w:szCs w:val="24"/>
              </w:rPr>
            </w:pPr>
          </w:p>
          <w:p w14:paraId="34F09B2E" w14:textId="4BC71242"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009967C4">
              <w:rPr>
                <w:rFonts w:ascii="Times New Roman" w:eastAsia="Times New Roman" w:hAnsi="Times New Roman" w:cs="Times New Roman"/>
                <w:sz w:val="24"/>
                <w:szCs w:val="24"/>
                <w:lang w:val="en-US"/>
              </w:rPr>
              <w:t>Mentimiter</w:t>
            </w:r>
            <w:r w:rsidRPr="00394ED6">
              <w:rPr>
                <w:rFonts w:ascii="Times New Roman" w:eastAsia="Times New Roman" w:hAnsi="Times New Roman" w:cs="Times New Roman"/>
                <w:sz w:val="24"/>
                <w:szCs w:val="24"/>
              </w:rPr>
              <w:t xml:space="preserve"> </w:t>
            </w:r>
          </w:p>
          <w:p w14:paraId="5D83BF2D" w14:textId="473785DE" w:rsidR="004F1C4A" w:rsidRPr="009967C4"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38FFA3FE" w14:textId="77777777" w:rsidR="009967C4" w:rsidRPr="00394ED6"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-Discussion (Forum trên LMS)</w:t>
            </w:r>
          </w:p>
          <w:p w14:paraId="103DF82D" w14:textId="77777777" w:rsidR="004F1C4A" w:rsidRPr="00394ED6" w:rsidRDefault="004F1C4A" w:rsidP="004F1C4A">
            <w:pPr>
              <w:spacing w:line="240" w:lineRule="auto"/>
              <w:rPr>
                <w:rFonts w:ascii="Times New Roman" w:eastAsia="Times New Roman" w:hAnsi="Times New Roman" w:cs="Times New Roman"/>
                <w:sz w:val="24"/>
                <w:szCs w:val="24"/>
              </w:rPr>
            </w:pPr>
          </w:p>
          <w:p w14:paraId="5BF8FE60" w14:textId="77777777" w:rsidR="004F1C4A" w:rsidRPr="00394ED6" w:rsidRDefault="004F1C4A" w:rsidP="004F1C4A">
            <w:pPr>
              <w:spacing w:line="240" w:lineRule="auto"/>
              <w:rPr>
                <w:rFonts w:ascii="Times New Roman" w:eastAsia="Times New Roman" w:hAnsi="Times New Roman" w:cs="Times New Roman"/>
                <w:sz w:val="24"/>
                <w:szCs w:val="24"/>
              </w:rPr>
            </w:pPr>
          </w:p>
          <w:p w14:paraId="7A439631" w14:textId="77777777" w:rsidR="004F1C4A" w:rsidRPr="00394ED6" w:rsidRDefault="004F1C4A" w:rsidP="004F1C4A">
            <w:pPr>
              <w:spacing w:line="240" w:lineRule="auto"/>
              <w:rPr>
                <w:rFonts w:ascii="Times New Roman" w:eastAsia="Times New Roman" w:hAnsi="Times New Roman" w:cs="Times New Roman"/>
                <w:sz w:val="24"/>
                <w:szCs w:val="24"/>
              </w:rPr>
            </w:pPr>
          </w:p>
          <w:p w14:paraId="0DE5D688" w14:textId="77777777" w:rsidR="004F1C4A" w:rsidRPr="00394ED6" w:rsidRDefault="004F1C4A" w:rsidP="004F1C4A">
            <w:pPr>
              <w:spacing w:line="240" w:lineRule="auto"/>
              <w:rPr>
                <w:rFonts w:ascii="Times New Roman" w:eastAsia="Times New Roman" w:hAnsi="Times New Roman" w:cs="Times New Roman"/>
                <w:sz w:val="24"/>
                <w:szCs w:val="24"/>
              </w:rPr>
            </w:pPr>
          </w:p>
          <w:p w14:paraId="4563D548" w14:textId="0BD31D97" w:rsidR="004F1C4A" w:rsidRDefault="004F1C4A" w:rsidP="004F1C4A">
            <w:pPr>
              <w:spacing w:line="240" w:lineRule="auto"/>
              <w:rPr>
                <w:rFonts w:ascii="Times New Roman" w:eastAsia="Times New Roman" w:hAnsi="Times New Roman" w:cs="Times New Roman"/>
                <w:sz w:val="24"/>
                <w:szCs w:val="24"/>
              </w:rPr>
            </w:pPr>
          </w:p>
          <w:p w14:paraId="3D22E25A" w14:textId="77777777" w:rsidR="009967C4" w:rsidRPr="00394ED6" w:rsidRDefault="009967C4" w:rsidP="004F1C4A">
            <w:pPr>
              <w:spacing w:line="240" w:lineRule="auto"/>
              <w:rPr>
                <w:rFonts w:ascii="Times New Roman" w:eastAsia="Times New Roman" w:hAnsi="Times New Roman" w:cs="Times New Roman"/>
                <w:sz w:val="24"/>
                <w:szCs w:val="24"/>
              </w:rPr>
            </w:pPr>
          </w:p>
          <w:p w14:paraId="3817758F" w14:textId="77777777" w:rsidR="009967C4" w:rsidRPr="00394ED6"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-Discussion (Forum trên LMS)</w:t>
            </w:r>
          </w:p>
          <w:p w14:paraId="0D5136D3" w14:textId="05333E80" w:rsidR="004F1C4A" w:rsidRPr="009967C4"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480E0D18" w14:textId="77777777" w:rsidR="004F1C4A"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 xml:space="preserve">- Assignments trên </w:t>
            </w:r>
            <w:r w:rsidR="009967C4">
              <w:rPr>
                <w:rFonts w:ascii="Times New Roman" w:eastAsia="Times New Roman" w:hAnsi="Times New Roman" w:cs="Times New Roman"/>
                <w:sz w:val="24"/>
                <w:szCs w:val="24"/>
                <w:lang w:val="en-US"/>
              </w:rPr>
              <w:t>Flipgrid</w:t>
            </w:r>
          </w:p>
          <w:p w14:paraId="2F26F2B9" w14:textId="77777777" w:rsidR="009967C4"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-Video</w:t>
            </w:r>
          </w:p>
          <w:p w14:paraId="4F698EBC" w14:textId="77777777" w:rsidR="009967C4" w:rsidRDefault="009967C4" w:rsidP="004F1C4A">
            <w:pPr>
              <w:spacing w:line="240" w:lineRule="auto"/>
              <w:rPr>
                <w:rFonts w:ascii="Times New Roman" w:eastAsia="Times New Roman" w:hAnsi="Times New Roman" w:cs="Times New Roman"/>
                <w:sz w:val="24"/>
                <w:szCs w:val="24"/>
                <w:lang w:val="en-US"/>
              </w:rPr>
            </w:pPr>
          </w:p>
          <w:p w14:paraId="4962DE96" w14:textId="77777777" w:rsidR="009967C4" w:rsidRDefault="009967C4" w:rsidP="004F1C4A">
            <w:pPr>
              <w:spacing w:line="240" w:lineRule="auto"/>
              <w:rPr>
                <w:rFonts w:ascii="Times New Roman" w:eastAsia="Times New Roman" w:hAnsi="Times New Roman" w:cs="Times New Roman"/>
                <w:sz w:val="24"/>
                <w:szCs w:val="24"/>
                <w:lang w:val="en-US"/>
              </w:rPr>
            </w:pPr>
          </w:p>
          <w:p w14:paraId="72DC4CD5" w14:textId="77777777" w:rsidR="009967C4" w:rsidRDefault="009967C4" w:rsidP="004F1C4A">
            <w:pPr>
              <w:spacing w:line="240" w:lineRule="auto"/>
              <w:rPr>
                <w:rFonts w:ascii="Times New Roman" w:eastAsia="Times New Roman" w:hAnsi="Times New Roman" w:cs="Times New Roman"/>
                <w:sz w:val="24"/>
                <w:szCs w:val="24"/>
                <w:lang w:val="en-US"/>
              </w:rPr>
            </w:pPr>
          </w:p>
          <w:p w14:paraId="2D89A3F2" w14:textId="77777777" w:rsidR="009967C4" w:rsidRDefault="009967C4" w:rsidP="004F1C4A">
            <w:pPr>
              <w:spacing w:line="240" w:lineRule="auto"/>
              <w:rPr>
                <w:rFonts w:ascii="Times New Roman" w:eastAsia="Times New Roman" w:hAnsi="Times New Roman" w:cs="Times New Roman"/>
                <w:sz w:val="24"/>
                <w:szCs w:val="24"/>
                <w:lang w:val="en-US"/>
              </w:rPr>
            </w:pPr>
          </w:p>
          <w:p w14:paraId="3E6D07AE" w14:textId="77777777" w:rsidR="009967C4" w:rsidRDefault="009967C4" w:rsidP="004F1C4A">
            <w:pPr>
              <w:spacing w:line="240" w:lineRule="auto"/>
              <w:rPr>
                <w:rFonts w:ascii="Times New Roman" w:eastAsia="Times New Roman" w:hAnsi="Times New Roman" w:cs="Times New Roman"/>
                <w:sz w:val="24"/>
                <w:szCs w:val="24"/>
                <w:lang w:val="en-US"/>
              </w:rPr>
            </w:pPr>
          </w:p>
          <w:p w14:paraId="42317B99" w14:textId="77777777" w:rsidR="009967C4" w:rsidRPr="009967C4"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7C073E03" w14:textId="271582D8" w:rsidR="009967C4" w:rsidRDefault="009967C4" w:rsidP="009967C4">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68A8BA31" w14:textId="03DE9EC5" w:rsidR="009967C4" w:rsidRPr="009967C4"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(multiple choices và true/false)</w:t>
            </w:r>
          </w:p>
          <w:p w14:paraId="5AD8F146" w14:textId="77777777" w:rsidR="009967C4" w:rsidRDefault="009967C4" w:rsidP="004F1C4A">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-Chat trên LMS</w:t>
            </w:r>
          </w:p>
          <w:p w14:paraId="3889E80C" w14:textId="77777777" w:rsidR="009967C4" w:rsidRPr="009967C4" w:rsidRDefault="009967C4" w:rsidP="009967C4">
            <w:pPr>
              <w:rPr>
                <w:rFonts w:ascii="Times New Roman" w:eastAsia="Times New Roman" w:hAnsi="Times New Roman" w:cs="Times New Roman"/>
                <w:sz w:val="24"/>
                <w:szCs w:val="24"/>
                <w:lang w:val="en-US"/>
              </w:rPr>
            </w:pPr>
          </w:p>
          <w:p w14:paraId="6774B963" w14:textId="77777777" w:rsidR="009967C4" w:rsidRPr="009967C4" w:rsidRDefault="009967C4" w:rsidP="009967C4">
            <w:pPr>
              <w:rPr>
                <w:rFonts w:ascii="Times New Roman" w:eastAsia="Times New Roman" w:hAnsi="Times New Roman" w:cs="Times New Roman"/>
                <w:sz w:val="24"/>
                <w:szCs w:val="24"/>
                <w:lang w:val="en-US"/>
              </w:rPr>
            </w:pPr>
          </w:p>
          <w:p w14:paraId="03DDC5EB" w14:textId="77777777" w:rsidR="009967C4" w:rsidRPr="009967C4" w:rsidRDefault="009967C4" w:rsidP="009967C4">
            <w:pPr>
              <w:rPr>
                <w:rFonts w:ascii="Times New Roman" w:eastAsia="Times New Roman" w:hAnsi="Times New Roman" w:cs="Times New Roman"/>
                <w:sz w:val="24"/>
                <w:szCs w:val="24"/>
                <w:lang w:val="en-US"/>
              </w:rPr>
            </w:pPr>
          </w:p>
          <w:p w14:paraId="56DC45C3" w14:textId="77777777" w:rsidR="009967C4" w:rsidRPr="009967C4" w:rsidRDefault="009967C4" w:rsidP="009967C4">
            <w:pPr>
              <w:rPr>
                <w:rFonts w:ascii="Times New Roman" w:eastAsia="Times New Roman" w:hAnsi="Times New Roman" w:cs="Times New Roman"/>
                <w:sz w:val="24"/>
                <w:szCs w:val="24"/>
                <w:lang w:val="en-US"/>
              </w:rPr>
            </w:pPr>
          </w:p>
          <w:p w14:paraId="06298E70" w14:textId="77777777" w:rsidR="009967C4" w:rsidRPr="009967C4" w:rsidRDefault="009967C4" w:rsidP="009967C4">
            <w:pPr>
              <w:rPr>
                <w:rFonts w:ascii="Times New Roman" w:eastAsia="Times New Roman" w:hAnsi="Times New Roman" w:cs="Times New Roman"/>
                <w:sz w:val="24"/>
                <w:szCs w:val="24"/>
                <w:lang w:val="en-US"/>
              </w:rPr>
            </w:pPr>
          </w:p>
          <w:p w14:paraId="4A997316" w14:textId="77777777" w:rsidR="009967C4" w:rsidRDefault="009967C4" w:rsidP="009967C4">
            <w:pPr>
              <w:rPr>
                <w:rFonts w:ascii="Times New Roman" w:eastAsia="Times New Roman" w:hAnsi="Times New Roman" w:cs="Times New Roman"/>
                <w:sz w:val="24"/>
                <w:szCs w:val="24"/>
                <w:lang w:val="en-US"/>
              </w:rPr>
            </w:pPr>
          </w:p>
          <w:p w14:paraId="7BE0F021" w14:textId="77777777" w:rsidR="009967C4" w:rsidRPr="009967C4"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-Handout</w:t>
            </w:r>
          </w:p>
          <w:p w14:paraId="03B92A26" w14:textId="77777777" w:rsidR="009967C4" w:rsidRPr="00394ED6" w:rsidRDefault="009967C4" w:rsidP="009967C4">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-Discussion (Forum trên LMS)</w:t>
            </w:r>
          </w:p>
          <w:p w14:paraId="7FB0F080" w14:textId="034A0B20" w:rsidR="009967C4" w:rsidRPr="009967C4" w:rsidRDefault="009967C4" w:rsidP="009967C4">
            <w:pPr>
              <w:rPr>
                <w:rFonts w:ascii="Times New Roman" w:eastAsia="Times New Roman" w:hAnsi="Times New Roman" w:cs="Times New Roman"/>
                <w:sz w:val="24"/>
                <w:szCs w:val="24"/>
                <w:lang w:val="en-US"/>
              </w:rPr>
            </w:pPr>
          </w:p>
        </w:tc>
        <w:tc>
          <w:tcPr>
            <w:tcW w:w="4536" w:type="dxa"/>
          </w:tcPr>
          <w:p w14:paraId="42075304"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lastRenderedPageBreak/>
              <w:t>1. Getting started</w:t>
            </w:r>
            <w:r w:rsidRPr="00394ED6">
              <w:rPr>
                <w:rFonts w:ascii="Times New Roman" w:eastAsia="Times New Roman" w:hAnsi="Times New Roman" w:cs="Times New Roman"/>
                <w:sz w:val="24"/>
                <w:szCs w:val="24"/>
              </w:rPr>
              <w:t xml:space="preserve"> </w:t>
            </w:r>
          </w:p>
          <w:p w14:paraId="2E088550"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 xml:space="preserve">- Warm-up về chủ đề: </w:t>
            </w:r>
            <w:r w:rsidRPr="00394ED6">
              <w:rPr>
                <w:rFonts w:ascii="Times New Roman" w:eastAsia="Times New Roman" w:hAnsi="Times New Roman" w:cs="Times New Roman"/>
                <w:b/>
                <w:sz w:val="24"/>
                <w:szCs w:val="24"/>
              </w:rPr>
              <w:t>Công việc</w:t>
            </w: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b/>
                <w:sz w:val="24"/>
                <w:szCs w:val="24"/>
              </w:rPr>
              <w:t xml:space="preserve">thiện nguyện trong cộng đồng: </w:t>
            </w:r>
          </w:p>
          <w:p w14:paraId="17EF2522" w14:textId="77777777" w:rsidR="004F1C4A" w:rsidRPr="00394ED6" w:rsidRDefault="004F1C4A" w:rsidP="004B6F3C">
            <w:pPr>
              <w:numPr>
                <w:ilvl w:val="0"/>
                <w:numId w:val="1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Kể tên ít nhất 1 hoạt động thiện nguyện mà học sinh biết.</w:t>
            </w:r>
          </w:p>
          <w:p w14:paraId="4C703F60" w14:textId="77777777" w:rsidR="004F1C4A" w:rsidRPr="00394ED6" w:rsidRDefault="004F1C4A" w:rsidP="004B6F3C">
            <w:pPr>
              <w:numPr>
                <w:ilvl w:val="0"/>
                <w:numId w:val="1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Nghe đoạn hội thoại để làm quen với cấu trúc ngữ pháp và từ vựng liên quan đến chủ đề.</w:t>
            </w:r>
          </w:p>
          <w:p w14:paraId="093C1E4B" w14:textId="77777777" w:rsidR="004F1C4A" w:rsidRPr="00394ED6" w:rsidRDefault="004F1C4A" w:rsidP="004B6F3C">
            <w:pPr>
              <w:numPr>
                <w:ilvl w:val="0"/>
                <w:numId w:val="1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đoạn văn bản, liệt kê các tính từ có chứa hậu tố -ed, -ing, -ful và -less.</w:t>
            </w:r>
          </w:p>
          <w:p w14:paraId="6262E39C" w14:textId="77777777" w:rsidR="004F1C4A" w:rsidRPr="00394ED6" w:rsidRDefault="004F1C4A" w:rsidP="004B6F3C">
            <w:pPr>
              <w:numPr>
                <w:ilvl w:val="0"/>
                <w:numId w:val="1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lại đoạn văn. Nối các động từ ở thì quá khứ đơn và quá khứ tiếp diễn với đúng tình huống.</w:t>
            </w:r>
          </w:p>
          <w:p w14:paraId="06C2B2A3"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w:t>
            </w:r>
          </w:p>
          <w:p w14:paraId="764BDE52"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Pr="005158DA">
              <w:rPr>
                <w:rFonts w:ascii="Times New Roman" w:eastAsia="Times New Roman" w:hAnsi="Times New Roman" w:cs="Times New Roman"/>
                <w:b/>
                <w:bCs/>
                <w:sz w:val="24"/>
                <w:szCs w:val="24"/>
              </w:rPr>
              <w:t xml:space="preserve"> Pronunciation</w:t>
            </w:r>
          </w:p>
          <w:p w14:paraId="579CD817" w14:textId="77777777" w:rsidR="004F1C4A" w:rsidRPr="00394ED6" w:rsidRDefault="004F1C4A" w:rsidP="004B6F3C">
            <w:pPr>
              <w:numPr>
                <w:ilvl w:val="0"/>
                <w:numId w:val="15"/>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Xem video bài giảng để phân biệt trọng âm từ có 2 âm tiết.</w:t>
            </w:r>
          </w:p>
          <w:p w14:paraId="371ABE33" w14:textId="6AF317C3" w:rsidR="004F1C4A" w:rsidRPr="005158DA" w:rsidRDefault="005158DA" w:rsidP="004B6F3C">
            <w:pPr>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Hoàn thành các task trong handout.</w:t>
            </w:r>
          </w:p>
          <w:p w14:paraId="0AE3897B" w14:textId="3389011F" w:rsidR="005158DA" w:rsidRPr="00394ED6" w:rsidRDefault="005158DA" w:rsidP="004B6F3C">
            <w:pPr>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Hoàn thành phần Further Practice trên Quizizz.</w:t>
            </w:r>
          </w:p>
          <w:p w14:paraId="17FF8E2F"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Pr="005158DA">
              <w:rPr>
                <w:rFonts w:ascii="Times New Roman" w:eastAsia="Times New Roman" w:hAnsi="Times New Roman" w:cs="Times New Roman"/>
                <w:b/>
                <w:bCs/>
                <w:sz w:val="24"/>
                <w:szCs w:val="24"/>
              </w:rPr>
              <w:t xml:space="preserve"> Vocabulary</w:t>
            </w:r>
          </w:p>
          <w:p w14:paraId="41FE6AE1" w14:textId="77777777" w:rsidR="004F1C4A" w:rsidRPr="00394ED6" w:rsidRDefault="004F1C4A" w:rsidP="004F1C4A">
            <w:pPr>
              <w:numPr>
                <w:ilvl w:val="0"/>
                <w:numId w:val="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Nối các từ đúng với nghĩa của chúng.</w:t>
            </w:r>
          </w:p>
          <w:p w14:paraId="5857105B" w14:textId="77777777" w:rsidR="004F1C4A" w:rsidRPr="00394ED6" w:rsidRDefault="004F1C4A" w:rsidP="004F1C4A">
            <w:pPr>
              <w:numPr>
                <w:ilvl w:val="0"/>
                <w:numId w:val="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Hoàn thành câu sử dụng đúng loại từ của động từ.</w:t>
            </w:r>
          </w:p>
          <w:p w14:paraId="1F1B4C00"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Pr="009967C4">
              <w:rPr>
                <w:rFonts w:ascii="Times New Roman" w:eastAsia="Times New Roman" w:hAnsi="Times New Roman" w:cs="Times New Roman"/>
                <w:b/>
                <w:bCs/>
                <w:sz w:val="24"/>
                <w:szCs w:val="24"/>
              </w:rPr>
              <w:t>Grammar</w:t>
            </w:r>
          </w:p>
          <w:p w14:paraId="753F66C7" w14:textId="63D5C704" w:rsidR="004F1C4A" w:rsidRDefault="004F1C4A" w:rsidP="004F1C4A">
            <w:pPr>
              <w:numPr>
                <w:ilvl w:val="0"/>
                <w:numId w:val="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Xem slide bài giảng về cấu trúc ngữ pháp thì Quá khứ đơn và Quá khứ tiếp diễn với “when” và “while”.</w:t>
            </w:r>
          </w:p>
          <w:p w14:paraId="1B40C3B1" w14:textId="462655A4" w:rsidR="009967C4" w:rsidRPr="00394ED6" w:rsidRDefault="009967C4" w:rsidP="004F1C4A">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Hoàn thành bài tập trong handout</w:t>
            </w:r>
          </w:p>
          <w:p w14:paraId="1C56C4C6" w14:textId="77777777" w:rsidR="004F1C4A" w:rsidRPr="00394ED6" w:rsidRDefault="004F1C4A" w:rsidP="004F1C4A">
            <w:pPr>
              <w:numPr>
                <w:ilvl w:val="0"/>
                <w:numId w:val="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Chọn động từ với thì đúng thì Quá khứ đơn hoặc Quá khứ tiếp diễn  cho mỗi câu. </w:t>
            </w:r>
          </w:p>
          <w:p w14:paraId="47C7A9BC"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 Skills:</w:t>
            </w:r>
          </w:p>
          <w:p w14:paraId="51C767EA"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Pr="009967C4">
              <w:rPr>
                <w:rFonts w:ascii="Times New Roman" w:eastAsia="Times New Roman" w:hAnsi="Times New Roman" w:cs="Times New Roman"/>
                <w:b/>
                <w:bCs/>
                <w:sz w:val="24"/>
                <w:szCs w:val="24"/>
              </w:rPr>
              <w:t>Reading</w:t>
            </w:r>
          </w:p>
          <w:p w14:paraId="69EA54F2" w14:textId="48C4DDB7" w:rsidR="004F1C4A" w:rsidRPr="00394ED6" w:rsidRDefault="009967C4" w:rsidP="004B6F3C">
            <w:pPr>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Kể tên các hoạt động thiện nguyện trên Mentimiter</w:t>
            </w:r>
          </w:p>
          <w:p w14:paraId="5DC9B90E" w14:textId="77777777" w:rsidR="004F1C4A" w:rsidRPr="00394ED6" w:rsidRDefault="004F1C4A" w:rsidP="004B6F3C">
            <w:pPr>
              <w:numPr>
                <w:ilvl w:val="0"/>
                <w:numId w:val="1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đoạn văn bản và chọn đáp án đúng.</w:t>
            </w:r>
          </w:p>
          <w:p w14:paraId="1ECD3291" w14:textId="77777777" w:rsidR="004F1C4A" w:rsidRPr="00394ED6" w:rsidRDefault="004F1C4A" w:rsidP="004B6F3C">
            <w:pPr>
              <w:numPr>
                <w:ilvl w:val="0"/>
                <w:numId w:val="1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lại bài và chọn đúng định nghĩa của các từ cho sẵn.</w:t>
            </w:r>
          </w:p>
          <w:p w14:paraId="4119AE68" w14:textId="77777777" w:rsidR="004F1C4A" w:rsidRPr="00394ED6" w:rsidRDefault="004F1C4A" w:rsidP="004B6F3C">
            <w:pPr>
              <w:numPr>
                <w:ilvl w:val="0"/>
                <w:numId w:val="1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lại đoạn văn bản và làm bài True/ False.</w:t>
            </w:r>
          </w:p>
          <w:p w14:paraId="11449B6F" w14:textId="77777777" w:rsidR="004F1C4A" w:rsidRPr="00394ED6" w:rsidRDefault="004F1C4A" w:rsidP="004B6F3C">
            <w:pPr>
              <w:numPr>
                <w:ilvl w:val="0"/>
                <w:numId w:val="13"/>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Thảo luận vấn đề “Nếu bạn là một thành viên của Câu lạc bộ Thiện nguyện, bạn sẽ làm gì để giúp đỡ?"</w:t>
            </w:r>
          </w:p>
          <w:p w14:paraId="100BA80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w:t>
            </w:r>
            <w:r w:rsidRPr="009967C4">
              <w:rPr>
                <w:rFonts w:ascii="Times New Roman" w:eastAsia="Times New Roman" w:hAnsi="Times New Roman" w:cs="Times New Roman"/>
                <w:b/>
                <w:bCs/>
                <w:sz w:val="24"/>
                <w:szCs w:val="24"/>
              </w:rPr>
              <w:t>Speaking</w:t>
            </w:r>
          </w:p>
          <w:p w14:paraId="2A39B896" w14:textId="77777777" w:rsidR="004F1C4A" w:rsidRPr="00394ED6" w:rsidRDefault="004F1C4A" w:rsidP="004B6F3C">
            <w:pPr>
              <w:numPr>
                <w:ilvl w:val="0"/>
                <w:numId w:val="10"/>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Chọn 3 trong các lợi ích quan trọng nhất của hoạt động tình nguyện trong </w:t>
            </w:r>
            <w:r w:rsidRPr="00394ED6">
              <w:rPr>
                <w:rFonts w:ascii="Times New Roman" w:eastAsia="Times New Roman" w:hAnsi="Times New Roman" w:cs="Times New Roman"/>
                <w:sz w:val="24"/>
                <w:szCs w:val="24"/>
              </w:rPr>
              <w:lastRenderedPageBreak/>
              <w:t>các hoạt động và đưa ra lý do vì sao nó quan trọng.</w:t>
            </w:r>
          </w:p>
          <w:p w14:paraId="036B1422" w14:textId="77777777" w:rsidR="004F1C4A" w:rsidRPr="00394ED6" w:rsidRDefault="004F1C4A" w:rsidP="004B6F3C">
            <w:pPr>
              <w:numPr>
                <w:ilvl w:val="0"/>
                <w:numId w:val="10"/>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Xem video về các cấu trúc, ngữ pháp cần dùng trong một bài thuyết trình.</w:t>
            </w:r>
          </w:p>
          <w:p w14:paraId="3DF01453" w14:textId="77777777" w:rsidR="004F1C4A" w:rsidRPr="00394ED6" w:rsidRDefault="004F1C4A" w:rsidP="004B6F3C">
            <w:pPr>
              <w:numPr>
                <w:ilvl w:val="0"/>
                <w:numId w:val="10"/>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Trình bày các lợi ích của hoạt động tình nguyện. Sử dụng các kiến thức được cung cấp và thông tin các hoạt động 1. </w:t>
            </w:r>
          </w:p>
          <w:p w14:paraId="3E4881EE" w14:textId="77777777" w:rsidR="004F1C4A" w:rsidRPr="009967C4" w:rsidRDefault="004F1C4A" w:rsidP="004F1C4A">
            <w:pPr>
              <w:spacing w:line="240" w:lineRule="auto"/>
              <w:rPr>
                <w:rFonts w:ascii="Times New Roman" w:eastAsia="Times New Roman" w:hAnsi="Times New Roman" w:cs="Times New Roman"/>
                <w:b/>
                <w:bCs/>
                <w:sz w:val="24"/>
                <w:szCs w:val="24"/>
              </w:rPr>
            </w:pPr>
            <w:r w:rsidRPr="009967C4">
              <w:rPr>
                <w:rFonts w:ascii="Times New Roman" w:eastAsia="Times New Roman" w:hAnsi="Times New Roman" w:cs="Times New Roman"/>
                <w:b/>
                <w:bCs/>
                <w:sz w:val="24"/>
                <w:szCs w:val="24"/>
              </w:rPr>
              <w:t>-  Listening</w:t>
            </w:r>
          </w:p>
          <w:p w14:paraId="7EAD4FC3" w14:textId="50D5D5B8" w:rsidR="004F1C4A" w:rsidRPr="00394ED6" w:rsidRDefault="004F1C4A" w:rsidP="004B6F3C">
            <w:pPr>
              <w:numPr>
                <w:ilvl w:val="0"/>
                <w:numId w:val="11"/>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bản thông báo việc làm và trả lời câu hỏi</w:t>
            </w:r>
            <w:r w:rsidR="009967C4">
              <w:rPr>
                <w:rFonts w:ascii="Times New Roman" w:eastAsia="Times New Roman" w:hAnsi="Times New Roman" w:cs="Times New Roman"/>
                <w:sz w:val="24"/>
                <w:szCs w:val="24"/>
                <w:lang w:val="en-US"/>
              </w:rPr>
              <w:t xml:space="preserve"> trong handout.</w:t>
            </w:r>
          </w:p>
          <w:p w14:paraId="59D9F6E8" w14:textId="77777777" w:rsidR="004F1C4A" w:rsidRPr="00394ED6" w:rsidRDefault="004F1C4A" w:rsidP="004B6F3C">
            <w:pPr>
              <w:numPr>
                <w:ilvl w:val="0"/>
                <w:numId w:val="11"/>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Nghe đoạn hội thoại và chọn câu trả lời đúng.</w:t>
            </w:r>
          </w:p>
          <w:p w14:paraId="19E200EB" w14:textId="77777777" w:rsidR="004F1C4A" w:rsidRPr="00394ED6" w:rsidRDefault="004F1C4A" w:rsidP="004B6F3C">
            <w:pPr>
              <w:numPr>
                <w:ilvl w:val="0"/>
                <w:numId w:val="11"/>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Nghe đoạn hội thoại và thực hiện bài True/ False.</w:t>
            </w:r>
          </w:p>
          <w:p w14:paraId="0E49FAA9" w14:textId="382CBB2D" w:rsidR="004F1C4A" w:rsidRPr="00394ED6" w:rsidRDefault="004F1C4A" w:rsidP="004B6F3C">
            <w:pPr>
              <w:numPr>
                <w:ilvl w:val="0"/>
                <w:numId w:val="11"/>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Thảo luận về vấn đề “Bạn nghĩ bạn có thể làm gì để giúp đỡ mọi người trong cộng đồng của bạn?”</w:t>
            </w:r>
            <w:r w:rsidR="009967C4">
              <w:rPr>
                <w:rFonts w:ascii="Times New Roman" w:eastAsia="Times New Roman" w:hAnsi="Times New Roman" w:cs="Times New Roman"/>
                <w:sz w:val="24"/>
                <w:szCs w:val="24"/>
                <w:lang w:val="en-US"/>
              </w:rPr>
              <w:t>qua Chat trong LMS</w:t>
            </w:r>
          </w:p>
          <w:p w14:paraId="4721DD37" w14:textId="77777777" w:rsidR="004F1C4A" w:rsidRPr="009967C4" w:rsidRDefault="004F1C4A" w:rsidP="004F1C4A">
            <w:pPr>
              <w:spacing w:line="240" w:lineRule="auto"/>
              <w:rPr>
                <w:rFonts w:ascii="Times New Roman" w:eastAsia="Times New Roman" w:hAnsi="Times New Roman" w:cs="Times New Roman"/>
                <w:b/>
                <w:bCs/>
                <w:sz w:val="24"/>
                <w:szCs w:val="24"/>
              </w:rPr>
            </w:pPr>
            <w:r w:rsidRPr="009967C4">
              <w:rPr>
                <w:rFonts w:ascii="Times New Roman" w:eastAsia="Times New Roman" w:hAnsi="Times New Roman" w:cs="Times New Roman"/>
                <w:b/>
                <w:bCs/>
                <w:sz w:val="24"/>
                <w:szCs w:val="24"/>
              </w:rPr>
              <w:t>-  Writing</w:t>
            </w:r>
          </w:p>
          <w:p w14:paraId="79306D2E" w14:textId="77777777" w:rsidR="004F1C4A" w:rsidRPr="00394ED6" w:rsidRDefault="004F1C4A"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Xem handout bài mẫu, từ vựng và mẫu câu trong handout.</w:t>
            </w:r>
          </w:p>
          <w:p w14:paraId="51D9749F" w14:textId="77777777" w:rsidR="004F1C4A" w:rsidRPr="00394ED6" w:rsidRDefault="004F1C4A" w:rsidP="004F1C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+Làm bài tập viết đoạn văn về 1 sự kiện âm nhạc.</w:t>
            </w:r>
          </w:p>
        </w:tc>
        <w:tc>
          <w:tcPr>
            <w:tcW w:w="1487" w:type="dxa"/>
          </w:tcPr>
          <w:p w14:paraId="1E5BDBCB"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42 tới trang 48</w:t>
            </w:r>
          </w:p>
          <w:p w14:paraId="450BC107" w14:textId="77777777" w:rsidR="004F1C4A" w:rsidRPr="00394ED6" w:rsidRDefault="004F1C4A" w:rsidP="004F1C4A">
            <w:pPr>
              <w:spacing w:line="240" w:lineRule="auto"/>
              <w:rPr>
                <w:rFonts w:ascii="Times New Roman" w:eastAsia="Times New Roman" w:hAnsi="Times New Roman" w:cs="Times New Roman"/>
                <w:sz w:val="24"/>
                <w:szCs w:val="24"/>
              </w:rPr>
            </w:pPr>
          </w:p>
        </w:tc>
      </w:tr>
      <w:tr w:rsidR="004F1C4A" w:rsidRPr="00394ED6" w14:paraId="1ACFF00F" w14:textId="77777777" w:rsidTr="005158DA">
        <w:tc>
          <w:tcPr>
            <w:tcW w:w="453" w:type="dxa"/>
          </w:tcPr>
          <w:p w14:paraId="64313F2F" w14:textId="77777777" w:rsidR="004F1C4A" w:rsidRPr="00394ED6" w:rsidRDefault="004F1C4A" w:rsidP="004F1C4A">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5</w:t>
            </w:r>
          </w:p>
        </w:tc>
        <w:tc>
          <w:tcPr>
            <w:tcW w:w="1490" w:type="dxa"/>
          </w:tcPr>
          <w:p w14:paraId="5051CD9B"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Unit 5: Inventions</w:t>
            </w:r>
          </w:p>
        </w:tc>
        <w:tc>
          <w:tcPr>
            <w:tcW w:w="1931" w:type="dxa"/>
          </w:tcPr>
          <w:p w14:paraId="6D49A3D9" w14:textId="77777777" w:rsidR="0090394A" w:rsidRPr="00394ED6" w:rsidRDefault="0090394A" w:rsidP="0090394A">
            <w:pPr>
              <w:pStyle w:val="NormalWeb"/>
              <w:spacing w:before="0" w:beforeAutospacing="0" w:after="0" w:afterAutospacing="0"/>
            </w:pPr>
            <w:r w:rsidRPr="00394ED6">
              <w:rPr>
                <w:color w:val="000000"/>
              </w:rPr>
              <w:t>Kết thúc bài học này, học sinh có thể:</w:t>
            </w:r>
          </w:p>
          <w:p w14:paraId="3D1FB54B" w14:textId="77777777" w:rsidR="0090394A" w:rsidRPr="00394ED6" w:rsidRDefault="0090394A" w:rsidP="0090394A">
            <w:pPr>
              <w:pStyle w:val="NormalWeb"/>
              <w:spacing w:before="0" w:beforeAutospacing="0" w:after="0" w:afterAutospacing="0"/>
            </w:pPr>
            <w:r w:rsidRPr="00394ED6">
              <w:rPr>
                <w:color w:val="000000"/>
              </w:rPr>
              <w:t>• Xác định đúng và sử dụng ngữ điệu phù hợp trong câu (lên giọng và xuống giọng);</w:t>
            </w:r>
          </w:p>
          <w:p w14:paraId="047AC2A9" w14:textId="77777777" w:rsidR="0090394A" w:rsidRPr="00394ED6" w:rsidRDefault="0090394A" w:rsidP="0090394A">
            <w:pPr>
              <w:pStyle w:val="NormalWeb"/>
              <w:spacing w:before="0" w:beforeAutospacing="0" w:after="0" w:afterAutospacing="0"/>
            </w:pPr>
            <w:r w:rsidRPr="00394ED6">
              <w:rPr>
                <w:color w:val="000000"/>
              </w:rPr>
              <w:lastRenderedPageBreak/>
              <w:t>• Thông hiểu và sử dụng những từ vựng và cụm từ liên quan đến du lịch sinh thái;</w:t>
            </w:r>
          </w:p>
          <w:p w14:paraId="748A7AA6" w14:textId="77777777" w:rsidR="0090394A" w:rsidRPr="00394ED6" w:rsidRDefault="0090394A" w:rsidP="0090394A">
            <w:pPr>
              <w:pStyle w:val="NormalWeb"/>
              <w:spacing w:before="0" w:beforeAutospacing="0" w:after="0" w:afterAutospacing="0"/>
            </w:pPr>
            <w:r w:rsidRPr="00394ED6">
              <w:rPr>
                <w:color w:val="000000"/>
              </w:rPr>
              <w:t>• Sử dụng đúng câu điều kiện loại 1 và 2;</w:t>
            </w:r>
          </w:p>
          <w:p w14:paraId="7F90276A" w14:textId="77777777" w:rsidR="0090394A" w:rsidRPr="00394ED6" w:rsidRDefault="0090394A" w:rsidP="0090394A">
            <w:pPr>
              <w:pStyle w:val="NormalWeb"/>
              <w:spacing w:before="0" w:beforeAutospacing="0" w:after="0" w:afterAutospacing="0"/>
            </w:pPr>
            <w:r w:rsidRPr="00394ED6">
              <w:rPr>
                <w:color w:val="000000"/>
              </w:rPr>
              <w:t>• Đọc hiểu thông tin cụ thể về tờ quảng cáo liên quan đến những chuyến du lịch sinh thái;</w:t>
            </w:r>
          </w:p>
          <w:p w14:paraId="58450A1D" w14:textId="77777777" w:rsidR="0090394A" w:rsidRPr="00394ED6" w:rsidRDefault="0090394A" w:rsidP="0090394A">
            <w:pPr>
              <w:pStyle w:val="NormalWeb"/>
              <w:spacing w:before="0" w:beforeAutospacing="0" w:after="0" w:afterAutospacing="0"/>
            </w:pPr>
            <w:r w:rsidRPr="00394ED6">
              <w:rPr>
                <w:color w:val="000000"/>
              </w:rPr>
              <w:t>• Thảo luận về cách trở thành một người du lịch sinh thái;</w:t>
            </w:r>
          </w:p>
          <w:p w14:paraId="6BA1D712" w14:textId="77777777" w:rsidR="0090394A" w:rsidRPr="00394ED6" w:rsidRDefault="0090394A" w:rsidP="0090394A">
            <w:pPr>
              <w:pStyle w:val="NormalWeb"/>
              <w:spacing w:before="0" w:beforeAutospacing="0" w:after="0" w:afterAutospacing="0"/>
            </w:pPr>
            <w:r w:rsidRPr="00394ED6">
              <w:rPr>
                <w:color w:val="000000"/>
              </w:rPr>
              <w:t>• Nghe hiểu thông tin cụ thể trong bài phát biểu hướng dẫn chào đón khách du lịch đến với Đồng bằng sông Cửu Long;</w:t>
            </w:r>
          </w:p>
          <w:p w14:paraId="3AC4B3E4" w14:textId="77777777" w:rsidR="0090394A" w:rsidRPr="00394ED6" w:rsidRDefault="0090394A" w:rsidP="0090394A">
            <w:pPr>
              <w:pStyle w:val="NormalWeb"/>
              <w:spacing w:before="0" w:beforeAutospacing="0" w:after="0" w:afterAutospacing="0"/>
            </w:pPr>
            <w:r w:rsidRPr="00394ED6">
              <w:rPr>
                <w:color w:val="000000"/>
              </w:rPr>
              <w:t>• Viết trang web quảng cáo cho một chuyến du lịch sinh thái;</w:t>
            </w:r>
          </w:p>
          <w:p w14:paraId="27361077" w14:textId="77777777" w:rsidR="0090394A" w:rsidRPr="00394ED6" w:rsidRDefault="0090394A" w:rsidP="0090394A">
            <w:pPr>
              <w:pStyle w:val="NormalWeb"/>
              <w:spacing w:before="0" w:beforeAutospacing="0" w:after="0" w:afterAutospacing="0"/>
            </w:pPr>
            <w:r w:rsidRPr="00394ED6">
              <w:rPr>
                <w:color w:val="000000"/>
              </w:rPr>
              <w:t>• Nhận biết và sử dụng cách hỏi xin và cho lời khuyên; </w:t>
            </w:r>
          </w:p>
          <w:p w14:paraId="60226884" w14:textId="77777777" w:rsidR="0090394A" w:rsidRPr="00394ED6" w:rsidRDefault="0090394A" w:rsidP="0090394A">
            <w:pPr>
              <w:pStyle w:val="NormalWeb"/>
              <w:spacing w:before="0" w:beforeAutospacing="0" w:after="0" w:afterAutospacing="0"/>
            </w:pPr>
            <w:r w:rsidRPr="00394ED6">
              <w:rPr>
                <w:color w:val="000000"/>
              </w:rPr>
              <w:lastRenderedPageBreak/>
              <w:t>• Hiểu được sự khác nhau giữa các loại hình du lịch sinh thái và ảnh hưởng của loại hình du lịch này đến môi trường;</w:t>
            </w:r>
          </w:p>
          <w:p w14:paraId="23106E24" w14:textId="77777777" w:rsidR="0090394A" w:rsidRPr="00394ED6" w:rsidRDefault="0090394A" w:rsidP="0090394A">
            <w:pPr>
              <w:pStyle w:val="NormalWeb"/>
              <w:spacing w:before="0" w:beforeAutospacing="0" w:after="0" w:afterAutospacing="0"/>
            </w:pPr>
            <w:r w:rsidRPr="00394ED6">
              <w:rPr>
                <w:color w:val="000000"/>
              </w:rPr>
              <w:t>• Thiết kế một chuyến du lịch sinh thái đến một địa điểm du lịch địa phương và trình bày sản phẩm trước lớp.</w:t>
            </w:r>
          </w:p>
          <w:p w14:paraId="485E1AEB" w14:textId="77777777" w:rsidR="004F1C4A" w:rsidRPr="00394ED6" w:rsidRDefault="004F1C4A" w:rsidP="004F1C4A">
            <w:pPr>
              <w:rPr>
                <w:rFonts w:ascii="Times New Roman" w:eastAsia="Times New Roman" w:hAnsi="Times New Roman" w:cs="Times New Roman"/>
                <w:sz w:val="24"/>
                <w:szCs w:val="24"/>
              </w:rPr>
            </w:pPr>
          </w:p>
        </w:tc>
        <w:tc>
          <w:tcPr>
            <w:tcW w:w="1920" w:type="dxa"/>
          </w:tcPr>
          <w:p w14:paraId="5D3B79EB" w14:textId="77777777" w:rsidR="00AA4A9A" w:rsidRPr="00394ED6" w:rsidRDefault="00AA4A9A" w:rsidP="004F1C4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sz w:val="24"/>
                <w:szCs w:val="24"/>
                <w:lang w:val="en-US"/>
              </w:rPr>
              <w:lastRenderedPageBreak/>
              <w:t xml:space="preserve">1. </w:t>
            </w:r>
            <w:r w:rsidRPr="00394ED6">
              <w:rPr>
                <w:rFonts w:ascii="Times New Roman" w:eastAsia="Times New Roman" w:hAnsi="Times New Roman" w:cs="Times New Roman"/>
                <w:b/>
                <w:sz w:val="24"/>
                <w:szCs w:val="24"/>
                <w:lang w:val="en-US"/>
              </w:rPr>
              <w:t>Getting started</w:t>
            </w:r>
          </w:p>
          <w:p w14:paraId="4DC11053" w14:textId="77777777" w:rsidR="004F1C4A" w:rsidRPr="00394ED6" w:rsidRDefault="00AA4A9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2</w:t>
            </w:r>
            <w:r w:rsidR="004F1C4A" w:rsidRPr="00394ED6">
              <w:rPr>
                <w:rFonts w:ascii="Times New Roman" w:eastAsia="Times New Roman" w:hAnsi="Times New Roman" w:cs="Times New Roman"/>
                <w:sz w:val="24"/>
                <w:szCs w:val="24"/>
              </w:rPr>
              <w:t xml:space="preserve">. </w:t>
            </w:r>
            <w:r w:rsidR="004F1C4A" w:rsidRPr="00394ED6">
              <w:rPr>
                <w:rFonts w:ascii="Times New Roman" w:eastAsia="Times New Roman" w:hAnsi="Times New Roman" w:cs="Times New Roman"/>
                <w:b/>
                <w:sz w:val="24"/>
                <w:szCs w:val="24"/>
              </w:rPr>
              <w:t>Language Area</w:t>
            </w:r>
          </w:p>
          <w:p w14:paraId="029C25D6" w14:textId="77777777" w:rsidR="004F1C4A" w:rsidRPr="00394ED6" w:rsidRDefault="00AA4A9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Language Skill</w:t>
            </w:r>
          </w:p>
          <w:p w14:paraId="3B642283" w14:textId="77777777" w:rsidR="004F1C4A" w:rsidRPr="00394ED6" w:rsidRDefault="004F1C4A" w:rsidP="004F1C4A">
            <w:pPr>
              <w:spacing w:line="240" w:lineRule="auto"/>
              <w:rPr>
                <w:rFonts w:ascii="Times New Roman" w:eastAsia="Times New Roman" w:hAnsi="Times New Roman" w:cs="Times New Roman"/>
                <w:b/>
                <w:sz w:val="24"/>
                <w:szCs w:val="24"/>
              </w:rPr>
            </w:pPr>
          </w:p>
        </w:tc>
        <w:tc>
          <w:tcPr>
            <w:tcW w:w="2467" w:type="dxa"/>
          </w:tcPr>
          <w:p w14:paraId="0B8CD60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Sách giáo khoa Tiếng Anh lớp 10- Global success</w:t>
            </w:r>
          </w:p>
          <w:p w14:paraId="34FBC49A"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39B21DAA"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Pictures + Discussion </w:t>
            </w:r>
          </w:p>
          <w:p w14:paraId="0128D4C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(Forum trên LMS)</w:t>
            </w:r>
          </w:p>
          <w:p w14:paraId="1678B8B5"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3052B16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w:t>
            </w:r>
          </w:p>
          <w:p w14:paraId="6F6B8900"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0B73B462"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70DBDAB5"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3D623A0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 Handout (Word hoặc pdf)</w:t>
            </w:r>
          </w:p>
          <w:p w14:paraId="7C59FEED"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2395D41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45F74CDA"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3B4C2BC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 PPT </w:t>
            </w:r>
          </w:p>
          <w:p w14:paraId="74373572"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050A484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7684B5C5"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lastRenderedPageBreak/>
              <w:br/>
            </w:r>
          </w:p>
          <w:p w14:paraId="5C3E33C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w:t>
            </w:r>
          </w:p>
          <w:p w14:paraId="5956861B"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p>
          <w:p w14:paraId="6763A7F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752F15ED"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2A692095"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 </w:t>
            </w:r>
          </w:p>
          <w:p w14:paraId="1E13B4CB"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750BA03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recording + Assignments trên LMS </w:t>
            </w:r>
          </w:p>
          <w:p w14:paraId="5A0E6154"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74B8BD6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6E46720D"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1F925CE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Assignments trên LMS</w:t>
            </w:r>
          </w:p>
          <w:p w14:paraId="4D03C1D8"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4536" w:type="dxa"/>
          </w:tcPr>
          <w:p w14:paraId="24305BD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lastRenderedPageBreak/>
              <w:t xml:space="preserve">1. </w:t>
            </w:r>
            <w:r w:rsidRPr="00394ED6">
              <w:rPr>
                <w:rFonts w:ascii="Times New Roman" w:eastAsia="Times New Roman" w:hAnsi="Times New Roman" w:cs="Times New Roman"/>
                <w:b/>
                <w:bCs/>
                <w:color w:val="000000"/>
                <w:sz w:val="24"/>
                <w:szCs w:val="24"/>
                <w:lang w:val="en-US"/>
              </w:rPr>
              <w:t>Getting started</w:t>
            </w:r>
          </w:p>
          <w:p w14:paraId="6E3F9E1E" w14:textId="77777777" w:rsidR="0090394A" w:rsidRPr="00394ED6" w:rsidRDefault="0090394A" w:rsidP="004B6F3C">
            <w:pPr>
              <w:numPr>
                <w:ilvl w:val="0"/>
                <w:numId w:val="20"/>
              </w:numPr>
              <w:spacing w:line="240" w:lineRule="auto"/>
              <w:ind w:left="495"/>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1: Warm-up chủ đề </w:t>
            </w:r>
            <w:r w:rsidRPr="00394ED6">
              <w:rPr>
                <w:rFonts w:ascii="Times New Roman" w:eastAsia="Times New Roman" w:hAnsi="Times New Roman" w:cs="Times New Roman"/>
                <w:b/>
                <w:bCs/>
                <w:i/>
                <w:iCs/>
                <w:color w:val="000000"/>
                <w:sz w:val="24"/>
                <w:szCs w:val="24"/>
                <w:lang w:val="en-US"/>
              </w:rPr>
              <w:t xml:space="preserve">Các phát minh trong giáo dục: </w:t>
            </w:r>
            <w:r w:rsidRPr="00394ED6">
              <w:rPr>
                <w:rFonts w:ascii="Times New Roman" w:eastAsia="Times New Roman" w:hAnsi="Times New Roman" w:cs="Times New Roman"/>
                <w:color w:val="000000"/>
                <w:sz w:val="24"/>
                <w:szCs w:val="24"/>
                <w:lang w:val="en-US"/>
              </w:rPr>
              <w:t>Học sinh làm bài Quiz về nối các phát minh nổi tiếng với bức hình tương ứng.</w:t>
            </w:r>
          </w:p>
          <w:p w14:paraId="19A1D764" w14:textId="77777777" w:rsidR="0090394A" w:rsidRPr="00394ED6" w:rsidRDefault="0090394A" w:rsidP="004B6F3C">
            <w:pPr>
              <w:numPr>
                <w:ilvl w:val="0"/>
                <w:numId w:val="20"/>
              </w:numPr>
              <w:spacing w:line="240" w:lineRule="auto"/>
              <w:ind w:left="495"/>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Nghe đoạn thoại để làm quen với các từ vựng và cấu trúc mới</w:t>
            </w:r>
            <w:r w:rsidRPr="00394ED6">
              <w:rPr>
                <w:rFonts w:ascii="Times New Roman" w:eastAsia="Times New Roman" w:hAnsi="Times New Roman" w:cs="Times New Roman"/>
                <w:b/>
                <w:bCs/>
                <w:i/>
                <w:iCs/>
                <w:color w:val="000000"/>
                <w:sz w:val="24"/>
                <w:szCs w:val="24"/>
                <w:lang w:val="en-US"/>
              </w:rPr>
              <w:t>.</w:t>
            </w:r>
          </w:p>
          <w:p w14:paraId="70D0DFC8" w14:textId="77777777" w:rsidR="0090394A" w:rsidRPr="00394ED6" w:rsidRDefault="0090394A" w:rsidP="004B6F3C">
            <w:pPr>
              <w:numPr>
                <w:ilvl w:val="0"/>
                <w:numId w:val="20"/>
              </w:numPr>
              <w:spacing w:line="240" w:lineRule="auto"/>
              <w:ind w:left="495"/>
              <w:textAlignment w:val="baseline"/>
              <w:rPr>
                <w:rFonts w:ascii="Times New Roman" w:eastAsia="Times New Roman" w:hAnsi="Times New Roman" w:cs="Times New Roman"/>
                <w:b/>
                <w:bCs/>
                <w:i/>
                <w:iCs/>
                <w:color w:val="000000"/>
                <w:sz w:val="24"/>
                <w:szCs w:val="24"/>
                <w:lang w:val="en-US"/>
              </w:rPr>
            </w:pPr>
            <w:r w:rsidRPr="00394ED6">
              <w:rPr>
                <w:rFonts w:ascii="Times New Roman" w:eastAsia="Times New Roman" w:hAnsi="Times New Roman" w:cs="Times New Roman"/>
                <w:color w:val="000000"/>
                <w:sz w:val="24"/>
                <w:szCs w:val="24"/>
                <w:lang w:val="en-US"/>
              </w:rPr>
              <w:lastRenderedPageBreak/>
              <w:t>Hoạt động 3: Đọc đoạn hội thoại và sau đó tìm 3 danh từ và 3 tính từ liên quan đến chủ đề “invention”.</w:t>
            </w:r>
          </w:p>
          <w:p w14:paraId="1825EE4D" w14:textId="77777777" w:rsidR="0090394A" w:rsidRPr="00394ED6" w:rsidRDefault="0090394A" w:rsidP="004B6F3C">
            <w:pPr>
              <w:numPr>
                <w:ilvl w:val="0"/>
                <w:numId w:val="20"/>
              </w:numPr>
              <w:spacing w:line="240" w:lineRule="auto"/>
              <w:ind w:left="495"/>
              <w:textAlignment w:val="baseline"/>
              <w:rPr>
                <w:rFonts w:ascii="Times New Roman" w:eastAsia="Times New Roman" w:hAnsi="Times New Roman" w:cs="Times New Roman"/>
                <w:b/>
                <w:bCs/>
                <w:i/>
                <w:iCs/>
                <w:color w:val="000000"/>
                <w:sz w:val="24"/>
                <w:szCs w:val="24"/>
                <w:lang w:val="en-US"/>
              </w:rPr>
            </w:pPr>
            <w:r w:rsidRPr="00394ED6">
              <w:rPr>
                <w:rFonts w:ascii="Times New Roman" w:eastAsia="Times New Roman" w:hAnsi="Times New Roman" w:cs="Times New Roman"/>
                <w:color w:val="000000"/>
                <w:sz w:val="24"/>
                <w:szCs w:val="24"/>
                <w:lang w:val="en-US"/>
              </w:rPr>
              <w:t>Hoạt động 4: Đọc đoạn hội thoại lại và tìm thông tin để điền vào bài tóm tắt.</w:t>
            </w:r>
          </w:p>
          <w:p w14:paraId="0233B028"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2. Language:</w:t>
            </w:r>
          </w:p>
          <w:p w14:paraId="13F99A24" w14:textId="77777777" w:rsidR="0090394A" w:rsidRPr="00394ED6" w:rsidRDefault="0090394A" w:rsidP="004B6F3C">
            <w:pPr>
              <w:numPr>
                <w:ilvl w:val="0"/>
                <w:numId w:val="21"/>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Pronunciation</w:t>
            </w:r>
          </w:p>
          <w:p w14:paraId="699B25FA"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w:t>
            </w:r>
            <w:r w:rsidRPr="00394ED6">
              <w:rPr>
                <w:rFonts w:ascii="Times New Roman" w:eastAsia="Times New Roman" w:hAnsi="Times New Roman" w:cs="Times New Roman"/>
                <w:color w:val="000000"/>
                <w:sz w:val="24"/>
                <w:szCs w:val="24"/>
                <w:lang w:val="en-US"/>
              </w:rPr>
              <w:t>Hoạt động 1: Xem video về cách hướng dẫn phát âm trọng âm của các danh từ có 3 âm tiết. </w:t>
            </w:r>
          </w:p>
          <w:p w14:paraId="000CE2E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Hoạt động 2: Xác định trọng âm trong các danh từ có 3 âm tiết.</w:t>
            </w:r>
          </w:p>
          <w:p w14:paraId="096A88A6" w14:textId="77777777" w:rsidR="0090394A" w:rsidRPr="00394ED6" w:rsidRDefault="0090394A" w:rsidP="004B6F3C">
            <w:pPr>
              <w:numPr>
                <w:ilvl w:val="0"/>
                <w:numId w:val="22"/>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Vocabulary </w:t>
            </w:r>
          </w:p>
          <w:p w14:paraId="57090705"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 </w:t>
            </w:r>
            <w:r w:rsidRPr="00394ED6">
              <w:rPr>
                <w:rFonts w:ascii="Times New Roman" w:eastAsia="Times New Roman" w:hAnsi="Times New Roman" w:cs="Times New Roman"/>
                <w:color w:val="000000"/>
                <w:sz w:val="24"/>
                <w:szCs w:val="24"/>
                <w:lang w:val="en-US"/>
              </w:rPr>
              <w:t> Hoạt động 3: </w:t>
            </w:r>
          </w:p>
          <w:p w14:paraId="105F339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Sắp xếp các chữ cái thành từ đúng liên quan đến chủ đề “Invention”.  </w:t>
            </w:r>
          </w:p>
          <w:p w14:paraId="2F4AD0EB"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Tìm hiểu thêm một số từ/cụm từ liên quan đến chủ đề.</w:t>
            </w:r>
          </w:p>
          <w:p w14:paraId="643D8F86"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Làm hoạt động </w:t>
            </w:r>
            <w:r w:rsidRPr="00394ED6">
              <w:rPr>
                <w:rFonts w:ascii="Times New Roman" w:eastAsia="Times New Roman" w:hAnsi="Times New Roman" w:cs="Times New Roman"/>
                <w:b/>
                <w:bCs/>
                <w:color w:val="000000"/>
                <w:sz w:val="24"/>
                <w:szCs w:val="24"/>
                <w:lang w:val="en-US"/>
              </w:rPr>
              <w:t xml:space="preserve">Matching </w:t>
            </w:r>
            <w:r w:rsidRPr="00394ED6">
              <w:rPr>
                <w:rFonts w:ascii="Times New Roman" w:eastAsia="Times New Roman" w:hAnsi="Times New Roman" w:cs="Times New Roman"/>
                <w:color w:val="000000"/>
                <w:sz w:val="24"/>
                <w:szCs w:val="24"/>
                <w:lang w:val="en-US"/>
              </w:rPr>
              <w:t>để kiểm tra lại các từ vựng vừa học.</w:t>
            </w:r>
          </w:p>
          <w:p w14:paraId="28B804D0" w14:textId="77777777" w:rsidR="0090394A" w:rsidRPr="00394ED6" w:rsidRDefault="0090394A" w:rsidP="004B6F3C">
            <w:pPr>
              <w:numPr>
                <w:ilvl w:val="0"/>
                <w:numId w:val="23"/>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Grammar</w:t>
            </w:r>
          </w:p>
          <w:p w14:paraId="369D601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 </w:t>
            </w:r>
            <w:r w:rsidRPr="00394ED6">
              <w:rPr>
                <w:rFonts w:ascii="Times New Roman" w:eastAsia="Times New Roman" w:hAnsi="Times New Roman" w:cs="Times New Roman"/>
                <w:color w:val="000000"/>
                <w:sz w:val="24"/>
                <w:szCs w:val="24"/>
                <w:lang w:val="en-US"/>
              </w:rPr>
              <w:t>Giới thiệu về 2 điểm ngữ pháp của bài: “Thì Hiện tại tiếp diễn” và “Gerund/To-infinitives”.</w:t>
            </w:r>
          </w:p>
          <w:p w14:paraId="4E7BA1C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Hoạt động 4: Tiến hành làm bài Quiz về 2 điểm ngữ pháp trên.</w:t>
            </w:r>
          </w:p>
          <w:p w14:paraId="77FB1AB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3. Skills:</w:t>
            </w:r>
          </w:p>
          <w:p w14:paraId="773C2E13" w14:textId="77777777" w:rsidR="0090394A" w:rsidRPr="00394ED6" w:rsidRDefault="0090394A" w:rsidP="004B6F3C">
            <w:pPr>
              <w:numPr>
                <w:ilvl w:val="0"/>
                <w:numId w:val="24"/>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Reading</w:t>
            </w:r>
          </w:p>
          <w:p w14:paraId="5AC0823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 </w:t>
            </w:r>
            <w:r w:rsidRPr="00394ED6">
              <w:rPr>
                <w:rFonts w:ascii="Times New Roman" w:eastAsia="Times New Roman" w:hAnsi="Times New Roman" w:cs="Times New Roman"/>
                <w:color w:val="000000"/>
                <w:sz w:val="24"/>
                <w:szCs w:val="24"/>
                <w:lang w:val="en-US"/>
              </w:rPr>
              <w:t>Hoạt động 1: Học sinh làm bài quiz tìm định nghĩa đúng của các từ mới dựa vào ngữ cảnh của bài đọc.</w:t>
            </w:r>
          </w:p>
          <w:p w14:paraId="265066C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lastRenderedPageBreak/>
              <w:t>- Hoạt động 2: Học sinh đọc đoạn văn và làm quiz (True/False) liên quan.</w:t>
            </w:r>
          </w:p>
          <w:p w14:paraId="758492B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Hoạt  động 3: Thảo luận về chủ đề “Các ứng dụng của AI trong giáo dục hiện nay.” qua forum và bình luận các ý kiến của các người học khác.</w:t>
            </w:r>
          </w:p>
          <w:p w14:paraId="79FEA624" w14:textId="77777777" w:rsidR="0090394A" w:rsidRPr="00394ED6" w:rsidRDefault="0090394A" w:rsidP="004B6F3C">
            <w:pPr>
              <w:numPr>
                <w:ilvl w:val="0"/>
                <w:numId w:val="25"/>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Speaking</w:t>
            </w:r>
          </w:p>
          <w:p w14:paraId="39389D8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w:t>
            </w:r>
            <w:r w:rsidRPr="00394ED6">
              <w:rPr>
                <w:rFonts w:ascii="Times New Roman" w:eastAsia="Times New Roman" w:hAnsi="Times New Roman" w:cs="Times New Roman"/>
                <w:color w:val="000000"/>
                <w:sz w:val="24"/>
                <w:szCs w:val="24"/>
                <w:lang w:val="en-US"/>
              </w:rPr>
              <w:t>Hoạt động 1: Làm hoạt động Completion để để cung cấp thêm những từ và cụm từ có ích</w:t>
            </w:r>
            <w:r w:rsidRPr="00394ED6">
              <w:rPr>
                <w:rFonts w:ascii="Times New Roman" w:eastAsia="Times New Roman" w:hAnsi="Times New Roman" w:cs="Times New Roman"/>
                <w:b/>
                <w:bCs/>
                <w:color w:val="000000"/>
                <w:sz w:val="24"/>
                <w:szCs w:val="24"/>
                <w:lang w:val="en-US"/>
              </w:rPr>
              <w:t>. </w:t>
            </w:r>
          </w:p>
          <w:p w14:paraId="4C010868"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2: Thảo luận về các lợi ích/công dụng của các phát minh nhân tạo hiện nay qua forum.</w:t>
            </w:r>
          </w:p>
          <w:p w14:paraId="5EAC63FB"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3: Nói về các lợi ích của một phát minh trong lịch sử.</w:t>
            </w:r>
          </w:p>
          <w:p w14:paraId="16848B19" w14:textId="77777777" w:rsidR="0090394A" w:rsidRPr="00394ED6" w:rsidRDefault="0090394A" w:rsidP="004B6F3C">
            <w:pPr>
              <w:numPr>
                <w:ilvl w:val="0"/>
                <w:numId w:val="26"/>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Listening</w:t>
            </w:r>
          </w:p>
          <w:p w14:paraId="75D8FBAC"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1: Nghe đoạn hội thoại giới thiệu hướng dẫn sử dụng của một phát mình và trả lời câu hỏi.</w:t>
            </w:r>
          </w:p>
          <w:p w14:paraId="203BDB2A"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2: Nghe đoạn hội thoại và chọn câu trả lời đúng.</w:t>
            </w:r>
          </w:p>
          <w:p w14:paraId="3353A07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3: Nghe đoạn hội thoại và thực hiện bài True/ False.</w:t>
            </w:r>
          </w:p>
          <w:p w14:paraId="2A3FD6A4" w14:textId="77777777" w:rsidR="0090394A" w:rsidRPr="00394ED6" w:rsidRDefault="0090394A" w:rsidP="004B6F3C">
            <w:pPr>
              <w:numPr>
                <w:ilvl w:val="0"/>
                <w:numId w:val="27"/>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Writing:</w:t>
            </w:r>
          </w:p>
          <w:p w14:paraId="6E1A0A26"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-Hoạt động 1: Làm hoạt động </w:t>
            </w:r>
            <w:r w:rsidRPr="00394ED6">
              <w:rPr>
                <w:rFonts w:ascii="Times New Roman" w:eastAsia="Times New Roman" w:hAnsi="Times New Roman" w:cs="Times New Roman"/>
                <w:b/>
                <w:bCs/>
                <w:color w:val="000000"/>
                <w:sz w:val="24"/>
                <w:szCs w:val="24"/>
                <w:lang w:val="en-US"/>
              </w:rPr>
              <w:t>Completion</w:t>
            </w:r>
            <w:r w:rsidRPr="00394ED6">
              <w:rPr>
                <w:rFonts w:ascii="Times New Roman" w:eastAsia="Times New Roman" w:hAnsi="Times New Roman" w:cs="Times New Roman"/>
                <w:color w:val="000000"/>
                <w:sz w:val="24"/>
                <w:szCs w:val="24"/>
                <w:lang w:val="en-US"/>
              </w:rPr>
              <w:t xml:space="preserve"> để để cung cấp thêm những từ và cụm từ có ích</w:t>
            </w:r>
            <w:r w:rsidRPr="00394ED6">
              <w:rPr>
                <w:rFonts w:ascii="Times New Roman" w:eastAsia="Times New Roman" w:hAnsi="Times New Roman" w:cs="Times New Roman"/>
                <w:b/>
                <w:bCs/>
                <w:color w:val="000000"/>
                <w:sz w:val="24"/>
                <w:szCs w:val="24"/>
                <w:lang w:val="en-US"/>
              </w:rPr>
              <w:t>. </w:t>
            </w:r>
          </w:p>
          <w:p w14:paraId="780432F6"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2: Kể ra về các lợi ích/công dụng của các phát minh nhân tạo hiện nay.</w:t>
            </w:r>
          </w:p>
          <w:p w14:paraId="5423FB9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-Hoạt động 3: Viết một đoạn văn 120-150 chữ về các lợi ích của một phát minh trong lịch sử..</w:t>
            </w:r>
          </w:p>
          <w:p w14:paraId="0377527B" w14:textId="77777777" w:rsidR="004F1C4A" w:rsidRPr="00394ED6" w:rsidRDefault="004F1C4A" w:rsidP="004F1C4A">
            <w:pPr>
              <w:spacing w:line="240" w:lineRule="auto"/>
              <w:rPr>
                <w:rFonts w:ascii="Times New Roman" w:eastAsia="Times New Roman" w:hAnsi="Times New Roman" w:cs="Times New Roman"/>
                <w:b/>
                <w:sz w:val="24"/>
                <w:szCs w:val="24"/>
              </w:rPr>
            </w:pPr>
          </w:p>
        </w:tc>
        <w:tc>
          <w:tcPr>
            <w:tcW w:w="1487" w:type="dxa"/>
          </w:tcPr>
          <w:p w14:paraId="13A3F9E0" w14:textId="77777777" w:rsidR="0090394A" w:rsidRPr="00394ED6" w:rsidRDefault="0090394A" w:rsidP="009039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52 tới trang 61</w:t>
            </w:r>
          </w:p>
          <w:p w14:paraId="14B5BAE7" w14:textId="77777777" w:rsidR="004F1C4A" w:rsidRPr="00394ED6" w:rsidRDefault="004F1C4A" w:rsidP="004F1C4A">
            <w:pPr>
              <w:spacing w:line="240" w:lineRule="auto"/>
              <w:rPr>
                <w:rFonts w:ascii="Times New Roman" w:eastAsia="Times New Roman" w:hAnsi="Times New Roman" w:cs="Times New Roman"/>
                <w:sz w:val="24"/>
                <w:szCs w:val="24"/>
              </w:rPr>
            </w:pPr>
          </w:p>
        </w:tc>
      </w:tr>
      <w:tr w:rsidR="004F1C4A" w:rsidRPr="00394ED6" w14:paraId="73144874" w14:textId="77777777" w:rsidTr="005158DA">
        <w:tc>
          <w:tcPr>
            <w:tcW w:w="453" w:type="dxa"/>
          </w:tcPr>
          <w:p w14:paraId="36393582" w14:textId="77777777" w:rsidR="004F1C4A" w:rsidRPr="00394ED6" w:rsidRDefault="004F1C4A" w:rsidP="004F1C4A">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6</w:t>
            </w:r>
          </w:p>
        </w:tc>
        <w:tc>
          <w:tcPr>
            <w:tcW w:w="1490" w:type="dxa"/>
          </w:tcPr>
          <w:p w14:paraId="4BC68FB2"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Unit 6: Gender equality</w:t>
            </w:r>
          </w:p>
        </w:tc>
        <w:tc>
          <w:tcPr>
            <w:tcW w:w="1931" w:type="dxa"/>
          </w:tcPr>
          <w:p w14:paraId="1B8386D8"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Đến cuối bài này, học sinh có thể:</w:t>
            </w:r>
          </w:p>
          <w:p w14:paraId="1FD8C484"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phát âm đúng và phân biệt được trọng âm của tính từ và động từ ba âm tiết</w:t>
            </w:r>
          </w:p>
          <w:p w14:paraId="59F7D0B2"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sử dụng các từ và cụm từ liên quan đến sự bình đẳng giới tính</w:t>
            </w:r>
          </w:p>
          <w:p w14:paraId="130E2737"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sử dụng dạng bị động với động từ khiếm khuyết.</w:t>
            </w:r>
          </w:p>
          <w:p w14:paraId="210327B3"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hiểu thông tin cụ thể về bình đẳng giới.</w:t>
            </w:r>
          </w:p>
          <w:p w14:paraId="1116B2C8"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Nói được về sự lựa chọn nghề nghiệp.</w:t>
            </w:r>
          </w:p>
          <w:p w14:paraId="2ED55157"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hiểu thông tin cụ thể trong một cuộc trò chuyện về người phụ nữ đầu tiên lên không gian. </w:t>
            </w:r>
          </w:p>
          <w:p w14:paraId="489E304D"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 xml:space="preserve">• Viết về công việc của đàn ông và phụ nữ. </w:t>
            </w:r>
          </w:p>
          <w:p w14:paraId="77AFCE90" w14:textId="77777777" w:rsidR="004F1C4A" w:rsidRPr="00394ED6" w:rsidRDefault="004F1C4A" w:rsidP="004F1C4A">
            <w:pPr>
              <w:rPr>
                <w:rFonts w:ascii="Times New Roman" w:eastAsia="Times New Roman" w:hAnsi="Times New Roman" w:cs="Times New Roman"/>
                <w:sz w:val="24"/>
                <w:szCs w:val="24"/>
              </w:rPr>
            </w:pPr>
          </w:p>
        </w:tc>
        <w:tc>
          <w:tcPr>
            <w:tcW w:w="1920" w:type="dxa"/>
          </w:tcPr>
          <w:p w14:paraId="2E946D4A" w14:textId="77777777" w:rsidR="00AA4A9A" w:rsidRPr="00394ED6" w:rsidRDefault="004F1C4A" w:rsidP="004F1C4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rPr>
              <w:lastRenderedPageBreak/>
              <w:t xml:space="preserve">1. </w:t>
            </w:r>
            <w:r w:rsidR="00AA4A9A" w:rsidRPr="00394ED6">
              <w:rPr>
                <w:rFonts w:ascii="Times New Roman" w:eastAsia="Times New Roman" w:hAnsi="Times New Roman" w:cs="Times New Roman"/>
                <w:b/>
                <w:sz w:val="24"/>
                <w:szCs w:val="24"/>
                <w:lang w:val="en-US"/>
              </w:rPr>
              <w:t>Getting Started</w:t>
            </w:r>
          </w:p>
          <w:p w14:paraId="0F3176D8" w14:textId="77777777" w:rsidR="00AA4A9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2. </w:t>
            </w:r>
            <w:r w:rsidR="00AA4A9A" w:rsidRPr="00394ED6">
              <w:rPr>
                <w:rFonts w:ascii="Times New Roman" w:eastAsia="Times New Roman" w:hAnsi="Times New Roman" w:cs="Times New Roman"/>
                <w:b/>
                <w:sz w:val="24"/>
                <w:szCs w:val="24"/>
              </w:rPr>
              <w:t>Language area</w:t>
            </w:r>
          </w:p>
          <w:p w14:paraId="77A8F077" w14:textId="77777777" w:rsidR="004F1C4A" w:rsidRPr="00394ED6" w:rsidRDefault="00AA4A9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w:t>
            </w:r>
            <w:r w:rsidRPr="00394ED6">
              <w:rPr>
                <w:rFonts w:ascii="Times New Roman" w:eastAsia="Times New Roman" w:hAnsi="Times New Roman" w:cs="Times New Roman"/>
                <w:sz w:val="24"/>
                <w:szCs w:val="24"/>
              </w:rPr>
              <w:t xml:space="preserve"> </w:t>
            </w:r>
            <w:r w:rsidR="004F1C4A" w:rsidRPr="00394ED6">
              <w:rPr>
                <w:rFonts w:ascii="Times New Roman" w:eastAsia="Times New Roman" w:hAnsi="Times New Roman" w:cs="Times New Roman"/>
                <w:b/>
                <w:sz w:val="24"/>
                <w:szCs w:val="24"/>
              </w:rPr>
              <w:t>Language skills</w:t>
            </w:r>
          </w:p>
          <w:p w14:paraId="271E07AF" w14:textId="77777777" w:rsidR="004F1C4A" w:rsidRPr="00394ED6" w:rsidRDefault="004F1C4A" w:rsidP="004F1C4A">
            <w:pPr>
              <w:spacing w:line="240" w:lineRule="auto"/>
              <w:rPr>
                <w:rFonts w:ascii="Times New Roman" w:eastAsia="Times New Roman" w:hAnsi="Times New Roman" w:cs="Times New Roman"/>
                <w:b/>
                <w:sz w:val="24"/>
                <w:szCs w:val="24"/>
              </w:rPr>
            </w:pPr>
          </w:p>
        </w:tc>
        <w:tc>
          <w:tcPr>
            <w:tcW w:w="2467" w:type="dxa"/>
          </w:tcPr>
          <w:p w14:paraId="46198131" w14:textId="77777777" w:rsidR="00885E3C" w:rsidRPr="00394ED6" w:rsidRDefault="004F1C4A"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Sách giáo khoa Tiếng Anh lớp 10 - Global success</w:t>
            </w:r>
          </w:p>
          <w:p w14:paraId="5B7E0C9E"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Pictures + Discussion </w:t>
            </w:r>
          </w:p>
          <w:p w14:paraId="0DB6DEBF"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(Forum trên LMS)</w:t>
            </w:r>
          </w:p>
          <w:p w14:paraId="3B8BF498" w14:textId="77777777" w:rsidR="00885E3C" w:rsidRPr="00394ED6" w:rsidRDefault="00885E3C" w:rsidP="00885E3C">
            <w:pPr>
              <w:spacing w:line="240" w:lineRule="auto"/>
              <w:rPr>
                <w:rFonts w:ascii="Times New Roman" w:eastAsia="Times New Roman" w:hAnsi="Times New Roman" w:cs="Times New Roman"/>
                <w:sz w:val="24"/>
                <w:szCs w:val="24"/>
              </w:rPr>
            </w:pPr>
          </w:p>
          <w:p w14:paraId="03332F55"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Audio </w:t>
            </w:r>
          </w:p>
          <w:p w14:paraId="5DAB87A0" w14:textId="77777777" w:rsidR="00885E3C" w:rsidRPr="00394ED6" w:rsidRDefault="00885E3C" w:rsidP="00885E3C">
            <w:pPr>
              <w:spacing w:line="240" w:lineRule="auto"/>
              <w:rPr>
                <w:rFonts w:ascii="Times New Roman" w:eastAsia="Times New Roman" w:hAnsi="Times New Roman" w:cs="Times New Roman"/>
                <w:sz w:val="24"/>
                <w:szCs w:val="24"/>
              </w:rPr>
            </w:pPr>
          </w:p>
          <w:p w14:paraId="187EE45D"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570B8918" w14:textId="77777777" w:rsidR="00885E3C" w:rsidRPr="00394ED6" w:rsidRDefault="00885E3C" w:rsidP="00885E3C">
            <w:pPr>
              <w:spacing w:line="240" w:lineRule="auto"/>
              <w:rPr>
                <w:rFonts w:ascii="Times New Roman" w:eastAsia="Times New Roman" w:hAnsi="Times New Roman" w:cs="Times New Roman"/>
                <w:sz w:val="24"/>
                <w:szCs w:val="24"/>
              </w:rPr>
            </w:pPr>
          </w:p>
          <w:p w14:paraId="7097383B" w14:textId="77777777" w:rsidR="00885E3C" w:rsidRPr="00394ED6" w:rsidRDefault="00885E3C" w:rsidP="00885E3C">
            <w:pPr>
              <w:spacing w:line="240" w:lineRule="auto"/>
              <w:rPr>
                <w:rFonts w:ascii="Times New Roman" w:eastAsia="Times New Roman" w:hAnsi="Times New Roman" w:cs="Times New Roman"/>
                <w:sz w:val="24"/>
                <w:szCs w:val="24"/>
              </w:rPr>
            </w:pPr>
          </w:p>
          <w:p w14:paraId="74551974" w14:textId="77777777" w:rsidR="00885E3C" w:rsidRPr="00394ED6" w:rsidRDefault="00885E3C" w:rsidP="00885E3C">
            <w:pPr>
              <w:spacing w:line="240" w:lineRule="auto"/>
              <w:rPr>
                <w:rFonts w:ascii="Times New Roman" w:eastAsia="Times New Roman" w:hAnsi="Times New Roman" w:cs="Times New Roman"/>
                <w:sz w:val="24"/>
                <w:szCs w:val="24"/>
              </w:rPr>
            </w:pPr>
          </w:p>
          <w:p w14:paraId="7FBE783D"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 + Handout (Word hoặc pdf)</w:t>
            </w:r>
          </w:p>
          <w:p w14:paraId="4917BB2A"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w:t>
            </w:r>
          </w:p>
          <w:p w14:paraId="2E740F9A" w14:textId="77777777" w:rsidR="00885E3C" w:rsidRPr="00394ED6" w:rsidRDefault="00885E3C" w:rsidP="00885E3C">
            <w:pPr>
              <w:spacing w:line="240" w:lineRule="auto"/>
              <w:rPr>
                <w:rFonts w:ascii="Times New Roman" w:eastAsia="Times New Roman" w:hAnsi="Times New Roman" w:cs="Times New Roman"/>
                <w:sz w:val="24"/>
                <w:szCs w:val="24"/>
              </w:rPr>
            </w:pPr>
          </w:p>
          <w:p w14:paraId="35875C84" w14:textId="77777777" w:rsidR="00885E3C" w:rsidRPr="00394ED6" w:rsidRDefault="00885E3C" w:rsidP="00885E3C">
            <w:pPr>
              <w:spacing w:line="240" w:lineRule="auto"/>
              <w:rPr>
                <w:rFonts w:ascii="Times New Roman" w:eastAsia="Times New Roman" w:hAnsi="Times New Roman" w:cs="Times New Roman"/>
                <w:sz w:val="24"/>
                <w:szCs w:val="24"/>
              </w:rPr>
            </w:pPr>
          </w:p>
          <w:p w14:paraId="24F4F811" w14:textId="77777777" w:rsidR="00885E3C" w:rsidRPr="00394ED6" w:rsidRDefault="00885E3C" w:rsidP="00885E3C">
            <w:pPr>
              <w:spacing w:line="240" w:lineRule="auto"/>
              <w:rPr>
                <w:rFonts w:ascii="Times New Roman" w:eastAsia="Times New Roman" w:hAnsi="Times New Roman" w:cs="Times New Roman"/>
                <w:sz w:val="24"/>
                <w:szCs w:val="24"/>
              </w:rPr>
            </w:pPr>
          </w:p>
          <w:p w14:paraId="64DD5BEC"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Video + PPT </w:t>
            </w:r>
          </w:p>
          <w:p w14:paraId="1B1C4BF9" w14:textId="77777777" w:rsidR="00885E3C" w:rsidRPr="00394ED6" w:rsidRDefault="00885E3C" w:rsidP="00885E3C">
            <w:pPr>
              <w:spacing w:line="240" w:lineRule="auto"/>
              <w:rPr>
                <w:rFonts w:ascii="Times New Roman" w:eastAsia="Times New Roman" w:hAnsi="Times New Roman" w:cs="Times New Roman"/>
                <w:sz w:val="24"/>
                <w:szCs w:val="24"/>
              </w:rPr>
            </w:pPr>
          </w:p>
          <w:p w14:paraId="279B3DC4"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099D456C" w14:textId="77777777" w:rsidR="00885E3C" w:rsidRPr="00394ED6" w:rsidRDefault="00885E3C" w:rsidP="00885E3C">
            <w:pPr>
              <w:spacing w:line="240" w:lineRule="auto"/>
              <w:rPr>
                <w:rFonts w:ascii="Times New Roman" w:eastAsia="Times New Roman" w:hAnsi="Times New Roman" w:cs="Times New Roman"/>
                <w:sz w:val="24"/>
                <w:szCs w:val="24"/>
              </w:rPr>
            </w:pPr>
          </w:p>
          <w:p w14:paraId="717D0311" w14:textId="77777777" w:rsidR="00885E3C" w:rsidRPr="00394ED6" w:rsidRDefault="00885E3C" w:rsidP="00885E3C">
            <w:pPr>
              <w:spacing w:line="240" w:lineRule="auto"/>
              <w:rPr>
                <w:rFonts w:ascii="Times New Roman" w:eastAsia="Times New Roman" w:hAnsi="Times New Roman" w:cs="Times New Roman"/>
                <w:sz w:val="24"/>
                <w:szCs w:val="24"/>
              </w:rPr>
            </w:pPr>
          </w:p>
          <w:p w14:paraId="63EBA446" w14:textId="77777777" w:rsidR="00885E3C" w:rsidRPr="00394ED6" w:rsidRDefault="00885E3C" w:rsidP="00885E3C">
            <w:pPr>
              <w:spacing w:line="240" w:lineRule="auto"/>
              <w:rPr>
                <w:rFonts w:ascii="Times New Roman" w:eastAsia="Times New Roman" w:hAnsi="Times New Roman" w:cs="Times New Roman"/>
                <w:sz w:val="24"/>
                <w:szCs w:val="24"/>
              </w:rPr>
            </w:pPr>
          </w:p>
          <w:p w14:paraId="620A106E"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Link Youtube</w:t>
            </w:r>
          </w:p>
          <w:p w14:paraId="37254798" w14:textId="77777777" w:rsidR="00885E3C" w:rsidRPr="00394ED6" w:rsidRDefault="00885E3C" w:rsidP="00885E3C">
            <w:pPr>
              <w:spacing w:line="240" w:lineRule="auto"/>
              <w:rPr>
                <w:rFonts w:ascii="Times New Roman" w:eastAsia="Times New Roman" w:hAnsi="Times New Roman" w:cs="Times New Roman"/>
                <w:sz w:val="24"/>
                <w:szCs w:val="24"/>
              </w:rPr>
            </w:pPr>
          </w:p>
          <w:p w14:paraId="2C3860D2"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09E72086" w14:textId="77777777" w:rsidR="00885E3C" w:rsidRPr="00394ED6" w:rsidRDefault="00885E3C" w:rsidP="00885E3C">
            <w:pPr>
              <w:spacing w:line="240" w:lineRule="auto"/>
              <w:rPr>
                <w:rFonts w:ascii="Times New Roman" w:eastAsia="Times New Roman" w:hAnsi="Times New Roman" w:cs="Times New Roman"/>
                <w:sz w:val="24"/>
                <w:szCs w:val="24"/>
              </w:rPr>
            </w:pPr>
          </w:p>
          <w:p w14:paraId="02D76C0E" w14:textId="77777777" w:rsidR="00885E3C" w:rsidRPr="00394ED6" w:rsidRDefault="00885E3C" w:rsidP="00885E3C">
            <w:pPr>
              <w:spacing w:line="240" w:lineRule="auto"/>
              <w:rPr>
                <w:rFonts w:ascii="Times New Roman" w:eastAsia="Times New Roman" w:hAnsi="Times New Roman" w:cs="Times New Roman"/>
                <w:sz w:val="24"/>
                <w:szCs w:val="24"/>
              </w:rPr>
            </w:pPr>
          </w:p>
          <w:p w14:paraId="1D59117B" w14:textId="77777777" w:rsidR="00885E3C" w:rsidRPr="00394ED6" w:rsidRDefault="00885E3C" w:rsidP="00885E3C">
            <w:pPr>
              <w:spacing w:line="240" w:lineRule="auto"/>
              <w:rPr>
                <w:rFonts w:ascii="Times New Roman" w:eastAsia="Times New Roman" w:hAnsi="Times New Roman" w:cs="Times New Roman"/>
                <w:sz w:val="24"/>
                <w:szCs w:val="24"/>
              </w:rPr>
            </w:pPr>
          </w:p>
          <w:p w14:paraId="7D005E98" w14:textId="77777777" w:rsidR="00885E3C" w:rsidRPr="00394ED6" w:rsidRDefault="00885E3C" w:rsidP="00885E3C">
            <w:pPr>
              <w:spacing w:line="240" w:lineRule="auto"/>
              <w:rPr>
                <w:rFonts w:ascii="Times New Roman" w:eastAsia="Times New Roman" w:hAnsi="Times New Roman" w:cs="Times New Roman"/>
                <w:sz w:val="24"/>
                <w:szCs w:val="24"/>
              </w:rPr>
            </w:pPr>
          </w:p>
          <w:p w14:paraId="1239E5EE"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t xml:space="preserve">- </w:t>
            </w:r>
            <w:r w:rsidRPr="00394ED6">
              <w:rPr>
                <w:rFonts w:ascii="Times New Roman" w:eastAsia="Times New Roman" w:hAnsi="Times New Roman" w:cs="Times New Roman"/>
                <w:sz w:val="24"/>
                <w:szCs w:val="24"/>
                <w:lang w:val="en-US"/>
              </w:rPr>
              <w:t>Quiz trên LMS</w:t>
            </w:r>
          </w:p>
          <w:p w14:paraId="5236A6EA" w14:textId="77777777" w:rsidR="00885E3C" w:rsidRPr="00394ED6" w:rsidRDefault="00885E3C" w:rsidP="00885E3C">
            <w:pPr>
              <w:spacing w:line="240" w:lineRule="auto"/>
              <w:rPr>
                <w:rFonts w:ascii="Times New Roman" w:eastAsia="Times New Roman" w:hAnsi="Times New Roman" w:cs="Times New Roman"/>
                <w:sz w:val="24"/>
                <w:szCs w:val="24"/>
              </w:rPr>
            </w:pPr>
          </w:p>
          <w:p w14:paraId="15AE357A" w14:textId="77777777" w:rsidR="00885E3C" w:rsidRPr="00394ED6" w:rsidRDefault="00885E3C" w:rsidP="00885E3C">
            <w:pPr>
              <w:spacing w:line="240" w:lineRule="auto"/>
              <w:rPr>
                <w:rFonts w:ascii="Times New Roman" w:eastAsia="Times New Roman" w:hAnsi="Times New Roman" w:cs="Times New Roman"/>
                <w:sz w:val="24"/>
                <w:szCs w:val="24"/>
              </w:rPr>
            </w:pPr>
          </w:p>
          <w:p w14:paraId="57465453"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Audio recording</w:t>
            </w:r>
          </w:p>
          <w:p w14:paraId="401DC72C" w14:textId="77777777" w:rsidR="00885E3C" w:rsidRPr="00394ED6" w:rsidRDefault="00885E3C" w:rsidP="00885E3C">
            <w:pPr>
              <w:spacing w:line="240" w:lineRule="auto"/>
              <w:rPr>
                <w:rFonts w:ascii="Times New Roman" w:eastAsia="Times New Roman" w:hAnsi="Times New Roman" w:cs="Times New Roman"/>
                <w:sz w:val="24"/>
                <w:szCs w:val="24"/>
              </w:rPr>
            </w:pPr>
          </w:p>
          <w:p w14:paraId="516EC6B7" w14:textId="77777777" w:rsidR="00885E3C" w:rsidRPr="00394ED6" w:rsidRDefault="00885E3C" w:rsidP="00885E3C">
            <w:pPr>
              <w:spacing w:line="240" w:lineRule="auto"/>
              <w:rPr>
                <w:rFonts w:ascii="Times New Roman" w:eastAsia="Times New Roman" w:hAnsi="Times New Roman" w:cs="Times New Roman"/>
                <w:sz w:val="24"/>
                <w:szCs w:val="24"/>
              </w:rPr>
            </w:pPr>
          </w:p>
          <w:p w14:paraId="21CA2B41"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Quiz trên LMS </w:t>
            </w:r>
          </w:p>
          <w:p w14:paraId="63EA2F1C" w14:textId="77777777" w:rsidR="00885E3C" w:rsidRPr="00394ED6" w:rsidRDefault="00885E3C" w:rsidP="00885E3C">
            <w:pPr>
              <w:spacing w:line="240" w:lineRule="auto"/>
              <w:rPr>
                <w:rFonts w:ascii="Times New Roman" w:eastAsia="Times New Roman" w:hAnsi="Times New Roman" w:cs="Times New Roman"/>
                <w:sz w:val="24"/>
                <w:szCs w:val="24"/>
              </w:rPr>
            </w:pPr>
          </w:p>
          <w:p w14:paraId="2A1E1E7D" w14:textId="77777777" w:rsidR="00885E3C" w:rsidRPr="00394ED6" w:rsidRDefault="00885E3C" w:rsidP="00885E3C">
            <w:pPr>
              <w:spacing w:line="240" w:lineRule="auto"/>
              <w:rPr>
                <w:rFonts w:ascii="Times New Roman" w:eastAsia="Times New Roman" w:hAnsi="Times New Roman" w:cs="Times New Roman"/>
                <w:sz w:val="24"/>
                <w:szCs w:val="24"/>
              </w:rPr>
            </w:pPr>
          </w:p>
          <w:p w14:paraId="608468AA" w14:textId="77777777" w:rsidR="00885E3C" w:rsidRPr="00394ED6" w:rsidRDefault="00885E3C" w:rsidP="00885E3C">
            <w:pPr>
              <w:spacing w:line="240" w:lineRule="auto"/>
              <w:rPr>
                <w:rFonts w:ascii="Times New Roman" w:eastAsia="Times New Roman" w:hAnsi="Times New Roman" w:cs="Times New Roman"/>
                <w:sz w:val="24"/>
                <w:szCs w:val="24"/>
              </w:rPr>
            </w:pPr>
          </w:p>
          <w:p w14:paraId="52B037FE" w14:textId="77777777" w:rsidR="00885E3C" w:rsidRPr="00394ED6" w:rsidRDefault="00885E3C" w:rsidP="00885E3C">
            <w:pPr>
              <w:spacing w:line="240" w:lineRule="auto"/>
              <w:rPr>
                <w:rFonts w:ascii="Times New Roman" w:eastAsia="Times New Roman" w:hAnsi="Times New Roman" w:cs="Times New Roman"/>
                <w:sz w:val="24"/>
                <w:szCs w:val="24"/>
              </w:rPr>
            </w:pPr>
          </w:p>
          <w:p w14:paraId="4D60FD3D" w14:textId="77777777" w:rsidR="00885E3C"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Quiz trên LMS</w:t>
            </w:r>
          </w:p>
          <w:p w14:paraId="1CDFF191" w14:textId="77777777" w:rsidR="00885E3C" w:rsidRPr="00394ED6" w:rsidRDefault="00885E3C" w:rsidP="00885E3C">
            <w:pPr>
              <w:spacing w:line="240" w:lineRule="auto"/>
              <w:rPr>
                <w:rFonts w:ascii="Times New Roman" w:eastAsia="Times New Roman" w:hAnsi="Times New Roman" w:cs="Times New Roman"/>
                <w:sz w:val="24"/>
                <w:szCs w:val="24"/>
              </w:rPr>
            </w:pPr>
          </w:p>
          <w:p w14:paraId="56430A70" w14:textId="77777777" w:rsidR="004F1C4A" w:rsidRPr="00394ED6" w:rsidRDefault="00885E3C" w:rsidP="00885E3C">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Assignments trên LMS </w:t>
            </w:r>
          </w:p>
          <w:p w14:paraId="64F43E75" w14:textId="77777777" w:rsidR="00885E3C" w:rsidRPr="00394ED6" w:rsidRDefault="00885E3C" w:rsidP="00885E3C">
            <w:pPr>
              <w:spacing w:line="240" w:lineRule="auto"/>
              <w:rPr>
                <w:rFonts w:ascii="Times New Roman" w:eastAsia="Times New Roman" w:hAnsi="Times New Roman" w:cs="Times New Roman"/>
                <w:sz w:val="24"/>
                <w:szCs w:val="24"/>
              </w:rPr>
            </w:pPr>
          </w:p>
          <w:p w14:paraId="090CEB32" w14:textId="77777777" w:rsidR="00885E3C" w:rsidRPr="00394ED6" w:rsidRDefault="00885E3C" w:rsidP="00885E3C">
            <w:pPr>
              <w:spacing w:line="240" w:lineRule="auto"/>
              <w:rPr>
                <w:rFonts w:ascii="Times New Roman" w:eastAsia="Times New Roman" w:hAnsi="Times New Roman" w:cs="Times New Roman"/>
                <w:sz w:val="24"/>
                <w:szCs w:val="24"/>
              </w:rPr>
            </w:pPr>
          </w:p>
          <w:p w14:paraId="4FA784BA" w14:textId="77777777" w:rsidR="00885E3C" w:rsidRPr="00394ED6" w:rsidRDefault="00885E3C" w:rsidP="00885E3C">
            <w:pPr>
              <w:spacing w:line="240" w:lineRule="auto"/>
              <w:rPr>
                <w:rFonts w:ascii="Times New Roman" w:eastAsia="Times New Roman" w:hAnsi="Times New Roman" w:cs="Times New Roman"/>
                <w:sz w:val="24"/>
                <w:szCs w:val="24"/>
              </w:rPr>
            </w:pPr>
          </w:p>
          <w:p w14:paraId="689BA9D0" w14:textId="77777777" w:rsidR="00885E3C" w:rsidRPr="00394ED6" w:rsidRDefault="00885E3C" w:rsidP="00885E3C">
            <w:pPr>
              <w:spacing w:line="240" w:lineRule="auto"/>
              <w:rPr>
                <w:rFonts w:ascii="Times New Roman" w:eastAsia="Times New Roman" w:hAnsi="Times New Roman" w:cs="Times New Roman"/>
                <w:sz w:val="24"/>
                <w:szCs w:val="24"/>
              </w:rPr>
            </w:pPr>
          </w:p>
          <w:p w14:paraId="36CE6D06" w14:textId="77777777" w:rsidR="00885E3C" w:rsidRPr="00394ED6" w:rsidRDefault="00885E3C" w:rsidP="00885E3C">
            <w:pPr>
              <w:spacing w:line="240" w:lineRule="auto"/>
              <w:rPr>
                <w:rFonts w:ascii="Times New Roman" w:eastAsia="Times New Roman" w:hAnsi="Times New Roman" w:cs="Times New Roman"/>
                <w:sz w:val="24"/>
                <w:szCs w:val="24"/>
              </w:rPr>
            </w:pPr>
          </w:p>
          <w:p w14:paraId="28395E91" w14:textId="77777777" w:rsidR="00885E3C" w:rsidRPr="00394ED6" w:rsidRDefault="00885E3C" w:rsidP="00885E3C">
            <w:pPr>
              <w:spacing w:line="240" w:lineRule="auto"/>
              <w:rPr>
                <w:rFonts w:ascii="Times New Roman" w:eastAsia="Times New Roman" w:hAnsi="Times New Roman" w:cs="Times New Roman"/>
                <w:sz w:val="24"/>
                <w:szCs w:val="24"/>
              </w:rPr>
            </w:pPr>
          </w:p>
          <w:p w14:paraId="3BED9CEB" w14:textId="77777777" w:rsidR="00885E3C" w:rsidRPr="00394ED6" w:rsidRDefault="00885E3C" w:rsidP="00885E3C">
            <w:pPr>
              <w:spacing w:line="240" w:lineRule="auto"/>
              <w:rPr>
                <w:rFonts w:ascii="Times New Roman" w:eastAsia="Times New Roman" w:hAnsi="Times New Roman" w:cs="Times New Roman"/>
                <w:sz w:val="24"/>
                <w:szCs w:val="24"/>
              </w:rPr>
            </w:pPr>
          </w:p>
          <w:p w14:paraId="25A9BEB6"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Audio</w:t>
            </w:r>
          </w:p>
          <w:p w14:paraId="7C060FB3"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 Quiz trên LMS</w:t>
            </w:r>
          </w:p>
          <w:p w14:paraId="0F954017" w14:textId="77777777" w:rsidR="00885E3C" w:rsidRPr="00394ED6" w:rsidRDefault="00885E3C" w:rsidP="00885E3C">
            <w:pPr>
              <w:spacing w:line="240" w:lineRule="auto"/>
              <w:rPr>
                <w:rFonts w:ascii="Times New Roman" w:eastAsia="Times New Roman" w:hAnsi="Times New Roman" w:cs="Times New Roman"/>
                <w:sz w:val="24"/>
                <w:szCs w:val="24"/>
                <w:lang w:val="en-US"/>
              </w:rPr>
            </w:pPr>
          </w:p>
          <w:p w14:paraId="6BC861C8" w14:textId="77777777" w:rsidR="00885E3C" w:rsidRPr="00394ED6" w:rsidRDefault="00885E3C" w:rsidP="00885E3C">
            <w:pPr>
              <w:spacing w:line="240" w:lineRule="auto"/>
              <w:rPr>
                <w:rFonts w:ascii="Times New Roman" w:eastAsia="Times New Roman" w:hAnsi="Times New Roman" w:cs="Times New Roman"/>
                <w:sz w:val="24"/>
                <w:szCs w:val="24"/>
                <w:lang w:val="en-US"/>
              </w:rPr>
            </w:pPr>
          </w:p>
          <w:p w14:paraId="015C350A" w14:textId="77777777" w:rsidR="00885E3C" w:rsidRPr="00394ED6" w:rsidRDefault="00885E3C" w:rsidP="00885E3C">
            <w:pPr>
              <w:spacing w:line="240" w:lineRule="auto"/>
              <w:rPr>
                <w:rFonts w:ascii="Times New Roman" w:eastAsia="Times New Roman" w:hAnsi="Times New Roman" w:cs="Times New Roman"/>
                <w:sz w:val="24"/>
                <w:szCs w:val="24"/>
                <w:lang w:val="en-US"/>
              </w:rPr>
            </w:pPr>
          </w:p>
          <w:p w14:paraId="496B6C04" w14:textId="77777777" w:rsidR="00885E3C" w:rsidRPr="00394ED6" w:rsidRDefault="00885E3C" w:rsidP="00885E3C">
            <w:pPr>
              <w:spacing w:line="240" w:lineRule="auto"/>
              <w:rPr>
                <w:rFonts w:ascii="Times New Roman" w:eastAsia="Times New Roman" w:hAnsi="Times New Roman" w:cs="Times New Roman"/>
                <w:sz w:val="24"/>
                <w:szCs w:val="24"/>
                <w:lang w:val="en-US"/>
              </w:rPr>
            </w:pPr>
          </w:p>
          <w:p w14:paraId="391BB5D0" w14:textId="77777777" w:rsidR="00885E3C" w:rsidRPr="00394ED6" w:rsidRDefault="00885E3C" w:rsidP="00885E3C">
            <w:pPr>
              <w:spacing w:line="240" w:lineRule="auto"/>
              <w:rPr>
                <w:rFonts w:ascii="Times New Roman" w:eastAsia="Times New Roman" w:hAnsi="Times New Roman" w:cs="Times New Roman"/>
                <w:sz w:val="24"/>
                <w:szCs w:val="24"/>
                <w:lang w:val="en-US"/>
              </w:rPr>
            </w:pPr>
          </w:p>
          <w:p w14:paraId="771AC221"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-Handout</w:t>
            </w:r>
          </w:p>
          <w:p w14:paraId="58965676" w14:textId="77777777" w:rsidR="00885E3C" w:rsidRPr="00394ED6" w:rsidRDefault="00885E3C" w:rsidP="00885E3C">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t>-Assignment trên LMS,</w:t>
            </w:r>
          </w:p>
          <w:p w14:paraId="1A7FCB0E" w14:textId="77777777" w:rsidR="00885E3C" w:rsidRPr="00394ED6" w:rsidRDefault="00885E3C" w:rsidP="00885E3C">
            <w:pPr>
              <w:spacing w:line="240" w:lineRule="auto"/>
              <w:rPr>
                <w:rFonts w:ascii="Times New Roman" w:eastAsia="Times New Roman" w:hAnsi="Times New Roman" w:cs="Times New Roman"/>
                <w:sz w:val="24"/>
                <w:szCs w:val="24"/>
                <w:lang w:val="en-US"/>
              </w:rPr>
            </w:pPr>
          </w:p>
        </w:tc>
        <w:tc>
          <w:tcPr>
            <w:tcW w:w="4536" w:type="dxa"/>
          </w:tcPr>
          <w:p w14:paraId="339D97ED"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lastRenderedPageBreak/>
              <w:t xml:space="preserve">1. </w:t>
            </w:r>
            <w:r w:rsidRPr="00394ED6">
              <w:rPr>
                <w:rFonts w:ascii="Times New Roman" w:eastAsia="Times New Roman" w:hAnsi="Times New Roman" w:cs="Times New Roman"/>
                <w:b/>
                <w:sz w:val="24"/>
                <w:szCs w:val="24"/>
              </w:rPr>
              <w:t>Getting started</w:t>
            </w:r>
          </w:p>
          <w:p w14:paraId="3FDA2FA5" w14:textId="77777777" w:rsidR="004F1C4A" w:rsidRPr="00394ED6" w:rsidRDefault="004F1C4A"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Warm-up chủ đề </w:t>
            </w:r>
            <w:r w:rsidRPr="00394ED6">
              <w:rPr>
                <w:rFonts w:ascii="Times New Roman" w:eastAsia="Times New Roman" w:hAnsi="Times New Roman" w:cs="Times New Roman"/>
                <w:b/>
                <w:i/>
                <w:sz w:val="24"/>
                <w:szCs w:val="24"/>
              </w:rPr>
              <w:t xml:space="preserve">Bình đẳng giới tính: </w:t>
            </w:r>
            <w:r w:rsidRPr="00394ED6">
              <w:rPr>
                <w:rFonts w:ascii="Times New Roman" w:eastAsia="Times New Roman" w:hAnsi="Times New Roman" w:cs="Times New Roman"/>
                <w:sz w:val="24"/>
                <w:szCs w:val="24"/>
              </w:rPr>
              <w:t xml:space="preserve">Học sinh kể một số sự khác biệt về quyền lợi của phụ nữ giữa ngày xưa và hiện tại . </w:t>
            </w:r>
          </w:p>
          <w:p w14:paraId="3062B0E6" w14:textId="77777777" w:rsidR="004F1C4A" w:rsidRPr="00394ED6" w:rsidRDefault="004F1C4A" w:rsidP="004B6F3C">
            <w:pPr>
              <w:numPr>
                <w:ilvl w:val="0"/>
                <w:numId w:val="9"/>
              </w:numPr>
              <w:spacing w:line="240" w:lineRule="auto"/>
              <w:ind w:left="283" w:hanging="141"/>
              <w:rPr>
                <w:rFonts w:ascii="Times New Roman" w:eastAsia="Calibri" w:hAnsi="Times New Roman" w:cs="Times New Roman"/>
                <w:sz w:val="24"/>
                <w:szCs w:val="24"/>
              </w:rPr>
            </w:pPr>
            <w:r w:rsidRPr="00394ED6">
              <w:rPr>
                <w:rFonts w:ascii="Times New Roman" w:eastAsia="Times New Roman" w:hAnsi="Times New Roman" w:cs="Times New Roman"/>
                <w:sz w:val="24"/>
                <w:szCs w:val="24"/>
              </w:rPr>
              <w:t xml:space="preserve">Nghe phần hội thoại </w:t>
            </w:r>
            <w:r w:rsidRPr="00394ED6">
              <w:rPr>
                <w:rFonts w:ascii="Times New Roman" w:eastAsia="Times New Roman" w:hAnsi="Times New Roman" w:cs="Times New Roman"/>
                <w:b/>
                <w:i/>
                <w:sz w:val="24"/>
                <w:szCs w:val="24"/>
              </w:rPr>
              <w:t>Bình đẳng về cơ hội việc làm</w:t>
            </w:r>
          </w:p>
          <w:p w14:paraId="552926DE" w14:textId="77777777" w:rsidR="004F1C4A" w:rsidRPr="00394ED6" w:rsidRDefault="004F1C4A" w:rsidP="004B6F3C">
            <w:pPr>
              <w:numPr>
                <w:ilvl w:val="0"/>
                <w:numId w:val="9"/>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đoạn hội thoại và sau đó tìm 3 danh từ liên quan đến chủ đề công việc</w:t>
            </w:r>
          </w:p>
          <w:p w14:paraId="26C4FF25" w14:textId="77777777" w:rsidR="004F1C4A" w:rsidRPr="00394ED6" w:rsidRDefault="004F1C4A" w:rsidP="004B6F3C">
            <w:pPr>
              <w:numPr>
                <w:ilvl w:val="0"/>
                <w:numId w:val="9"/>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Đọc đoạn hội thoại lại và tìm thông tin để điền vào bài tóm tắt.</w:t>
            </w:r>
          </w:p>
          <w:p w14:paraId="6E7D08E1"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w:t>
            </w:r>
          </w:p>
          <w:p w14:paraId="4DCA82CB" w14:textId="77777777" w:rsidR="004F1C4A" w:rsidRPr="00394ED6" w:rsidRDefault="004F1C4A" w:rsidP="004F1C4A">
            <w:pPr>
              <w:numPr>
                <w:ilvl w:val="0"/>
                <w:numId w:val="5"/>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Pronunciation</w:t>
            </w:r>
          </w:p>
          <w:p w14:paraId="6D0884AE" w14:textId="77777777" w:rsidR="004F1C4A" w:rsidRPr="00394ED6" w:rsidRDefault="004F1C4A" w:rsidP="004F1C4A">
            <w:pPr>
              <w:spacing w:line="240" w:lineRule="auto"/>
              <w:rPr>
                <w:rFonts w:ascii="Times New Roman" w:eastAsia="Times New Roman" w:hAnsi="Times New Roman" w:cs="Times New Roman"/>
                <w:i/>
                <w:sz w:val="24"/>
                <w:szCs w:val="24"/>
              </w:rPr>
            </w:pPr>
            <w:r w:rsidRPr="00394ED6">
              <w:rPr>
                <w:rFonts w:ascii="Times New Roman" w:eastAsia="Times New Roman" w:hAnsi="Times New Roman" w:cs="Times New Roman"/>
                <w:sz w:val="24"/>
                <w:szCs w:val="24"/>
              </w:rPr>
              <w:t>- Nghe và lặp lại theo audio các từ vựng chứa ba âm tiết</w:t>
            </w:r>
          </w:p>
          <w:p w14:paraId="7AD6E65E"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và đánh dấu âm cần nhấn trọng âm trong mỗi từ chứa 3 âm tiết. </w:t>
            </w:r>
          </w:p>
          <w:p w14:paraId="2150985D" w14:textId="77777777" w:rsidR="004F1C4A" w:rsidRPr="00394ED6" w:rsidRDefault="004F1C4A" w:rsidP="004F1C4A">
            <w:pPr>
              <w:spacing w:line="240" w:lineRule="auto"/>
              <w:rPr>
                <w:rFonts w:ascii="Times New Roman" w:eastAsia="Times New Roman" w:hAnsi="Times New Roman" w:cs="Times New Roman"/>
                <w:sz w:val="24"/>
                <w:szCs w:val="24"/>
              </w:rPr>
            </w:pPr>
          </w:p>
          <w:p w14:paraId="2BF1F723" w14:textId="77777777" w:rsidR="004F1C4A" w:rsidRPr="00394ED6" w:rsidRDefault="004F1C4A" w:rsidP="004B6F3C">
            <w:pPr>
              <w:numPr>
                <w:ilvl w:val="0"/>
                <w:numId w:val="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Vocabulary </w:t>
            </w:r>
          </w:p>
          <w:p w14:paraId="7CA2BAE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Xem video dạy về các từ vựng chủ đề Bình đẳng giới tính</w:t>
            </w:r>
          </w:p>
          <w:p w14:paraId="09E90ACF" w14:textId="77777777" w:rsidR="004F1C4A" w:rsidRPr="00394ED6" w:rsidRDefault="004F1C4A" w:rsidP="004F1C4A">
            <w:pPr>
              <w:spacing w:line="240" w:lineRule="auto"/>
              <w:rPr>
                <w:rFonts w:ascii="Times New Roman" w:eastAsia="Times New Roman" w:hAnsi="Times New Roman" w:cs="Times New Roman"/>
                <w:b/>
                <w:sz w:val="24"/>
                <w:szCs w:val="24"/>
              </w:rPr>
            </w:pPr>
          </w:p>
          <w:p w14:paraId="4C50676A"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Bài tập tổng hợp nhiều dạng về từ vựng của chủ đề Bình đẳng giới tính</w:t>
            </w:r>
          </w:p>
          <w:p w14:paraId="439C1A89" w14:textId="77777777" w:rsidR="004F1C4A" w:rsidRPr="00394ED6" w:rsidRDefault="004F1C4A" w:rsidP="004F1C4A">
            <w:pPr>
              <w:spacing w:line="240" w:lineRule="auto"/>
              <w:rPr>
                <w:rFonts w:ascii="Times New Roman" w:eastAsia="Times New Roman" w:hAnsi="Times New Roman" w:cs="Times New Roman"/>
                <w:sz w:val="24"/>
                <w:szCs w:val="24"/>
              </w:rPr>
            </w:pPr>
          </w:p>
          <w:p w14:paraId="56B2C91E" w14:textId="77777777" w:rsidR="004F1C4A" w:rsidRPr="00394ED6" w:rsidRDefault="004F1C4A" w:rsidP="002929E0">
            <w:pPr>
              <w:numPr>
                <w:ilvl w:val="0"/>
                <w:numId w:val="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Grammar</w:t>
            </w:r>
          </w:p>
          <w:p w14:paraId="23DA6B74"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Xem video dạy Bị động với động từ khiếm khuyết</w:t>
            </w:r>
          </w:p>
          <w:p w14:paraId="0D58F5AB"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Bài tập tổng hợp dạng bị  động với động từ khiếm khuyết.</w:t>
            </w:r>
          </w:p>
          <w:p w14:paraId="28D56143" w14:textId="77777777" w:rsidR="004F1C4A" w:rsidRPr="00394ED6" w:rsidRDefault="004F1C4A" w:rsidP="004F1C4A">
            <w:pPr>
              <w:spacing w:line="240" w:lineRule="auto"/>
              <w:rPr>
                <w:rFonts w:ascii="Times New Roman" w:eastAsia="Times New Roman" w:hAnsi="Times New Roman" w:cs="Times New Roman"/>
                <w:sz w:val="24"/>
                <w:szCs w:val="24"/>
              </w:rPr>
            </w:pPr>
          </w:p>
          <w:p w14:paraId="1D010D66" w14:textId="77777777" w:rsidR="004F1C4A" w:rsidRPr="00394ED6" w:rsidRDefault="004F1C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sz w:val="24"/>
                <w:szCs w:val="24"/>
              </w:rPr>
              <w:t>3</w:t>
            </w:r>
            <w:r w:rsidRPr="00394ED6">
              <w:rPr>
                <w:rFonts w:ascii="Times New Roman" w:eastAsia="Times New Roman" w:hAnsi="Times New Roman" w:cs="Times New Roman"/>
                <w:b/>
                <w:sz w:val="24"/>
                <w:szCs w:val="24"/>
              </w:rPr>
              <w:t>. Skills:</w:t>
            </w:r>
          </w:p>
          <w:p w14:paraId="4C6BD586" w14:textId="77777777" w:rsidR="004F1C4A" w:rsidRPr="00394ED6" w:rsidRDefault="004F1C4A" w:rsidP="004B6F3C">
            <w:pPr>
              <w:numPr>
                <w:ilvl w:val="0"/>
                <w:numId w:val="19"/>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Reading</w:t>
            </w:r>
          </w:p>
          <w:p w14:paraId="5FEB5CDB"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 Xem ảnh và nối ảnh với câu tương ứng.</w:t>
            </w:r>
          </w:p>
          <w:p w14:paraId="63561BF7" w14:textId="77777777" w:rsidR="004F1C4A" w:rsidRPr="00394ED6" w:rsidRDefault="004F1C4A" w:rsidP="004F1C4A">
            <w:pPr>
              <w:spacing w:line="240" w:lineRule="auto"/>
              <w:rPr>
                <w:rFonts w:ascii="Times New Roman" w:eastAsia="Times New Roman" w:hAnsi="Times New Roman" w:cs="Times New Roman"/>
                <w:sz w:val="24"/>
                <w:szCs w:val="24"/>
              </w:rPr>
            </w:pPr>
          </w:p>
          <w:p w14:paraId="797BCDD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Đọc bài đọc và làm các bài tập: </w:t>
            </w:r>
          </w:p>
          <w:p w14:paraId="1D94754B" w14:textId="77777777" w:rsidR="004F1C4A" w:rsidRPr="00394ED6" w:rsidRDefault="004F1C4A" w:rsidP="004F1C4A">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ý chính</w:t>
            </w:r>
          </w:p>
          <w:p w14:paraId="63647D1C" w14:textId="77777777" w:rsidR="004F1C4A" w:rsidRPr="00394ED6" w:rsidRDefault="004F1C4A" w:rsidP="004F1C4A">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nghĩa của từ vựng được gạch chân trong bài</w:t>
            </w:r>
          </w:p>
          <w:p w14:paraId="21208439" w14:textId="77777777" w:rsidR="004F1C4A" w:rsidRPr="00394ED6" w:rsidRDefault="004F1C4A" w:rsidP="004F1C4A">
            <w:pPr>
              <w:numPr>
                <w:ilvl w:val="0"/>
                <w:numId w:val="2"/>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Làm bài tập về đọc chi tiết trong bài.</w:t>
            </w:r>
          </w:p>
          <w:p w14:paraId="777D4B81" w14:textId="77777777" w:rsidR="004F1C4A" w:rsidRPr="00394ED6" w:rsidRDefault="004F1C4A" w:rsidP="004F1C4A">
            <w:pPr>
              <w:spacing w:line="240" w:lineRule="auto"/>
              <w:rPr>
                <w:rFonts w:ascii="Times New Roman" w:eastAsia="Times New Roman" w:hAnsi="Times New Roman" w:cs="Times New Roman"/>
                <w:sz w:val="24"/>
                <w:szCs w:val="24"/>
              </w:rPr>
            </w:pPr>
          </w:p>
          <w:p w14:paraId="1CC69B09" w14:textId="77777777" w:rsidR="004F1C4A" w:rsidRPr="00394ED6" w:rsidRDefault="004F1C4A" w:rsidP="004B6F3C">
            <w:pPr>
              <w:numPr>
                <w:ilvl w:val="0"/>
                <w:numId w:val="16"/>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 xml:space="preserve">  Speaking</w:t>
            </w:r>
          </w:p>
          <w:p w14:paraId="0A3675D3"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Làm bài tập Đánh dấu vào hai cột công việc được làm bởi đàn ông và phụ nữ, sử dụng các cấu trúc nói trong sách.</w:t>
            </w:r>
          </w:p>
          <w:p w14:paraId="6652D30D" w14:textId="77777777" w:rsidR="004F1C4A" w:rsidRPr="00394ED6" w:rsidRDefault="004F1C4A" w:rsidP="004F1C4A">
            <w:pPr>
              <w:spacing w:line="240" w:lineRule="auto"/>
              <w:rPr>
                <w:rFonts w:ascii="Times New Roman" w:eastAsia="Times New Roman" w:hAnsi="Times New Roman" w:cs="Times New Roman"/>
                <w:b/>
                <w:i/>
                <w:sz w:val="24"/>
                <w:szCs w:val="24"/>
              </w:rPr>
            </w:pPr>
            <w:r w:rsidRPr="00394ED6">
              <w:rPr>
                <w:rFonts w:ascii="Times New Roman" w:eastAsia="Times New Roman" w:hAnsi="Times New Roman" w:cs="Times New Roman"/>
                <w:sz w:val="24"/>
                <w:szCs w:val="24"/>
              </w:rPr>
              <w:t xml:space="preserve">- Làm việc theo cặp, trình bày một bài nói (1-2 phút) trả lời cho câu hỏi </w:t>
            </w:r>
            <w:r w:rsidRPr="00394ED6">
              <w:rPr>
                <w:rFonts w:ascii="Times New Roman" w:eastAsia="Times New Roman" w:hAnsi="Times New Roman" w:cs="Times New Roman"/>
                <w:b/>
                <w:i/>
                <w:sz w:val="24"/>
                <w:szCs w:val="24"/>
              </w:rPr>
              <w:t>“ Tại sao công việc đó được làm bởi đàn ông hoặc phụ nữ theo cách truyền thống?”</w:t>
            </w:r>
          </w:p>
          <w:p w14:paraId="12778ACB" w14:textId="77777777" w:rsidR="004F1C4A" w:rsidRPr="00394ED6" w:rsidRDefault="004F1C4A" w:rsidP="004F1C4A">
            <w:pPr>
              <w:spacing w:line="240" w:lineRule="auto"/>
              <w:rPr>
                <w:rFonts w:ascii="Times New Roman" w:eastAsia="Times New Roman" w:hAnsi="Times New Roman" w:cs="Times New Roman"/>
                <w:b/>
                <w:i/>
                <w:sz w:val="24"/>
                <w:szCs w:val="24"/>
              </w:rPr>
            </w:pPr>
          </w:p>
          <w:p w14:paraId="0F1444E6"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Làm việc theo nhóm, nói về sự lựa chọn nghề nghiệp của bản thân. </w:t>
            </w:r>
          </w:p>
          <w:p w14:paraId="17A3D30B" w14:textId="77777777" w:rsidR="004F1C4A" w:rsidRPr="00394ED6" w:rsidRDefault="004F1C4A" w:rsidP="004F1C4A">
            <w:pPr>
              <w:spacing w:line="240" w:lineRule="auto"/>
              <w:rPr>
                <w:rFonts w:ascii="Times New Roman" w:eastAsia="Times New Roman" w:hAnsi="Times New Roman" w:cs="Times New Roman"/>
                <w:sz w:val="24"/>
                <w:szCs w:val="24"/>
              </w:rPr>
            </w:pPr>
          </w:p>
          <w:p w14:paraId="02E41C46" w14:textId="77777777" w:rsidR="004F1C4A" w:rsidRPr="00394ED6" w:rsidRDefault="004F1C4A" w:rsidP="004F1C4A">
            <w:pPr>
              <w:numPr>
                <w:ilvl w:val="0"/>
                <w:numId w:val="1"/>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Listening</w:t>
            </w:r>
          </w:p>
          <w:p w14:paraId="041D63A7"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sz w:val="24"/>
                <w:szCs w:val="24"/>
              </w:rPr>
              <w:t xml:space="preserve">- </w:t>
            </w:r>
            <w:r w:rsidRPr="00394ED6">
              <w:rPr>
                <w:rFonts w:ascii="Times New Roman" w:eastAsia="Times New Roman" w:hAnsi="Times New Roman" w:cs="Times New Roman"/>
                <w:sz w:val="24"/>
                <w:szCs w:val="24"/>
              </w:rPr>
              <w:t xml:space="preserve">Nghe một đoạn hội thoại và thực hiện 2 bài tập sau: </w:t>
            </w:r>
          </w:p>
          <w:p w14:paraId="7684B650" w14:textId="77777777" w:rsidR="004F1C4A" w:rsidRPr="00394ED6" w:rsidRDefault="004F1C4A"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Chọn câu trắc nghiệm đúng</w:t>
            </w:r>
          </w:p>
          <w:p w14:paraId="5C53182F" w14:textId="77777777" w:rsidR="004F1C4A" w:rsidRPr="00394ED6" w:rsidRDefault="004F1C4A" w:rsidP="004B6F3C">
            <w:pPr>
              <w:numPr>
                <w:ilvl w:val="0"/>
                <w:numId w:val="14"/>
              </w:num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Đưa ra câu trả lời ngắn cho mỗi câu hỏi. </w:t>
            </w:r>
          </w:p>
          <w:p w14:paraId="7AD39AD0" w14:textId="77777777" w:rsidR="004F1C4A" w:rsidRPr="00394ED6" w:rsidRDefault="004F1C4A" w:rsidP="004F1C4A">
            <w:pPr>
              <w:spacing w:line="240" w:lineRule="auto"/>
              <w:ind w:left="720"/>
              <w:rPr>
                <w:rFonts w:ascii="Times New Roman" w:eastAsia="Times New Roman" w:hAnsi="Times New Roman" w:cs="Times New Roman"/>
                <w:sz w:val="24"/>
                <w:szCs w:val="24"/>
              </w:rPr>
            </w:pPr>
          </w:p>
          <w:p w14:paraId="22E7124E" w14:textId="77777777" w:rsidR="004F1C4A" w:rsidRPr="00394ED6" w:rsidRDefault="004F1C4A" w:rsidP="004B6F3C">
            <w:pPr>
              <w:numPr>
                <w:ilvl w:val="0"/>
                <w:numId w:val="18"/>
              </w:num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Writing</w:t>
            </w:r>
          </w:p>
          <w:p w14:paraId="15B5EDD1"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Điền vào bảng trách nhiệm chính và phẩm chất chính của công việc phẫu thuật. </w:t>
            </w:r>
          </w:p>
          <w:p w14:paraId="7F71163B"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-Làm việc theo nhóm, thảo luận câu hỏi và đưa ra lý do “ Bạn có nghĩ cả đàn ông và phụ </w:t>
            </w:r>
            <w:r w:rsidRPr="00394ED6">
              <w:rPr>
                <w:rFonts w:ascii="Times New Roman" w:eastAsia="Times New Roman" w:hAnsi="Times New Roman" w:cs="Times New Roman"/>
                <w:sz w:val="24"/>
                <w:szCs w:val="24"/>
              </w:rPr>
              <w:lastRenderedPageBreak/>
              <w:t>nữ đều có thể làm tốt công việc phẫu thuật. hay không?”</w:t>
            </w:r>
          </w:p>
          <w:p w14:paraId="306ED530"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Viết một đoạn văn ( 120-150 từ ) nói về công việc phẫu thuật dựa theo những câu hỏi hướng dẫn trong sách</w:t>
            </w:r>
            <w:r w:rsidRPr="00394ED6">
              <w:rPr>
                <w:rFonts w:ascii="Times New Roman" w:eastAsia="Times New Roman" w:hAnsi="Times New Roman" w:cs="Times New Roman"/>
                <w:b/>
                <w:i/>
                <w:sz w:val="24"/>
                <w:szCs w:val="24"/>
              </w:rPr>
              <w:t xml:space="preserve">. </w:t>
            </w:r>
          </w:p>
        </w:tc>
        <w:tc>
          <w:tcPr>
            <w:tcW w:w="1487" w:type="dxa"/>
          </w:tcPr>
          <w:p w14:paraId="26F560BD"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66 tới trang 72</w:t>
            </w:r>
          </w:p>
          <w:p w14:paraId="2E8D0562" w14:textId="77777777" w:rsidR="004F1C4A" w:rsidRPr="00394ED6" w:rsidRDefault="004F1C4A" w:rsidP="004F1C4A">
            <w:pPr>
              <w:spacing w:line="240" w:lineRule="auto"/>
              <w:rPr>
                <w:rFonts w:ascii="Times New Roman" w:eastAsia="Times New Roman" w:hAnsi="Times New Roman" w:cs="Times New Roman"/>
                <w:sz w:val="24"/>
                <w:szCs w:val="24"/>
                <w:lang w:val="en-US"/>
              </w:rPr>
            </w:pPr>
          </w:p>
        </w:tc>
      </w:tr>
      <w:tr w:rsidR="004F1C4A" w:rsidRPr="00394ED6" w14:paraId="1525E0F9" w14:textId="77777777" w:rsidTr="005158DA">
        <w:tc>
          <w:tcPr>
            <w:tcW w:w="453" w:type="dxa"/>
          </w:tcPr>
          <w:p w14:paraId="6C2C91C2" w14:textId="77777777" w:rsidR="004F1C4A" w:rsidRPr="00394ED6" w:rsidRDefault="004F1C4A" w:rsidP="004F1C4A">
            <w:pPr>
              <w:spacing w:line="240" w:lineRule="auto"/>
              <w:jc w:val="right"/>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rPr>
              <w:lastRenderedPageBreak/>
              <w:t>7</w:t>
            </w:r>
          </w:p>
        </w:tc>
        <w:tc>
          <w:tcPr>
            <w:tcW w:w="1490" w:type="dxa"/>
          </w:tcPr>
          <w:p w14:paraId="04E0B6FE"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Unit 7: Vietnam and International Organisations</w:t>
            </w:r>
          </w:p>
        </w:tc>
        <w:tc>
          <w:tcPr>
            <w:tcW w:w="1931" w:type="dxa"/>
          </w:tcPr>
          <w:p w14:paraId="3BD8D6F6"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Đến cuối bài này, học sinh có thể:</w:t>
            </w:r>
          </w:p>
          <w:p w14:paraId="08BB670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phát âm các từ có ba âm tiết với đúng trọng âm. </w:t>
            </w:r>
          </w:p>
          <w:p w14:paraId="186CFC5F"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81A8727"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hiểu và sử dụng các từ và cụm từ liên quan đến các tổ chức quốc tế. </w:t>
            </w:r>
          </w:p>
          <w:p w14:paraId="1CBFB751"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sử dụng các tính từ so sánh hơn và so sánh nhất.</w:t>
            </w:r>
          </w:p>
          <w:p w14:paraId="01E8513B"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4880FDC1"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hiểu thông tin cụ thể về sự hỗ trợ của UNICEF cho giáo dục Việt Nam.</w:t>
            </w:r>
          </w:p>
          <w:p w14:paraId="1793AD3C"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1769924B"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Nói được về các chương trình dành cho cộng đồng.</w:t>
            </w:r>
          </w:p>
          <w:p w14:paraId="481E0343"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42700E2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 Nghe hiểu thông tin cụ thể trong một cuộc hội thoại </w:t>
            </w:r>
            <w:r w:rsidRPr="00394ED6">
              <w:rPr>
                <w:rFonts w:ascii="Times New Roman" w:eastAsia="Times New Roman" w:hAnsi="Times New Roman" w:cs="Times New Roman"/>
                <w:color w:val="000000"/>
                <w:sz w:val="24"/>
                <w:szCs w:val="24"/>
                <w:lang w:val="en-US"/>
              </w:rPr>
              <w:lastRenderedPageBreak/>
              <w:t>về sự tham gia của Việt Nam trong các tổ chức quốc tế.</w:t>
            </w:r>
          </w:p>
          <w:p w14:paraId="5FDB24A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w:t>
            </w:r>
          </w:p>
          <w:p w14:paraId="751A605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Viết về sự tham gia của Việt Nam trong các tổ chức quốc tế.</w:t>
            </w:r>
          </w:p>
          <w:p w14:paraId="0FEE56CD" w14:textId="77777777" w:rsidR="004F1C4A" w:rsidRPr="00394ED6" w:rsidRDefault="004F1C4A" w:rsidP="004F1C4A">
            <w:pPr>
              <w:rPr>
                <w:rFonts w:ascii="Times New Roman" w:eastAsia="Times New Roman" w:hAnsi="Times New Roman" w:cs="Times New Roman"/>
                <w:sz w:val="24"/>
                <w:szCs w:val="24"/>
              </w:rPr>
            </w:pPr>
          </w:p>
        </w:tc>
        <w:tc>
          <w:tcPr>
            <w:tcW w:w="1920" w:type="dxa"/>
          </w:tcPr>
          <w:p w14:paraId="4584B9AF" w14:textId="77777777" w:rsidR="00AA4A9A" w:rsidRPr="00394ED6" w:rsidRDefault="00AA4A9A" w:rsidP="00AA4A9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lang w:val="en-US"/>
              </w:rPr>
              <w:lastRenderedPageBreak/>
              <w:t>1. Getting Started</w:t>
            </w:r>
          </w:p>
          <w:p w14:paraId="0FD445CB"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 area</w:t>
            </w:r>
          </w:p>
          <w:p w14:paraId="5D8640B4"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 Language skill</w:t>
            </w:r>
          </w:p>
          <w:p w14:paraId="026D2FEE" w14:textId="77777777" w:rsidR="004F1C4A" w:rsidRPr="00394ED6" w:rsidRDefault="004F1C4A" w:rsidP="004F1C4A">
            <w:pPr>
              <w:rPr>
                <w:rFonts w:ascii="Times New Roman" w:eastAsia="Times New Roman" w:hAnsi="Times New Roman" w:cs="Times New Roman"/>
                <w:sz w:val="24"/>
                <w:szCs w:val="24"/>
              </w:rPr>
            </w:pPr>
          </w:p>
        </w:tc>
        <w:tc>
          <w:tcPr>
            <w:tcW w:w="2467" w:type="dxa"/>
          </w:tcPr>
          <w:p w14:paraId="31D47E9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Sách giáo khoa Tiếng Anh lớp 10- Global success</w:t>
            </w:r>
          </w:p>
          <w:p w14:paraId="4008A15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Word wall on LMS.</w:t>
            </w:r>
          </w:p>
          <w:p w14:paraId="2621C86B"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p>
          <w:p w14:paraId="79126D7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PDF</w:t>
            </w:r>
          </w:p>
          <w:p w14:paraId="52FF2C3A"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250826A"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trên Youtube</w:t>
            </w:r>
          </w:p>
          <w:p w14:paraId="05A7F21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16FEAD61"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434E19F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Glossary trên LMS</w:t>
            </w:r>
          </w:p>
          <w:p w14:paraId="2647B7C8"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28624854"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p>
          <w:p w14:paraId="5D7D7BBB"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trên youtube</w:t>
            </w:r>
          </w:p>
          <w:p w14:paraId="32009E22"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5CBF5917"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3C99FE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-Quiz trên LMS</w:t>
            </w:r>
          </w:p>
          <w:p w14:paraId="5908EF09"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p>
          <w:p w14:paraId="46C6FEFE"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lectures đã được up lên Youtube.</w:t>
            </w:r>
          </w:p>
          <w:p w14:paraId="5B311E21"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065DB94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 </w:t>
            </w:r>
          </w:p>
          <w:p w14:paraId="549876E2"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 kèm link Padlet</w:t>
            </w:r>
          </w:p>
          <w:p w14:paraId="7815A380"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lastRenderedPageBreak/>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712E58D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PPT</w:t>
            </w:r>
          </w:p>
          <w:p w14:paraId="1A121262"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425805F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PDF</w:t>
            </w:r>
          </w:p>
          <w:p w14:paraId="45E93F00"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022C948"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-Forum trên LMS</w:t>
            </w:r>
          </w:p>
          <w:p w14:paraId="7190804E"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4F973688"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Glossary trên LMS </w:t>
            </w:r>
          </w:p>
          <w:p w14:paraId="7713E588"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5159825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71EA788E"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p>
          <w:p w14:paraId="4B1FD2D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1EE7D095"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PPT</w:t>
            </w:r>
          </w:p>
          <w:p w14:paraId="3E399522"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w:t>
            </w:r>
          </w:p>
          <w:p w14:paraId="421B0B40" w14:textId="77777777" w:rsidR="004F1C4A" w:rsidRPr="00394ED6" w:rsidRDefault="004F1C4A" w:rsidP="00BD13C7">
            <w:pPr>
              <w:spacing w:line="240" w:lineRule="auto"/>
              <w:rPr>
                <w:rFonts w:ascii="Times New Roman" w:eastAsia="Times New Roman" w:hAnsi="Times New Roman" w:cs="Times New Roman"/>
                <w:sz w:val="24"/>
                <w:szCs w:val="24"/>
              </w:rPr>
            </w:pPr>
          </w:p>
        </w:tc>
        <w:tc>
          <w:tcPr>
            <w:tcW w:w="4536" w:type="dxa"/>
          </w:tcPr>
          <w:p w14:paraId="228B5E2F"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lastRenderedPageBreak/>
              <w:t>1. Getting started</w:t>
            </w:r>
          </w:p>
          <w:p w14:paraId="57A8F2EF" w14:textId="77777777" w:rsidR="00BD13C7" w:rsidRPr="00394ED6" w:rsidRDefault="00BD13C7" w:rsidP="004B6F3C">
            <w:pPr>
              <w:numPr>
                <w:ilvl w:val="0"/>
                <w:numId w:val="52"/>
              </w:numPr>
              <w:spacing w:line="240" w:lineRule="auto"/>
              <w:ind w:left="502"/>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Warm-up chủ đề </w:t>
            </w:r>
            <w:r w:rsidRPr="00394ED6">
              <w:rPr>
                <w:rFonts w:ascii="Times New Roman" w:eastAsia="Times New Roman" w:hAnsi="Times New Roman" w:cs="Times New Roman"/>
                <w:b/>
                <w:bCs/>
                <w:i/>
                <w:iCs/>
                <w:color w:val="000000"/>
                <w:sz w:val="24"/>
                <w:szCs w:val="24"/>
                <w:lang w:val="en-US"/>
              </w:rPr>
              <w:t xml:space="preserve">Việt Nam và các tổ chức quốc tế: </w:t>
            </w:r>
            <w:r w:rsidRPr="00394ED6">
              <w:rPr>
                <w:rFonts w:ascii="Times New Roman" w:eastAsia="Times New Roman" w:hAnsi="Times New Roman" w:cs="Times New Roman"/>
                <w:color w:val="000000"/>
                <w:sz w:val="24"/>
                <w:szCs w:val="24"/>
                <w:lang w:val="en-US"/>
              </w:rPr>
              <w:t>Chuẩn bị một vài câu hỏi trên word wall để kiểm tra kiến thức của học sinh về chủ đề.</w:t>
            </w:r>
          </w:p>
          <w:p w14:paraId="077CAE11"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552E8396"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2. Language:</w:t>
            </w:r>
          </w:p>
          <w:p w14:paraId="747B0148" w14:textId="77777777" w:rsidR="00BD13C7" w:rsidRPr="00394ED6" w:rsidRDefault="00BD13C7" w:rsidP="004B6F3C">
            <w:pPr>
              <w:numPr>
                <w:ilvl w:val="0"/>
                <w:numId w:val="53"/>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Pronunciation</w:t>
            </w:r>
          </w:p>
          <w:p w14:paraId="2DED27A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Handout cho học sinh về cách nhấn âm từ 3 âm tiết.</w:t>
            </w:r>
          </w:p>
          <w:p w14:paraId="7E1745A6"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video clip bài giảng</w:t>
            </w:r>
          </w:p>
          <w:p w14:paraId="5DD7E78A"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EDA8B4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quiz củng cố</w:t>
            </w:r>
          </w:p>
          <w:p w14:paraId="611CE23A" w14:textId="77777777" w:rsidR="00BD13C7" w:rsidRPr="00394ED6" w:rsidRDefault="00BD13C7" w:rsidP="004B6F3C">
            <w:pPr>
              <w:numPr>
                <w:ilvl w:val="0"/>
                <w:numId w:val="54"/>
              </w:numPr>
              <w:spacing w:before="100" w:beforeAutospacing="1" w:after="100" w:afterAutospacing="1" w:line="240" w:lineRule="auto"/>
              <w:textAlignment w:val="baseline"/>
              <w:rPr>
                <w:rFonts w:ascii="Times New Roman" w:eastAsia="Times New Roman" w:hAnsi="Times New Roman" w:cs="Times New Roman"/>
                <w:b/>
                <w:bCs/>
                <w:color w:val="000000"/>
                <w:sz w:val="24"/>
                <w:szCs w:val="24"/>
                <w:lang w:val="en-US"/>
              </w:rPr>
            </w:pPr>
          </w:p>
          <w:p w14:paraId="2C1FABF4" w14:textId="77777777" w:rsidR="00BD13C7" w:rsidRPr="00394ED6" w:rsidRDefault="00BD13C7" w:rsidP="004B6F3C">
            <w:pPr>
              <w:numPr>
                <w:ilvl w:val="0"/>
                <w:numId w:val="54"/>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Vocabulary </w:t>
            </w:r>
          </w:p>
          <w:p w14:paraId="5614842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từ vựng của unit 7</w:t>
            </w:r>
          </w:p>
          <w:p w14:paraId="6C1EEE89"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79B1EF35"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quiz kiểm tra về những từ vựng đã học</w:t>
            </w:r>
          </w:p>
          <w:p w14:paraId="3A32C4C2" w14:textId="77777777" w:rsidR="00BD13C7" w:rsidRPr="00394ED6" w:rsidRDefault="00BD13C7" w:rsidP="004B6F3C">
            <w:pPr>
              <w:numPr>
                <w:ilvl w:val="0"/>
                <w:numId w:val="55"/>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Grammar</w:t>
            </w:r>
          </w:p>
          <w:p w14:paraId="48B30DB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w:t>
            </w:r>
            <w:r w:rsidRPr="00394ED6">
              <w:rPr>
                <w:rFonts w:ascii="Times New Roman" w:eastAsia="Times New Roman" w:hAnsi="Times New Roman" w:cs="Times New Roman"/>
                <w:color w:val="000000"/>
                <w:sz w:val="24"/>
                <w:szCs w:val="24"/>
                <w:lang w:val="en-US"/>
              </w:rPr>
              <w:t xml:space="preserve"> Xem video clip về so sánh hơn và so sánh bằng.</w:t>
            </w:r>
          </w:p>
          <w:p w14:paraId="1822B52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handout về cấu trúc so sánh hơn và so sánh bằng</w:t>
            </w:r>
          </w:p>
          <w:p w14:paraId="068D2497"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Bài tập củng cố</w:t>
            </w:r>
          </w:p>
          <w:p w14:paraId="6FC172E5"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6B61A45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3</w:t>
            </w:r>
            <w:r w:rsidRPr="00394ED6">
              <w:rPr>
                <w:rFonts w:ascii="Times New Roman" w:eastAsia="Times New Roman" w:hAnsi="Times New Roman" w:cs="Times New Roman"/>
                <w:b/>
                <w:bCs/>
                <w:color w:val="000000"/>
                <w:sz w:val="24"/>
                <w:szCs w:val="24"/>
                <w:lang w:val="en-US"/>
              </w:rPr>
              <w:t>. Skills:</w:t>
            </w:r>
          </w:p>
          <w:p w14:paraId="1BE98B46" w14:textId="77777777" w:rsidR="00BD13C7" w:rsidRPr="00394ED6" w:rsidRDefault="00BD13C7" w:rsidP="004B6F3C">
            <w:pPr>
              <w:numPr>
                <w:ilvl w:val="0"/>
                <w:numId w:val="56"/>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lastRenderedPageBreak/>
              <w:t>  Reading</w:t>
            </w:r>
          </w:p>
          <w:p w14:paraId="6990B9CB"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clip hướng dẫn dạy từ vựng</w:t>
            </w:r>
          </w:p>
          <w:p w14:paraId="703497E1"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clip hướng dẫn sửa bài đọc</w:t>
            </w:r>
          </w:p>
          <w:p w14:paraId="2CB38B99"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7EFF45F8"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và hoàn thành handout reading</w:t>
            </w:r>
          </w:p>
          <w:p w14:paraId="222C2FAF"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ở phần Discussion với các bạn trong lớp: viết 1 đoạn văn ngắn về chủ đề unit 7. Sau đó đăng lên Padlet.</w:t>
            </w:r>
          </w:p>
          <w:p w14:paraId="142E185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47681A7E" w14:textId="77777777" w:rsidR="00BD13C7" w:rsidRPr="00394ED6" w:rsidRDefault="00BD13C7" w:rsidP="004B6F3C">
            <w:pPr>
              <w:numPr>
                <w:ilvl w:val="0"/>
                <w:numId w:val="57"/>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w:t>
            </w:r>
            <w:r w:rsidRPr="00394ED6">
              <w:rPr>
                <w:rFonts w:ascii="Times New Roman" w:eastAsia="Times New Roman" w:hAnsi="Times New Roman" w:cs="Times New Roman"/>
                <w:b/>
                <w:bCs/>
                <w:color w:val="000000"/>
                <w:sz w:val="24"/>
                <w:szCs w:val="24"/>
                <w:lang w:val="en-US"/>
              </w:rPr>
              <w:t>Speaking</w:t>
            </w:r>
          </w:p>
          <w:p w14:paraId="7FCD34A7"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PPT bài giảng</w:t>
            </w:r>
          </w:p>
          <w:p w14:paraId="7E69E58C"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F9827DE"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handout bài speaking</w:t>
            </w:r>
          </w:p>
          <w:p w14:paraId="4B3E3ACD"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D62AB6E"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nhóm bằng cách thu âm 1 đoạn chia sẻ ý kiến về</w:t>
            </w:r>
            <w:r w:rsidRPr="00394ED6">
              <w:rPr>
                <w:rFonts w:ascii="Times New Roman" w:eastAsia="Times New Roman" w:hAnsi="Times New Roman" w:cs="Times New Roman"/>
                <w:b/>
                <w:bCs/>
                <w:color w:val="000000"/>
                <w:sz w:val="24"/>
                <w:szCs w:val="24"/>
                <w:lang w:val="en-US"/>
              </w:rPr>
              <w:t xml:space="preserve"> chương trình có ích cho cộng đồng của UNICEF.</w:t>
            </w:r>
          </w:p>
          <w:p w14:paraId="3D57767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5F67EB4C" w14:textId="77777777" w:rsidR="00BD13C7" w:rsidRPr="00394ED6" w:rsidRDefault="00BD13C7" w:rsidP="004B6F3C">
            <w:pPr>
              <w:numPr>
                <w:ilvl w:val="0"/>
                <w:numId w:val="58"/>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Listening</w:t>
            </w:r>
          </w:p>
          <w:p w14:paraId="30BAB46D"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Xem từ vựng phần nghe bài 7</w:t>
            </w:r>
          </w:p>
          <w:p w14:paraId="05A89012"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EABA72E"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-Làm bài nghe củng cố</w:t>
            </w:r>
          </w:p>
          <w:p w14:paraId="0A3962B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568D83A9" w14:textId="77777777" w:rsidR="00BD13C7" w:rsidRPr="00394ED6" w:rsidRDefault="00BD13C7" w:rsidP="004B6F3C">
            <w:pPr>
              <w:numPr>
                <w:ilvl w:val="0"/>
                <w:numId w:val="59"/>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Writing</w:t>
            </w:r>
          </w:p>
          <w:p w14:paraId="0E00E18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 </w:t>
            </w:r>
            <w:r w:rsidRPr="00394ED6">
              <w:rPr>
                <w:rFonts w:ascii="Times New Roman" w:eastAsia="Times New Roman" w:hAnsi="Times New Roman" w:cs="Times New Roman"/>
                <w:color w:val="000000"/>
                <w:sz w:val="24"/>
                <w:szCs w:val="24"/>
                <w:lang w:val="en-US"/>
              </w:rPr>
              <w:t>Đọc handout về cách viết 1 đoạn văn</w:t>
            </w:r>
          </w:p>
          <w:p w14:paraId="52D8F0E7"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PPT bài giảng</w:t>
            </w:r>
          </w:p>
          <w:p w14:paraId="679EA73B" w14:textId="77777777" w:rsidR="004F1C4A"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Viết</w:t>
            </w:r>
            <w:r w:rsidRPr="00394ED6">
              <w:rPr>
                <w:rFonts w:ascii="Times New Roman" w:eastAsia="Times New Roman" w:hAnsi="Times New Roman" w:cs="Times New Roman"/>
                <w:color w:val="000000"/>
                <w:sz w:val="24"/>
                <w:szCs w:val="24"/>
                <w:lang w:val="en-US"/>
              </w:rPr>
              <w:t xml:space="preserve"> 1 đoạn văn từ 120 - 150 chữ về những lợi ích cho Việt Nam khi là thành viên của các tổ chức quốc tế. </w:t>
            </w:r>
          </w:p>
        </w:tc>
        <w:tc>
          <w:tcPr>
            <w:tcW w:w="1487" w:type="dxa"/>
          </w:tcPr>
          <w:p w14:paraId="4C82700E" w14:textId="77777777" w:rsidR="00AA4A9A" w:rsidRPr="00394ED6" w:rsidRDefault="00AA4A9A" w:rsidP="00AA4A9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Trang 76 tới trang 82</w:t>
            </w:r>
          </w:p>
          <w:p w14:paraId="431198F6" w14:textId="77777777" w:rsidR="004F1C4A" w:rsidRPr="00394ED6" w:rsidRDefault="004F1C4A" w:rsidP="004F1C4A">
            <w:pPr>
              <w:spacing w:line="240" w:lineRule="auto"/>
              <w:rPr>
                <w:rFonts w:ascii="Times New Roman" w:eastAsia="Times New Roman" w:hAnsi="Times New Roman" w:cs="Times New Roman"/>
                <w:sz w:val="24"/>
                <w:szCs w:val="24"/>
              </w:rPr>
            </w:pPr>
          </w:p>
        </w:tc>
      </w:tr>
      <w:tr w:rsidR="004F1C4A" w:rsidRPr="00394ED6" w14:paraId="04AF6BA9" w14:textId="77777777" w:rsidTr="005158DA">
        <w:tc>
          <w:tcPr>
            <w:tcW w:w="453" w:type="dxa"/>
          </w:tcPr>
          <w:p w14:paraId="69346E7F" w14:textId="77777777" w:rsidR="004F1C4A" w:rsidRPr="00394ED6" w:rsidRDefault="004F1C4A" w:rsidP="004F1C4A">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8</w:t>
            </w:r>
          </w:p>
        </w:tc>
        <w:tc>
          <w:tcPr>
            <w:tcW w:w="1490" w:type="dxa"/>
          </w:tcPr>
          <w:p w14:paraId="1B7FE743" w14:textId="77777777" w:rsidR="004F1C4A" w:rsidRPr="00394ED6" w:rsidRDefault="0090394A" w:rsidP="004F1C4A">
            <w:pPr>
              <w:spacing w:line="240" w:lineRule="auto"/>
              <w:rPr>
                <w:rFonts w:ascii="Times New Roman" w:eastAsia="Times New Roman" w:hAnsi="Times New Roman" w:cs="Times New Roman"/>
                <w:sz w:val="24"/>
                <w:szCs w:val="24"/>
              </w:rPr>
            </w:pPr>
            <w:r w:rsidRPr="00394ED6">
              <w:rPr>
                <w:rFonts w:ascii="Times New Roman" w:hAnsi="Times New Roman" w:cs="Times New Roman"/>
                <w:color w:val="000000"/>
                <w:sz w:val="24"/>
                <w:szCs w:val="24"/>
              </w:rPr>
              <w:t>Unit 8: New Ways To Learn</w:t>
            </w:r>
          </w:p>
        </w:tc>
        <w:tc>
          <w:tcPr>
            <w:tcW w:w="1931" w:type="dxa"/>
          </w:tcPr>
          <w:p w14:paraId="14D7C91D"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Kết thúc bài học này, học sinh có thể:</w:t>
            </w:r>
          </w:p>
          <w:p w14:paraId="354B13D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xác định được cách nhấn câu.</w:t>
            </w:r>
          </w:p>
          <w:p w14:paraId="1C45ACDA"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804D71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Thông hiểu và sử dụng những từ vựng và cụm từ liên quan đến những cách học khác nhau;</w:t>
            </w:r>
          </w:p>
          <w:p w14:paraId="2CBBD05E"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C355F2B"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sử dụng mệnh đề quan hệ;</w:t>
            </w:r>
          </w:p>
          <w:p w14:paraId="6690D73A"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5D9DA768"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hiểu thông tin chính và cụ thể về thông tin liên quan đến việc học trực tuyến và truyền thống.</w:t>
            </w:r>
          </w:p>
          <w:p w14:paraId="042C2ABC"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2D701BA1"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về những lợi ích và những bất lợi của việc học online.</w:t>
            </w:r>
          </w:p>
          <w:p w14:paraId="40E0C535"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09FA544E"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 nghe hiểu thông tin cụ thể về hướng dẫn chuẩn bị cho hình thức học kết </w:t>
            </w:r>
            <w:r w:rsidRPr="00394ED6">
              <w:rPr>
                <w:rFonts w:ascii="Times New Roman" w:eastAsia="Times New Roman" w:hAnsi="Times New Roman" w:cs="Times New Roman"/>
                <w:color w:val="000000"/>
                <w:sz w:val="24"/>
                <w:szCs w:val="24"/>
                <w:lang w:val="en-US"/>
              </w:rPr>
              <w:lastRenderedPageBreak/>
              <w:t>hợp trực tuyến và trực tiếp.</w:t>
            </w:r>
          </w:p>
          <w:p w14:paraId="6380E3D7"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62B18F16"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viết về lợi ích của việc học tập kết hợp.</w:t>
            </w:r>
          </w:p>
          <w:p w14:paraId="50CB32FB" w14:textId="77777777" w:rsidR="004F1C4A" w:rsidRPr="00394ED6" w:rsidRDefault="004F1C4A" w:rsidP="004F1C4A">
            <w:pPr>
              <w:spacing w:line="240" w:lineRule="auto"/>
              <w:rPr>
                <w:rFonts w:ascii="Times New Roman" w:eastAsia="Times New Roman" w:hAnsi="Times New Roman" w:cs="Times New Roman"/>
                <w:sz w:val="24"/>
                <w:szCs w:val="24"/>
                <w:lang w:val="en-US"/>
              </w:rPr>
            </w:pPr>
          </w:p>
        </w:tc>
        <w:tc>
          <w:tcPr>
            <w:tcW w:w="1920" w:type="dxa"/>
          </w:tcPr>
          <w:p w14:paraId="1E6FA7EB" w14:textId="77777777" w:rsidR="00AA4A9A" w:rsidRPr="00394ED6" w:rsidRDefault="00AA4A9A" w:rsidP="00AA4A9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lang w:val="en-US"/>
              </w:rPr>
              <w:lastRenderedPageBreak/>
              <w:t>1. Getting Started</w:t>
            </w:r>
          </w:p>
          <w:p w14:paraId="3C89A8F4"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 area</w:t>
            </w:r>
          </w:p>
          <w:p w14:paraId="08237688"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 Language skill</w:t>
            </w:r>
          </w:p>
          <w:p w14:paraId="5386E35F"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2467" w:type="dxa"/>
          </w:tcPr>
          <w:p w14:paraId="78CD948A" w14:textId="77777777" w:rsidR="00AA4A9A" w:rsidRPr="00394ED6" w:rsidRDefault="00AA4A9A" w:rsidP="00AA4A9A">
            <w:pPr>
              <w:spacing w:line="240" w:lineRule="auto"/>
              <w:rPr>
                <w:rFonts w:ascii="Times New Roman" w:eastAsia="Times New Roman" w:hAnsi="Times New Roman" w:cs="Times New Roman"/>
                <w:color w:val="000000"/>
                <w:sz w:val="24"/>
                <w:szCs w:val="24"/>
                <w:lang w:val="en-US"/>
              </w:rPr>
            </w:pPr>
          </w:p>
          <w:p w14:paraId="01C87AF5"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-Google form</w:t>
            </w:r>
          </w:p>
          <w:p w14:paraId="0321B032"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3E712191"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 </w:t>
            </w:r>
          </w:p>
          <w:p w14:paraId="15219961"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4505EB0A"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-Video bài giảng trên youtube</w:t>
            </w:r>
          </w:p>
          <w:p w14:paraId="0F16BF72"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76BB1F99"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-Quiz trên LMS</w:t>
            </w:r>
          </w:p>
          <w:p w14:paraId="03B830B7"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p>
          <w:p w14:paraId="4C3180F8"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-Glossary</w:t>
            </w:r>
          </w:p>
          <w:p w14:paraId="222D958B"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49CEBB1B"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-Quiz trên LMS</w:t>
            </w:r>
          </w:p>
          <w:p w14:paraId="1AECCAD6"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p>
          <w:p w14:paraId="092E26EC"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được up lên Youtube</w:t>
            </w:r>
          </w:p>
          <w:p w14:paraId="4A97E188"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3FB40848"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78AE7EE1"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-Quiz trên LMS</w:t>
            </w:r>
          </w:p>
          <w:p w14:paraId="59467DF0"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005A584D"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24FA3BF8"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p>
          <w:p w14:paraId="2EDB6333"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lastRenderedPageBreak/>
              <w:t>-Forum trên LMS</w:t>
            </w:r>
          </w:p>
          <w:p w14:paraId="3179760B"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1BB247A9"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2173D2B2"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-Forum trên LMS</w:t>
            </w:r>
          </w:p>
          <w:p w14:paraId="7366C842"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491D84C3"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-Glossary</w:t>
            </w:r>
          </w:p>
          <w:p w14:paraId="0C7AFF31"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659C9FD0"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44ABE46D" w14:textId="77777777" w:rsidR="00AA4A9A" w:rsidRPr="00394ED6" w:rsidRDefault="00AA4A9A" w:rsidP="00AA4A9A">
            <w:pPr>
              <w:spacing w:after="240" w:line="240" w:lineRule="auto"/>
              <w:rPr>
                <w:rFonts w:ascii="Times New Roman" w:eastAsia="Times New Roman" w:hAnsi="Times New Roman" w:cs="Times New Roman"/>
                <w:sz w:val="24"/>
                <w:szCs w:val="24"/>
                <w:lang w:val="en-US"/>
              </w:rPr>
            </w:pPr>
          </w:p>
          <w:p w14:paraId="1166F8BA"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-PDF</w:t>
            </w:r>
          </w:p>
          <w:p w14:paraId="3660A3DB" w14:textId="77777777" w:rsidR="00AA4A9A" w:rsidRPr="00394ED6" w:rsidRDefault="00AA4A9A" w:rsidP="00AA4A9A">
            <w:pPr>
              <w:spacing w:line="240" w:lineRule="auto"/>
              <w:rPr>
                <w:rFonts w:ascii="Times New Roman" w:eastAsia="Times New Roman" w:hAnsi="Times New Roman" w:cs="Times New Roman"/>
                <w:sz w:val="24"/>
                <w:szCs w:val="24"/>
                <w:lang w:val="en-US"/>
              </w:rPr>
            </w:pPr>
          </w:p>
          <w:p w14:paraId="347AC973" w14:textId="77777777" w:rsidR="00AA4A9A" w:rsidRPr="00394ED6" w:rsidRDefault="00AA4A9A" w:rsidP="00AA4A9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w:t>
            </w:r>
          </w:p>
          <w:p w14:paraId="658EFFCA"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4536" w:type="dxa"/>
          </w:tcPr>
          <w:p w14:paraId="39F7DF5F"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lastRenderedPageBreak/>
              <w:t>1. Getting started</w:t>
            </w:r>
          </w:p>
          <w:p w14:paraId="75410411" w14:textId="77777777" w:rsidR="00BD13C7" w:rsidRPr="00394ED6" w:rsidRDefault="00BD13C7" w:rsidP="004B6F3C">
            <w:pPr>
              <w:numPr>
                <w:ilvl w:val="0"/>
                <w:numId w:val="44"/>
              </w:numPr>
              <w:spacing w:line="240" w:lineRule="auto"/>
              <w:ind w:left="502"/>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Warm-up bằng khảo sát sự yêu thích của học sinh với hình thức học trực tuyến hay trực tiếp</w:t>
            </w:r>
            <w:r w:rsidRPr="00394ED6">
              <w:rPr>
                <w:rFonts w:ascii="Times New Roman" w:eastAsia="Times New Roman" w:hAnsi="Times New Roman" w:cs="Times New Roman"/>
                <w:b/>
                <w:bCs/>
                <w:i/>
                <w:iCs/>
                <w:color w:val="000000"/>
                <w:sz w:val="24"/>
                <w:szCs w:val="24"/>
                <w:lang w:val="en-US"/>
              </w:rPr>
              <w:t xml:space="preserve"> </w:t>
            </w:r>
            <w:r w:rsidRPr="00394ED6">
              <w:rPr>
                <w:rFonts w:ascii="Times New Roman" w:eastAsia="Times New Roman" w:hAnsi="Times New Roman" w:cs="Times New Roman"/>
                <w:color w:val="000000"/>
                <w:sz w:val="24"/>
                <w:szCs w:val="24"/>
                <w:lang w:val="en-US"/>
              </w:rPr>
              <w:t>Chuẩn bị một vài câu hỏi trên Google form.</w:t>
            </w:r>
          </w:p>
          <w:p w14:paraId="5A460818"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4BB16DBD"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2. Language:</w:t>
            </w:r>
          </w:p>
          <w:p w14:paraId="70CBD083" w14:textId="77777777" w:rsidR="00BD13C7" w:rsidRPr="00394ED6" w:rsidRDefault="00BD13C7" w:rsidP="004B6F3C">
            <w:pPr>
              <w:numPr>
                <w:ilvl w:val="0"/>
                <w:numId w:val="45"/>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Pronunciation</w:t>
            </w:r>
          </w:p>
          <w:p w14:paraId="560B1E2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Handout cho học sinh về cách nhấn nhấn câu</w:t>
            </w:r>
          </w:p>
          <w:p w14:paraId="0390EC61"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video clip bài giảng</w:t>
            </w:r>
          </w:p>
          <w:p w14:paraId="69C904C6" w14:textId="77777777" w:rsidR="00BD13C7" w:rsidRPr="00394ED6" w:rsidRDefault="00BD13C7" w:rsidP="00BD13C7">
            <w:pPr>
              <w:spacing w:after="240" w:line="240" w:lineRule="auto"/>
              <w:rPr>
                <w:rFonts w:ascii="Times New Roman" w:eastAsia="Times New Roman" w:hAnsi="Times New Roman" w:cs="Times New Roman"/>
                <w:sz w:val="24"/>
                <w:szCs w:val="24"/>
                <w:lang w:val="en-US"/>
              </w:rPr>
            </w:pPr>
          </w:p>
          <w:p w14:paraId="5FC9215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quiz củng cố</w:t>
            </w:r>
          </w:p>
          <w:p w14:paraId="421087F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0F3C7FD3" w14:textId="77777777" w:rsidR="00BD13C7" w:rsidRPr="00394ED6" w:rsidRDefault="00BD13C7" w:rsidP="004B6F3C">
            <w:pPr>
              <w:numPr>
                <w:ilvl w:val="0"/>
                <w:numId w:val="46"/>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Vocabulary </w:t>
            </w:r>
          </w:p>
          <w:p w14:paraId="1F006F8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từ vựng của unit 8</w:t>
            </w:r>
          </w:p>
          <w:p w14:paraId="6EC2AE5B"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DA7DAF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quiz kiểm tra về những từ vựng đã học</w:t>
            </w:r>
          </w:p>
          <w:p w14:paraId="6B88CE2F" w14:textId="77777777" w:rsidR="00BD13C7" w:rsidRPr="00394ED6" w:rsidRDefault="00BD13C7" w:rsidP="004B6F3C">
            <w:pPr>
              <w:numPr>
                <w:ilvl w:val="0"/>
                <w:numId w:val="47"/>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Grammar</w:t>
            </w:r>
          </w:p>
          <w:p w14:paraId="7A5ADCB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w:t>
            </w:r>
            <w:r w:rsidRPr="00394ED6">
              <w:rPr>
                <w:rFonts w:ascii="Times New Roman" w:eastAsia="Times New Roman" w:hAnsi="Times New Roman" w:cs="Times New Roman"/>
                <w:color w:val="000000"/>
                <w:sz w:val="24"/>
                <w:szCs w:val="24"/>
                <w:lang w:val="en-US"/>
              </w:rPr>
              <w:t xml:space="preserve"> Xem video clip bài giảng về mệnh đề quan hệ </w:t>
            </w:r>
          </w:p>
          <w:p w14:paraId="0AD1DA82"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Đọc handout về cấu trúc so sánh hơn và so sánh bằng</w:t>
            </w:r>
          </w:p>
          <w:p w14:paraId="2FB85D1B"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Làm quiz củng cố</w:t>
            </w:r>
          </w:p>
          <w:p w14:paraId="4ED8B145"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6A15837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3</w:t>
            </w:r>
            <w:r w:rsidRPr="00394ED6">
              <w:rPr>
                <w:rFonts w:ascii="Times New Roman" w:eastAsia="Times New Roman" w:hAnsi="Times New Roman" w:cs="Times New Roman"/>
                <w:b/>
                <w:bCs/>
                <w:color w:val="000000"/>
                <w:sz w:val="24"/>
                <w:szCs w:val="24"/>
                <w:lang w:val="en-US"/>
              </w:rPr>
              <w:t>. Skills:</w:t>
            </w:r>
          </w:p>
          <w:p w14:paraId="5660B562" w14:textId="77777777" w:rsidR="00BD13C7" w:rsidRPr="00394ED6" w:rsidRDefault="00BD13C7" w:rsidP="004B6F3C">
            <w:pPr>
              <w:numPr>
                <w:ilvl w:val="0"/>
                <w:numId w:val="48"/>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Reading</w:t>
            </w:r>
          </w:p>
          <w:p w14:paraId="571B4BF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handout hướng dẫn bài đọc</w:t>
            </w:r>
          </w:p>
          <w:p w14:paraId="4D3D202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nhóm bằng 1 đoạn văn về phương pháp nào là phương pháp học tập tốt nhất.</w:t>
            </w:r>
          </w:p>
          <w:p w14:paraId="3D06B269"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lastRenderedPageBreak/>
              <w:br/>
            </w:r>
          </w:p>
          <w:p w14:paraId="44F73BDD" w14:textId="77777777" w:rsidR="00BD13C7" w:rsidRPr="00394ED6" w:rsidRDefault="00BD13C7" w:rsidP="004B6F3C">
            <w:pPr>
              <w:numPr>
                <w:ilvl w:val="0"/>
                <w:numId w:val="49"/>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w:t>
            </w:r>
            <w:r w:rsidRPr="00394ED6">
              <w:rPr>
                <w:rFonts w:ascii="Times New Roman" w:eastAsia="Times New Roman" w:hAnsi="Times New Roman" w:cs="Times New Roman"/>
                <w:b/>
                <w:bCs/>
                <w:color w:val="000000"/>
                <w:sz w:val="24"/>
                <w:szCs w:val="24"/>
                <w:lang w:val="en-US"/>
              </w:rPr>
              <w:t>Speaking</w:t>
            </w:r>
          </w:p>
          <w:p w14:paraId="5BC05F55"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Xem handout bài giảng</w:t>
            </w:r>
          </w:p>
          <w:p w14:paraId="7E1615BE"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04D205F"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nhóm về những lợi ích và bất lợi của việc nhóm online bằng 1 đoạn ghi âm</w:t>
            </w:r>
          </w:p>
          <w:p w14:paraId="19DFAA37"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3491C152" w14:textId="77777777" w:rsidR="00BD13C7" w:rsidRPr="00394ED6" w:rsidRDefault="00BD13C7" w:rsidP="004B6F3C">
            <w:pPr>
              <w:numPr>
                <w:ilvl w:val="0"/>
                <w:numId w:val="50"/>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Listening</w:t>
            </w:r>
          </w:p>
          <w:p w14:paraId="56B2294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Xem từ vựng phần nghe bài 8</w:t>
            </w:r>
          </w:p>
          <w:p w14:paraId="0BE55A83"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78CE1A65"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-Làm bài nghe củng cố</w:t>
            </w:r>
          </w:p>
          <w:p w14:paraId="15D7877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08755E04" w14:textId="77777777" w:rsidR="00BD13C7" w:rsidRPr="00394ED6" w:rsidRDefault="00BD13C7" w:rsidP="004B6F3C">
            <w:pPr>
              <w:numPr>
                <w:ilvl w:val="0"/>
                <w:numId w:val="51"/>
              </w:numPr>
              <w:spacing w:line="240" w:lineRule="auto"/>
              <w:textAlignment w:val="baseline"/>
              <w:rPr>
                <w:rFonts w:ascii="Times New Roman" w:eastAsia="Times New Roman" w:hAnsi="Times New Roman" w:cs="Times New Roman"/>
                <w:b/>
                <w:bCs/>
                <w:color w:val="000000"/>
                <w:sz w:val="24"/>
                <w:szCs w:val="24"/>
                <w:lang w:val="en-US"/>
              </w:rPr>
            </w:pPr>
            <w:r w:rsidRPr="00394ED6">
              <w:rPr>
                <w:rFonts w:ascii="Times New Roman" w:eastAsia="Times New Roman" w:hAnsi="Times New Roman" w:cs="Times New Roman"/>
                <w:b/>
                <w:bCs/>
                <w:color w:val="000000"/>
                <w:sz w:val="24"/>
                <w:szCs w:val="24"/>
                <w:lang w:val="en-US"/>
              </w:rPr>
              <w:t>  Writing</w:t>
            </w:r>
          </w:p>
          <w:p w14:paraId="19A47B40"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xml:space="preserve">- </w:t>
            </w:r>
            <w:r w:rsidRPr="00394ED6">
              <w:rPr>
                <w:rFonts w:ascii="Times New Roman" w:eastAsia="Times New Roman" w:hAnsi="Times New Roman" w:cs="Times New Roman"/>
                <w:color w:val="000000"/>
                <w:sz w:val="24"/>
                <w:szCs w:val="24"/>
                <w:lang w:val="en-US"/>
              </w:rPr>
              <w:t>Đọc handout về cách viết 1 đoạn văn</w:t>
            </w:r>
          </w:p>
          <w:p w14:paraId="5618F7C7"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16E6699C"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 Viết</w:t>
            </w:r>
            <w:r w:rsidRPr="00394ED6">
              <w:rPr>
                <w:rFonts w:ascii="Times New Roman" w:eastAsia="Times New Roman" w:hAnsi="Times New Roman" w:cs="Times New Roman"/>
                <w:color w:val="000000"/>
                <w:sz w:val="24"/>
                <w:szCs w:val="24"/>
                <w:lang w:val="en-US"/>
              </w:rPr>
              <w:t xml:space="preserve"> 1 đoạn văn từ 120 - 150 chữ về những lợi ích của hình thức học kết hợp trực tuyến và trực tiếp.Thảo luận trên LMS.</w:t>
            </w:r>
          </w:p>
          <w:p w14:paraId="206E30C2" w14:textId="77777777" w:rsidR="00BD13C7" w:rsidRPr="00394ED6" w:rsidRDefault="00BD13C7" w:rsidP="00BD13C7">
            <w:pPr>
              <w:spacing w:line="240" w:lineRule="auto"/>
              <w:rPr>
                <w:rFonts w:ascii="Times New Roman" w:eastAsia="Times New Roman" w:hAnsi="Times New Roman" w:cs="Times New Roman"/>
                <w:sz w:val="24"/>
                <w:szCs w:val="24"/>
                <w:lang w:val="en-US"/>
              </w:rPr>
            </w:pPr>
          </w:p>
          <w:p w14:paraId="3E5146F6"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4. Looking back </w:t>
            </w:r>
          </w:p>
          <w:p w14:paraId="4F1C25F4"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-Làm bài tập củng cố</w:t>
            </w:r>
          </w:p>
          <w:p w14:paraId="05E8F2A3" w14:textId="77777777" w:rsidR="00BD13C7" w:rsidRPr="00394ED6" w:rsidRDefault="00BD13C7" w:rsidP="00BD13C7">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Thảo luận những điểm tốt và chưa đạt được ở unit 8</w:t>
            </w:r>
          </w:p>
          <w:p w14:paraId="54B10765"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1487" w:type="dxa"/>
          </w:tcPr>
          <w:p w14:paraId="26757FAA" w14:textId="77777777" w:rsidR="004F1C4A" w:rsidRPr="00394ED6" w:rsidRDefault="00AA4A9A" w:rsidP="004F1C4A">
            <w:pPr>
              <w:spacing w:line="240" w:lineRule="auto"/>
              <w:rPr>
                <w:rFonts w:ascii="Times New Roman" w:eastAsia="Times New Roman" w:hAnsi="Times New Roman" w:cs="Times New Roman"/>
                <w:sz w:val="24"/>
                <w:szCs w:val="24"/>
              </w:rPr>
            </w:pPr>
            <w:r w:rsidRPr="00394ED6">
              <w:rPr>
                <w:rFonts w:ascii="Times New Roman" w:hAnsi="Times New Roman" w:cs="Times New Roman"/>
                <w:color w:val="000000"/>
                <w:sz w:val="24"/>
                <w:szCs w:val="24"/>
              </w:rPr>
              <w:lastRenderedPageBreak/>
              <w:t>Trang 100 đến trang 109</w:t>
            </w:r>
          </w:p>
        </w:tc>
      </w:tr>
      <w:tr w:rsidR="004F1C4A" w:rsidRPr="00394ED6" w14:paraId="64B9CF26" w14:textId="77777777" w:rsidTr="005158DA">
        <w:tc>
          <w:tcPr>
            <w:tcW w:w="453" w:type="dxa"/>
          </w:tcPr>
          <w:p w14:paraId="58C1F022" w14:textId="77777777" w:rsidR="004F1C4A" w:rsidRPr="00394ED6" w:rsidRDefault="004F1C4A" w:rsidP="004F1C4A">
            <w:pPr>
              <w:spacing w:line="240" w:lineRule="auto"/>
              <w:jc w:val="right"/>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9</w:t>
            </w:r>
          </w:p>
        </w:tc>
        <w:tc>
          <w:tcPr>
            <w:tcW w:w="1490" w:type="dxa"/>
          </w:tcPr>
          <w:p w14:paraId="23263BF8"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Unit 9: Protecting The Environment</w:t>
            </w:r>
          </w:p>
        </w:tc>
        <w:tc>
          <w:tcPr>
            <w:tcW w:w="1931" w:type="dxa"/>
          </w:tcPr>
          <w:p w14:paraId="0CD756FD" w14:textId="77777777" w:rsidR="0090394A" w:rsidRPr="00394ED6" w:rsidRDefault="0090394A" w:rsidP="0090394A">
            <w:pPr>
              <w:pStyle w:val="NormalWeb"/>
              <w:spacing w:before="0" w:beforeAutospacing="0" w:after="0" w:afterAutospacing="0"/>
            </w:pPr>
            <w:r w:rsidRPr="00394ED6">
              <w:rPr>
                <w:color w:val="000000"/>
              </w:rPr>
              <w:t>Kết thúc bài học này, học sinh có thể:</w:t>
            </w:r>
          </w:p>
          <w:p w14:paraId="3C30DCBC" w14:textId="77777777" w:rsidR="0090394A" w:rsidRPr="00394ED6" w:rsidRDefault="0090394A" w:rsidP="0090394A">
            <w:pPr>
              <w:pStyle w:val="NormalWeb"/>
              <w:spacing w:before="0" w:beforeAutospacing="0" w:after="0" w:afterAutospacing="0"/>
            </w:pPr>
            <w:r w:rsidRPr="00394ED6">
              <w:rPr>
                <w:color w:val="000000"/>
              </w:rPr>
              <w:lastRenderedPageBreak/>
              <w:t>• xác định đúng và áp dụng đúng nhịp điệu trong câu;</w:t>
            </w:r>
          </w:p>
          <w:p w14:paraId="3990F44F" w14:textId="77777777" w:rsidR="0090394A" w:rsidRPr="00394ED6" w:rsidRDefault="0090394A" w:rsidP="0090394A">
            <w:pPr>
              <w:pStyle w:val="NormalWeb"/>
              <w:spacing w:before="0" w:beforeAutospacing="0" w:after="0" w:afterAutospacing="0"/>
            </w:pPr>
            <w:r w:rsidRPr="00394ED6">
              <w:rPr>
                <w:color w:val="000000"/>
              </w:rPr>
              <w:t>• Thông hiểu và sử dụng những từ vựng và cụm từ liên quan đến bảo vệ môi trường;</w:t>
            </w:r>
          </w:p>
          <w:p w14:paraId="08F956A4" w14:textId="77777777" w:rsidR="0090394A" w:rsidRPr="00394ED6" w:rsidRDefault="0090394A" w:rsidP="0090394A">
            <w:pPr>
              <w:pStyle w:val="NormalWeb"/>
              <w:spacing w:before="0" w:beforeAutospacing="0" w:after="0" w:afterAutospacing="0"/>
            </w:pPr>
            <w:r w:rsidRPr="00394ED6">
              <w:rPr>
                <w:color w:val="000000"/>
              </w:rPr>
              <w:t>• sử dụng đúng câu tường thuật;</w:t>
            </w:r>
          </w:p>
          <w:p w14:paraId="607D802F" w14:textId="77777777" w:rsidR="0090394A" w:rsidRPr="00394ED6" w:rsidRDefault="0090394A" w:rsidP="0090394A">
            <w:pPr>
              <w:pStyle w:val="NormalWeb"/>
              <w:spacing w:before="0" w:beforeAutospacing="0" w:after="0" w:afterAutospacing="0"/>
            </w:pPr>
            <w:r w:rsidRPr="00394ED6">
              <w:rPr>
                <w:color w:val="000000"/>
              </w:rPr>
              <w:t>• đọc hiểu thông tin cụ thể về thông tin liên quan đến những vấn đề của môi trường.</w:t>
            </w:r>
          </w:p>
          <w:p w14:paraId="49AB642A" w14:textId="77777777" w:rsidR="0090394A" w:rsidRPr="00394ED6" w:rsidRDefault="0090394A" w:rsidP="0090394A">
            <w:pPr>
              <w:pStyle w:val="NormalWeb"/>
              <w:spacing w:before="0" w:beforeAutospacing="0" w:after="0" w:afterAutospacing="0"/>
            </w:pPr>
            <w:r w:rsidRPr="00394ED6">
              <w:rPr>
                <w:color w:val="000000"/>
              </w:rPr>
              <w:t>• thảo luận về các biện pháp bảo vệ môi trường.</w:t>
            </w:r>
          </w:p>
          <w:p w14:paraId="4F2E77F9" w14:textId="77777777" w:rsidR="0090394A" w:rsidRPr="00394ED6" w:rsidRDefault="0090394A" w:rsidP="0090394A">
            <w:pPr>
              <w:pStyle w:val="NormalWeb"/>
              <w:spacing w:before="0" w:beforeAutospacing="0" w:after="0" w:afterAutospacing="0"/>
            </w:pPr>
            <w:r w:rsidRPr="00394ED6">
              <w:rPr>
                <w:color w:val="000000"/>
              </w:rPr>
              <w:t>• nghe hiểu thông tin cụ thể trong cuộc hội thoại giới thiệu cách bảo tồn động vật hoang dã;</w:t>
            </w:r>
          </w:p>
          <w:p w14:paraId="44BD67B2" w14:textId="77777777" w:rsidR="0090394A" w:rsidRPr="00394ED6" w:rsidRDefault="0090394A" w:rsidP="0090394A">
            <w:pPr>
              <w:pStyle w:val="NormalWeb"/>
              <w:spacing w:before="0" w:beforeAutospacing="0" w:after="0" w:afterAutospacing="0"/>
            </w:pPr>
            <w:r w:rsidRPr="00394ED6">
              <w:rPr>
                <w:color w:val="000000"/>
              </w:rPr>
              <w:t>• viết về một tổ chức bảo vệ cuộc sống hoang dã;</w:t>
            </w:r>
          </w:p>
          <w:p w14:paraId="313FE225" w14:textId="77777777" w:rsidR="0090394A" w:rsidRPr="00394ED6" w:rsidRDefault="0090394A" w:rsidP="0090394A">
            <w:pPr>
              <w:pStyle w:val="NormalWeb"/>
              <w:spacing w:before="0" w:beforeAutospacing="0" w:after="0" w:afterAutospacing="0"/>
            </w:pPr>
            <w:r w:rsidRPr="00394ED6">
              <w:rPr>
                <w:color w:val="000000"/>
              </w:rPr>
              <w:t>• nhận biết và sử dụng cách đưa ra lời xin lỗi; </w:t>
            </w:r>
          </w:p>
          <w:p w14:paraId="7AD36E0B" w14:textId="77777777" w:rsidR="0090394A" w:rsidRPr="00394ED6" w:rsidRDefault="0090394A" w:rsidP="0090394A">
            <w:pPr>
              <w:pStyle w:val="NormalWeb"/>
              <w:spacing w:before="0" w:beforeAutospacing="0" w:after="0" w:afterAutospacing="0"/>
            </w:pPr>
            <w:r w:rsidRPr="00394ED6">
              <w:rPr>
                <w:color w:val="000000"/>
              </w:rPr>
              <w:t>• hiểu được các thông tin cơ bản về Giờ Trái Đất;</w:t>
            </w:r>
          </w:p>
          <w:p w14:paraId="1C319C93"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1920" w:type="dxa"/>
          </w:tcPr>
          <w:p w14:paraId="3650818E" w14:textId="77777777" w:rsidR="00AA4A9A" w:rsidRPr="00394ED6" w:rsidRDefault="00AA4A9A" w:rsidP="00AA4A9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lang w:val="en-US"/>
              </w:rPr>
              <w:lastRenderedPageBreak/>
              <w:t>1. Getting Started</w:t>
            </w:r>
          </w:p>
          <w:p w14:paraId="4986E95F"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 Language area</w:t>
            </w:r>
          </w:p>
          <w:p w14:paraId="57B3B19C" w14:textId="77777777" w:rsidR="00AA4A9A" w:rsidRPr="00394ED6" w:rsidRDefault="00AA4A9A" w:rsidP="00AA4A9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 Language skill</w:t>
            </w:r>
          </w:p>
          <w:p w14:paraId="23B18E2E" w14:textId="77777777" w:rsidR="004F1C4A" w:rsidRPr="00394ED6" w:rsidRDefault="004F1C4A" w:rsidP="0090394A">
            <w:pPr>
              <w:spacing w:line="240" w:lineRule="auto"/>
              <w:rPr>
                <w:rFonts w:ascii="Times New Roman" w:eastAsia="Times New Roman" w:hAnsi="Times New Roman" w:cs="Times New Roman"/>
                <w:sz w:val="24"/>
                <w:szCs w:val="24"/>
              </w:rPr>
            </w:pPr>
          </w:p>
        </w:tc>
        <w:tc>
          <w:tcPr>
            <w:tcW w:w="2467" w:type="dxa"/>
          </w:tcPr>
          <w:p w14:paraId="6DA852C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Sách giáo khoa Tiếng Anh lớp 10- Global success</w:t>
            </w:r>
          </w:p>
          <w:p w14:paraId="6D7B79FF"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35041B5B"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Pictures + Discussion </w:t>
            </w:r>
          </w:p>
          <w:p w14:paraId="799A454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lastRenderedPageBreak/>
              <w:t>(Forum trên LMS)</w:t>
            </w:r>
          </w:p>
          <w:p w14:paraId="2E61939C"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70688C3B"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w:t>
            </w:r>
          </w:p>
          <w:p w14:paraId="75D894FD"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10D89AE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60BC8163"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3ABCA681"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 Handout (Word hoặc pdf)</w:t>
            </w:r>
          </w:p>
          <w:p w14:paraId="724C8025"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7BDD111C"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6AE6612C"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232AB485"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 PPT </w:t>
            </w:r>
          </w:p>
          <w:p w14:paraId="385C1C92"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40C0E71A"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436EB706"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lastRenderedPageBreak/>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09702E36"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w:t>
            </w:r>
          </w:p>
          <w:p w14:paraId="2FA9769B"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p>
          <w:p w14:paraId="1337D98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609FB806"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6A63A4A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 </w:t>
            </w:r>
          </w:p>
          <w:p w14:paraId="0BB193A3"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3679815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recording + Assignments trên LMS </w:t>
            </w:r>
          </w:p>
          <w:p w14:paraId="6E630DF6"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691B9B2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631B88D2"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325CCAD7"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2CDE58D2"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 Assignments trên LMS </w:t>
            </w:r>
          </w:p>
          <w:p w14:paraId="69024B66"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4536" w:type="dxa"/>
          </w:tcPr>
          <w:p w14:paraId="1813837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lastRenderedPageBreak/>
              <w:t>1. Getting started</w:t>
            </w:r>
            <w:r w:rsidRPr="00394ED6">
              <w:rPr>
                <w:rFonts w:ascii="Times New Roman" w:eastAsia="Times New Roman" w:hAnsi="Times New Roman" w:cs="Times New Roman"/>
                <w:color w:val="000000"/>
                <w:sz w:val="24"/>
                <w:szCs w:val="24"/>
                <w:lang w:val="en-US"/>
              </w:rPr>
              <w:t> </w:t>
            </w:r>
          </w:p>
          <w:p w14:paraId="3FA725E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 Warm-up về chủ đề: </w:t>
            </w:r>
            <w:r w:rsidRPr="00394ED6">
              <w:rPr>
                <w:rFonts w:ascii="Times New Roman" w:eastAsia="Times New Roman" w:hAnsi="Times New Roman" w:cs="Times New Roman"/>
                <w:b/>
                <w:bCs/>
                <w:color w:val="000000"/>
                <w:sz w:val="24"/>
                <w:szCs w:val="24"/>
                <w:lang w:val="en-US"/>
              </w:rPr>
              <w:t>Bảo vệ môi trường: </w:t>
            </w:r>
          </w:p>
          <w:p w14:paraId="0A66C9B2" w14:textId="77777777" w:rsidR="0090394A" w:rsidRPr="00394ED6" w:rsidRDefault="0090394A" w:rsidP="004B6F3C">
            <w:pPr>
              <w:numPr>
                <w:ilvl w:val="0"/>
                <w:numId w:val="2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Trả lời các câu hỏi về tình hình môi trường hiện tại.</w:t>
            </w:r>
          </w:p>
          <w:p w14:paraId="245467EA" w14:textId="77777777" w:rsidR="0090394A" w:rsidRPr="00394ED6" w:rsidRDefault="0090394A" w:rsidP="004B6F3C">
            <w:pPr>
              <w:numPr>
                <w:ilvl w:val="0"/>
                <w:numId w:val="2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lastRenderedPageBreak/>
              <w:t>Hoạt động 2: Nghe đoạn hội thoại để làm quen với cấu trúc ngữ pháp và từ vựng liên quan đến chủ đề.</w:t>
            </w:r>
          </w:p>
          <w:p w14:paraId="552342F7" w14:textId="77777777" w:rsidR="0090394A" w:rsidRPr="00394ED6" w:rsidRDefault="0090394A" w:rsidP="004B6F3C">
            <w:pPr>
              <w:numPr>
                <w:ilvl w:val="0"/>
                <w:numId w:val="2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3: Đọc đoạn văn bản, làm bài tập </w:t>
            </w:r>
            <w:r w:rsidRPr="00394ED6">
              <w:rPr>
                <w:rFonts w:ascii="Times New Roman" w:eastAsia="Times New Roman" w:hAnsi="Times New Roman" w:cs="Times New Roman"/>
                <w:b/>
                <w:bCs/>
                <w:color w:val="000000"/>
                <w:sz w:val="24"/>
                <w:szCs w:val="24"/>
                <w:lang w:val="en-US"/>
              </w:rPr>
              <w:t>Matching</w:t>
            </w:r>
            <w:r w:rsidRPr="00394ED6">
              <w:rPr>
                <w:rFonts w:ascii="Times New Roman" w:eastAsia="Times New Roman" w:hAnsi="Times New Roman" w:cs="Times New Roman"/>
                <w:color w:val="000000"/>
                <w:sz w:val="24"/>
                <w:szCs w:val="24"/>
                <w:lang w:val="en-US"/>
              </w:rPr>
              <w:t xml:space="preserve"> để nhận biết từ vựng của chủ đề.</w:t>
            </w:r>
          </w:p>
          <w:p w14:paraId="44CCD818" w14:textId="77777777" w:rsidR="0090394A" w:rsidRPr="00394ED6" w:rsidRDefault="0090394A" w:rsidP="004B6F3C">
            <w:pPr>
              <w:numPr>
                <w:ilvl w:val="0"/>
                <w:numId w:val="2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4: Đọc lại đoạn văn. làm bài tập </w:t>
            </w:r>
            <w:r w:rsidRPr="00394ED6">
              <w:rPr>
                <w:rFonts w:ascii="Times New Roman" w:eastAsia="Times New Roman" w:hAnsi="Times New Roman" w:cs="Times New Roman"/>
                <w:b/>
                <w:bCs/>
                <w:color w:val="000000"/>
                <w:sz w:val="24"/>
                <w:szCs w:val="24"/>
                <w:lang w:val="en-US"/>
              </w:rPr>
              <w:t>Completion</w:t>
            </w:r>
            <w:r w:rsidRPr="00394ED6">
              <w:rPr>
                <w:rFonts w:ascii="Times New Roman" w:eastAsia="Times New Roman" w:hAnsi="Times New Roman" w:cs="Times New Roman"/>
                <w:color w:val="000000"/>
                <w:sz w:val="24"/>
                <w:szCs w:val="24"/>
                <w:lang w:val="en-US"/>
              </w:rPr>
              <w:t xml:space="preserve"> để nhận biết về Câu Tường Thuật.</w:t>
            </w:r>
          </w:p>
          <w:p w14:paraId="018AECC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2. Language:</w:t>
            </w:r>
          </w:p>
          <w:p w14:paraId="49AB7DB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Pronunciation</w:t>
            </w:r>
          </w:p>
          <w:p w14:paraId="5303B2DF" w14:textId="77777777" w:rsidR="0090394A" w:rsidRPr="00394ED6" w:rsidRDefault="0090394A" w:rsidP="004B6F3C">
            <w:pPr>
              <w:numPr>
                <w:ilvl w:val="0"/>
                <w:numId w:val="29"/>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Xem video bài giảng để phân biệt các Giai điệu của các câu.</w:t>
            </w:r>
          </w:p>
          <w:p w14:paraId="4FF1F9F1" w14:textId="77777777" w:rsidR="0090394A" w:rsidRPr="00394ED6" w:rsidRDefault="0090394A" w:rsidP="004B6F3C">
            <w:pPr>
              <w:numPr>
                <w:ilvl w:val="0"/>
                <w:numId w:val="29"/>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Quay video đọc các câu đúng trọng âm, ngữ điệu.</w:t>
            </w:r>
          </w:p>
          <w:p w14:paraId="110E5FBB"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Vocabulary</w:t>
            </w:r>
          </w:p>
          <w:p w14:paraId="6F7B3FDA" w14:textId="77777777" w:rsidR="0090394A" w:rsidRPr="00394ED6" w:rsidRDefault="0090394A" w:rsidP="004B6F3C">
            <w:pPr>
              <w:numPr>
                <w:ilvl w:val="0"/>
                <w:numId w:val="3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Nối các từ đúng với nghĩa của chúng.</w:t>
            </w:r>
          </w:p>
          <w:p w14:paraId="664D93DE" w14:textId="77777777" w:rsidR="0090394A" w:rsidRPr="00394ED6" w:rsidRDefault="0090394A" w:rsidP="004B6F3C">
            <w:pPr>
              <w:numPr>
                <w:ilvl w:val="0"/>
                <w:numId w:val="3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Hoàn thành câu sử dụng đúng loại từ của động từ.</w:t>
            </w:r>
          </w:p>
          <w:p w14:paraId="492E874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Grammar</w:t>
            </w:r>
          </w:p>
          <w:p w14:paraId="1908DAFB" w14:textId="77777777" w:rsidR="0090394A" w:rsidRPr="00394ED6" w:rsidRDefault="0090394A" w:rsidP="004B6F3C">
            <w:pPr>
              <w:numPr>
                <w:ilvl w:val="0"/>
                <w:numId w:val="31"/>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1: Xem slide bài giảng về cấu trúc ngữ pháp thì </w:t>
            </w:r>
            <w:r w:rsidRPr="00394ED6">
              <w:rPr>
                <w:rFonts w:ascii="Times New Roman" w:eastAsia="Times New Roman" w:hAnsi="Times New Roman" w:cs="Times New Roman"/>
                <w:b/>
                <w:bCs/>
                <w:color w:val="000000"/>
                <w:sz w:val="24"/>
                <w:szCs w:val="24"/>
                <w:lang w:val="en-US"/>
              </w:rPr>
              <w:t>Câu Tường Thuật.</w:t>
            </w:r>
          </w:p>
          <w:p w14:paraId="03C59266" w14:textId="77777777" w:rsidR="0090394A" w:rsidRPr="00394ED6" w:rsidRDefault="0090394A" w:rsidP="004B6F3C">
            <w:pPr>
              <w:numPr>
                <w:ilvl w:val="0"/>
                <w:numId w:val="31"/>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2: Viết lại câu luyện tập ngữ pháp </w:t>
            </w:r>
            <w:r w:rsidRPr="00394ED6">
              <w:rPr>
                <w:rFonts w:ascii="Times New Roman" w:eastAsia="Times New Roman" w:hAnsi="Times New Roman" w:cs="Times New Roman"/>
                <w:b/>
                <w:bCs/>
                <w:color w:val="000000"/>
                <w:sz w:val="24"/>
                <w:szCs w:val="24"/>
                <w:lang w:val="en-US"/>
              </w:rPr>
              <w:t>Câu Tường Thuật</w:t>
            </w:r>
            <w:r w:rsidRPr="00394ED6">
              <w:rPr>
                <w:rFonts w:ascii="Times New Roman" w:eastAsia="Times New Roman" w:hAnsi="Times New Roman" w:cs="Times New Roman"/>
                <w:color w:val="000000"/>
                <w:sz w:val="24"/>
                <w:szCs w:val="24"/>
                <w:lang w:val="en-US"/>
              </w:rPr>
              <w:t>.</w:t>
            </w:r>
          </w:p>
          <w:p w14:paraId="4D8E03E8"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3. Skills:</w:t>
            </w:r>
          </w:p>
          <w:p w14:paraId="5C38C59A"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Reading</w:t>
            </w:r>
          </w:p>
          <w:p w14:paraId="09019B7C" w14:textId="77777777" w:rsidR="0090394A" w:rsidRPr="00394ED6" w:rsidRDefault="0090394A" w:rsidP="004B6F3C">
            <w:pPr>
              <w:numPr>
                <w:ilvl w:val="0"/>
                <w:numId w:val="3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Nối các hoạt động  bảo vệ môi trường đúng với các bức tranh.</w:t>
            </w:r>
          </w:p>
          <w:p w14:paraId="1DB6A529" w14:textId="77777777" w:rsidR="0090394A" w:rsidRPr="00394ED6" w:rsidRDefault="0090394A" w:rsidP="004B6F3C">
            <w:pPr>
              <w:numPr>
                <w:ilvl w:val="0"/>
                <w:numId w:val="3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Đọc đoạn văn bản và chọn đáp án đúng.</w:t>
            </w:r>
          </w:p>
          <w:p w14:paraId="02EAE9D1" w14:textId="77777777" w:rsidR="0090394A" w:rsidRPr="00394ED6" w:rsidRDefault="0090394A" w:rsidP="004B6F3C">
            <w:pPr>
              <w:numPr>
                <w:ilvl w:val="0"/>
                <w:numId w:val="3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lastRenderedPageBreak/>
              <w:t>Hoạt động 3: Đọc lại bài và chọn đúng định nghĩa của các từ cho sẵn.</w:t>
            </w:r>
          </w:p>
          <w:p w14:paraId="0918BB30" w14:textId="77777777" w:rsidR="0090394A" w:rsidRPr="00394ED6" w:rsidRDefault="0090394A" w:rsidP="004B6F3C">
            <w:pPr>
              <w:numPr>
                <w:ilvl w:val="0"/>
                <w:numId w:val="3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4: Đọc lại đoạn văn bản và làm bài True/ False.</w:t>
            </w:r>
          </w:p>
          <w:p w14:paraId="14D1E620" w14:textId="77777777" w:rsidR="0090394A" w:rsidRPr="00394ED6" w:rsidRDefault="0090394A" w:rsidP="004B6F3C">
            <w:pPr>
              <w:numPr>
                <w:ilvl w:val="0"/>
                <w:numId w:val="3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5: Thảo luận vấn đề “Là học sinh, bạn nghĩ bạn sẽ làm gì để góp phần bảo vệ môi trường?"</w:t>
            </w:r>
          </w:p>
          <w:p w14:paraId="5376213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Speaking</w:t>
            </w:r>
          </w:p>
          <w:p w14:paraId="75E6515A" w14:textId="77777777" w:rsidR="0090394A" w:rsidRPr="00394ED6" w:rsidRDefault="0090394A" w:rsidP="004B6F3C">
            <w:pPr>
              <w:numPr>
                <w:ilvl w:val="0"/>
                <w:numId w:val="33"/>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Chọn 3 trong các ảnh hưởng quan trọng nhất của hoạt động bảo vệ môi trường trong các hoạt động và đưa ra lý do vì sao nó quan trọng.</w:t>
            </w:r>
          </w:p>
          <w:p w14:paraId="1FCBDB97" w14:textId="77777777" w:rsidR="0090394A" w:rsidRPr="00394ED6" w:rsidRDefault="0090394A" w:rsidP="004B6F3C">
            <w:pPr>
              <w:numPr>
                <w:ilvl w:val="0"/>
                <w:numId w:val="33"/>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Xem video về các cấu trúc, ngữ pháp cần dùng trong một bài thuyết trình.</w:t>
            </w:r>
          </w:p>
          <w:p w14:paraId="6AB3E6ED" w14:textId="77777777" w:rsidR="0090394A" w:rsidRPr="00394ED6" w:rsidRDefault="0090394A" w:rsidP="004B6F3C">
            <w:pPr>
              <w:numPr>
                <w:ilvl w:val="0"/>
                <w:numId w:val="33"/>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3: Trình bày các lợi ích của hoạt động tình nguyện. Sử dụng các kiến thức được cung cấp và thông tin các hoạt động 1. </w:t>
            </w:r>
          </w:p>
          <w:p w14:paraId="12AEFF5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Listening</w:t>
            </w:r>
          </w:p>
          <w:p w14:paraId="5E86A65D" w14:textId="77777777" w:rsidR="0090394A" w:rsidRPr="00394ED6" w:rsidRDefault="0090394A" w:rsidP="004B6F3C">
            <w:pPr>
              <w:numPr>
                <w:ilvl w:val="0"/>
                <w:numId w:val="34"/>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Đọc bản thông báo việc làm và trả lời câu hỏi.</w:t>
            </w:r>
          </w:p>
          <w:p w14:paraId="6EA91DFE" w14:textId="77777777" w:rsidR="0090394A" w:rsidRPr="00394ED6" w:rsidRDefault="0090394A" w:rsidP="004B6F3C">
            <w:pPr>
              <w:numPr>
                <w:ilvl w:val="0"/>
                <w:numId w:val="34"/>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Nghe đoạn hội thoại và chọn câu trả lời đúng.</w:t>
            </w:r>
          </w:p>
          <w:p w14:paraId="68F07BCD" w14:textId="77777777" w:rsidR="0090394A" w:rsidRPr="00394ED6" w:rsidRDefault="0090394A" w:rsidP="004B6F3C">
            <w:pPr>
              <w:numPr>
                <w:ilvl w:val="0"/>
                <w:numId w:val="34"/>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3: Nghe đoạn hội thoại và thực hiện bài True/ False.</w:t>
            </w:r>
          </w:p>
          <w:p w14:paraId="6CCA624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Writing</w:t>
            </w:r>
          </w:p>
          <w:p w14:paraId="2B2932D5" w14:textId="77777777" w:rsidR="0090394A" w:rsidRPr="00394ED6" w:rsidRDefault="0090394A" w:rsidP="004B6F3C">
            <w:pPr>
              <w:numPr>
                <w:ilvl w:val="0"/>
                <w:numId w:val="35"/>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Làm bài tập</w:t>
            </w:r>
            <w:r w:rsidRPr="00394ED6">
              <w:rPr>
                <w:rFonts w:ascii="Times New Roman" w:eastAsia="Times New Roman" w:hAnsi="Times New Roman" w:cs="Times New Roman"/>
                <w:b/>
                <w:bCs/>
                <w:color w:val="000000"/>
                <w:sz w:val="24"/>
                <w:szCs w:val="24"/>
                <w:lang w:val="en-US"/>
              </w:rPr>
              <w:t xml:space="preserve"> Completion </w:t>
            </w:r>
            <w:r w:rsidRPr="00394ED6">
              <w:rPr>
                <w:rFonts w:ascii="Times New Roman" w:eastAsia="Times New Roman" w:hAnsi="Times New Roman" w:cs="Times New Roman"/>
                <w:color w:val="000000"/>
                <w:sz w:val="24"/>
                <w:szCs w:val="24"/>
                <w:lang w:val="en-US"/>
              </w:rPr>
              <w:t>để cung cấp thêm những từ và cụm từ có ích</w:t>
            </w:r>
            <w:r w:rsidRPr="00394ED6">
              <w:rPr>
                <w:rFonts w:ascii="Times New Roman" w:eastAsia="Times New Roman" w:hAnsi="Times New Roman" w:cs="Times New Roman"/>
                <w:b/>
                <w:bCs/>
                <w:color w:val="000000"/>
                <w:sz w:val="24"/>
                <w:szCs w:val="24"/>
                <w:lang w:val="en-US"/>
              </w:rPr>
              <w:t>. </w:t>
            </w:r>
          </w:p>
          <w:p w14:paraId="668FE4BA" w14:textId="77777777" w:rsidR="004F1C4A" w:rsidRPr="00394ED6" w:rsidRDefault="0090394A" w:rsidP="009039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bCs/>
                <w:color w:val="000000"/>
                <w:sz w:val="24"/>
                <w:szCs w:val="24"/>
                <w:lang w:val="en-US"/>
              </w:rPr>
              <w:t>- Viết</w:t>
            </w:r>
            <w:r w:rsidRPr="00394ED6">
              <w:rPr>
                <w:rFonts w:ascii="Times New Roman" w:eastAsia="Times New Roman" w:hAnsi="Times New Roman" w:cs="Times New Roman"/>
                <w:color w:val="000000"/>
                <w:sz w:val="24"/>
                <w:szCs w:val="24"/>
                <w:lang w:val="en-US"/>
              </w:rPr>
              <w:t xml:space="preserve"> 1 đoạn văn từ 120 - 150 chữ về một tổ chức bảo vệ môi trường</w:t>
            </w:r>
          </w:p>
        </w:tc>
        <w:tc>
          <w:tcPr>
            <w:tcW w:w="1487" w:type="dxa"/>
          </w:tcPr>
          <w:p w14:paraId="39469B1F" w14:textId="77777777" w:rsidR="004F1C4A" w:rsidRPr="00394ED6" w:rsidRDefault="0090394A" w:rsidP="004F1C4A">
            <w:pPr>
              <w:spacing w:line="240" w:lineRule="auto"/>
              <w:rPr>
                <w:rFonts w:ascii="Times New Roman" w:eastAsia="Times New Roman" w:hAnsi="Times New Roman" w:cs="Times New Roman"/>
                <w:sz w:val="24"/>
                <w:szCs w:val="24"/>
              </w:rPr>
            </w:pPr>
            <w:r w:rsidRPr="00394ED6">
              <w:rPr>
                <w:rFonts w:ascii="Times New Roman" w:hAnsi="Times New Roman" w:cs="Times New Roman"/>
                <w:color w:val="000000"/>
                <w:sz w:val="24"/>
                <w:szCs w:val="24"/>
              </w:rPr>
              <w:lastRenderedPageBreak/>
              <w:t>Trang 100 đến trang 109.</w:t>
            </w:r>
          </w:p>
        </w:tc>
      </w:tr>
      <w:tr w:rsidR="004F1C4A" w:rsidRPr="00394ED6" w14:paraId="0C08E683" w14:textId="77777777" w:rsidTr="005158DA">
        <w:tc>
          <w:tcPr>
            <w:tcW w:w="453" w:type="dxa"/>
          </w:tcPr>
          <w:p w14:paraId="474CCB4E" w14:textId="77777777" w:rsidR="004F1C4A" w:rsidRPr="00394ED6" w:rsidRDefault="004F1C4A" w:rsidP="004F1C4A">
            <w:pPr>
              <w:spacing w:line="240" w:lineRule="auto"/>
              <w:jc w:val="cente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lastRenderedPageBreak/>
              <w:t>10</w:t>
            </w:r>
          </w:p>
        </w:tc>
        <w:tc>
          <w:tcPr>
            <w:tcW w:w="1490" w:type="dxa"/>
          </w:tcPr>
          <w:p w14:paraId="68205BC1"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Unit 10: Ecotourism </w:t>
            </w:r>
          </w:p>
        </w:tc>
        <w:tc>
          <w:tcPr>
            <w:tcW w:w="1931" w:type="dxa"/>
          </w:tcPr>
          <w:p w14:paraId="3C6CF4F2" w14:textId="77777777" w:rsidR="004F1C4A" w:rsidRPr="00394ED6" w:rsidRDefault="004F1C4A" w:rsidP="004F1C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Kết thúc bài học này, học sinh có thể:</w:t>
            </w:r>
          </w:p>
          <w:p w14:paraId="3AFDCF17"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xác định đúng và sử dụng ngữ điệu phù hợp trong câu (lên giọng và xuống giọng);</w:t>
            </w:r>
          </w:p>
          <w:p w14:paraId="35FE83C4"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thông hiểu và sử dụng những từ vựng và cụm từ liên quan đến du lịch sinh thái;</w:t>
            </w:r>
          </w:p>
          <w:p w14:paraId="0011CAF4"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sử dụng đúng câu điều kiện loại 1 và 2;</w:t>
            </w:r>
          </w:p>
          <w:p w14:paraId="45A39076"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đọc hiểu thông tin cụ thể về tờ quảng cáo liên quan đến những chuyến du lịch sinh thái;</w:t>
            </w:r>
          </w:p>
          <w:p w14:paraId="2EE9E3F3"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thảo luận về cách trở thành một người du lịch sinh thái;</w:t>
            </w:r>
          </w:p>
          <w:p w14:paraId="5DDAA3AA"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nghe hiểu thông tin cụ thể trong bài </w:t>
            </w:r>
            <w:r w:rsidRPr="00394ED6">
              <w:rPr>
                <w:rFonts w:ascii="Times New Roman" w:eastAsia="Times New Roman" w:hAnsi="Times New Roman" w:cs="Times New Roman"/>
                <w:sz w:val="24"/>
                <w:szCs w:val="24"/>
              </w:rPr>
              <w:lastRenderedPageBreak/>
              <w:t>phát biểu hướng dẫn chào đón khách du lịch đến với Đồng bằng sông Cửu Long;</w:t>
            </w:r>
          </w:p>
          <w:p w14:paraId="27C5880D"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viết trang web quảng cáo cho một chuyến du lịch sinh thái;</w:t>
            </w:r>
          </w:p>
          <w:p w14:paraId="600125A6"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xml:space="preserve">• nhận biết và sử dụng cách hỏi xin và cho lời khuyên; </w:t>
            </w:r>
          </w:p>
          <w:p w14:paraId="270E43B9"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hiểu được sự khác nhau giữa các loại hình du lịch sinh thái và ảnh hưởng của loại hình du lịch này đến môi trường;</w:t>
            </w:r>
          </w:p>
          <w:p w14:paraId="6948D1B1" w14:textId="77777777" w:rsidR="004F1C4A" w:rsidRPr="00394ED6" w:rsidRDefault="004F1C4A" w:rsidP="004F1C4A">
            <w:pPr>
              <w:rPr>
                <w:rFonts w:ascii="Times New Roman" w:eastAsia="Times New Roman" w:hAnsi="Times New Roman" w:cs="Times New Roman"/>
                <w:sz w:val="24"/>
                <w:szCs w:val="24"/>
              </w:rPr>
            </w:pPr>
            <w:r w:rsidRPr="00394ED6">
              <w:rPr>
                <w:rFonts w:ascii="Times New Roman" w:eastAsia="Times New Roman" w:hAnsi="Times New Roman" w:cs="Times New Roman"/>
                <w:sz w:val="24"/>
                <w:szCs w:val="24"/>
              </w:rPr>
              <w:t>• thiết kế một chuyến du lịch sinh thái đến một địa điểm du lịch địa phương và trình bày sản phẩm trước lớp.</w:t>
            </w:r>
          </w:p>
        </w:tc>
        <w:tc>
          <w:tcPr>
            <w:tcW w:w="1920" w:type="dxa"/>
          </w:tcPr>
          <w:p w14:paraId="29A16A10" w14:textId="77777777" w:rsidR="0090394A" w:rsidRPr="00394ED6" w:rsidRDefault="0090394A" w:rsidP="004F1C4A">
            <w:pPr>
              <w:spacing w:line="240" w:lineRule="auto"/>
              <w:rPr>
                <w:rFonts w:ascii="Times New Roman" w:eastAsia="Times New Roman" w:hAnsi="Times New Roman" w:cs="Times New Roman"/>
                <w:b/>
                <w:sz w:val="24"/>
                <w:szCs w:val="24"/>
                <w:lang w:val="en-US"/>
              </w:rPr>
            </w:pPr>
            <w:r w:rsidRPr="00394ED6">
              <w:rPr>
                <w:rFonts w:ascii="Times New Roman" w:eastAsia="Times New Roman" w:hAnsi="Times New Roman" w:cs="Times New Roman"/>
                <w:b/>
                <w:sz w:val="24"/>
                <w:szCs w:val="24"/>
                <w:lang w:val="en-US"/>
              </w:rPr>
              <w:lastRenderedPageBreak/>
              <w:t>1. Getting Started</w:t>
            </w:r>
          </w:p>
          <w:p w14:paraId="306EBDD5" w14:textId="77777777" w:rsidR="004F1C4A" w:rsidRPr="00394ED6" w:rsidRDefault="009039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2</w:t>
            </w:r>
            <w:r w:rsidR="004F1C4A" w:rsidRPr="00394ED6">
              <w:rPr>
                <w:rFonts w:ascii="Times New Roman" w:eastAsia="Times New Roman" w:hAnsi="Times New Roman" w:cs="Times New Roman"/>
                <w:b/>
                <w:sz w:val="24"/>
                <w:szCs w:val="24"/>
              </w:rPr>
              <w:t>. Language area</w:t>
            </w:r>
          </w:p>
          <w:p w14:paraId="23755BF0" w14:textId="77777777" w:rsidR="004F1C4A" w:rsidRPr="00394ED6" w:rsidRDefault="0090394A" w:rsidP="004F1C4A">
            <w:pPr>
              <w:spacing w:line="240" w:lineRule="auto"/>
              <w:rPr>
                <w:rFonts w:ascii="Times New Roman" w:eastAsia="Times New Roman" w:hAnsi="Times New Roman" w:cs="Times New Roman"/>
                <w:b/>
                <w:sz w:val="24"/>
                <w:szCs w:val="24"/>
              </w:rPr>
            </w:pPr>
            <w:r w:rsidRPr="00394ED6">
              <w:rPr>
                <w:rFonts w:ascii="Times New Roman" w:eastAsia="Times New Roman" w:hAnsi="Times New Roman" w:cs="Times New Roman"/>
                <w:b/>
                <w:sz w:val="24"/>
                <w:szCs w:val="24"/>
              </w:rPr>
              <w:t>3</w:t>
            </w:r>
            <w:r w:rsidR="00AA4A9A" w:rsidRPr="00394ED6">
              <w:rPr>
                <w:rFonts w:ascii="Times New Roman" w:eastAsia="Times New Roman" w:hAnsi="Times New Roman" w:cs="Times New Roman"/>
                <w:b/>
                <w:sz w:val="24"/>
                <w:szCs w:val="24"/>
              </w:rPr>
              <w:t>. Language skill</w:t>
            </w:r>
          </w:p>
          <w:p w14:paraId="6854CB92" w14:textId="77777777" w:rsidR="0090394A" w:rsidRPr="00394ED6" w:rsidRDefault="0090394A" w:rsidP="0090394A">
            <w:pPr>
              <w:spacing w:line="240" w:lineRule="auto"/>
              <w:rPr>
                <w:rFonts w:ascii="Times New Roman" w:eastAsia="Times New Roman" w:hAnsi="Times New Roman" w:cs="Times New Roman"/>
                <w:b/>
                <w:sz w:val="24"/>
                <w:szCs w:val="24"/>
              </w:rPr>
            </w:pPr>
          </w:p>
          <w:p w14:paraId="18128186" w14:textId="77777777" w:rsidR="004F1C4A" w:rsidRPr="00394ED6" w:rsidRDefault="004F1C4A" w:rsidP="004F1C4A">
            <w:pPr>
              <w:spacing w:line="240" w:lineRule="auto"/>
              <w:rPr>
                <w:rFonts w:ascii="Times New Roman" w:eastAsia="Times New Roman" w:hAnsi="Times New Roman" w:cs="Times New Roman"/>
                <w:b/>
                <w:sz w:val="24"/>
                <w:szCs w:val="24"/>
              </w:rPr>
            </w:pPr>
          </w:p>
        </w:tc>
        <w:tc>
          <w:tcPr>
            <w:tcW w:w="2467" w:type="dxa"/>
          </w:tcPr>
          <w:p w14:paraId="18FFB13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Sách giáo khoa Tiếng Anh lớp 10- Global success</w:t>
            </w:r>
          </w:p>
          <w:p w14:paraId="243E8C62"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0E9C59A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Pictures + Discussion </w:t>
            </w:r>
          </w:p>
          <w:p w14:paraId="1F29260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(Forum trên LMS)</w:t>
            </w:r>
          </w:p>
          <w:p w14:paraId="08A4AEC4"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30D14EF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w:t>
            </w:r>
          </w:p>
          <w:p w14:paraId="68CF8204"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7BBBD24E"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6F7FE807"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18F551C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 Handout (Word hoặc pdf)</w:t>
            </w:r>
          </w:p>
          <w:p w14:paraId="164DFA4F"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48886E15"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34F3FD1D"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0F42011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Video + PPT </w:t>
            </w:r>
          </w:p>
          <w:p w14:paraId="723010F0"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3906BBA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5258CD74"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lastRenderedPageBreak/>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33CEBD4C"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w:t>
            </w:r>
          </w:p>
          <w:p w14:paraId="1D40E481"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p>
          <w:p w14:paraId="5D8ADEC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3392A303"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r w:rsidRPr="00394ED6">
              <w:rPr>
                <w:rFonts w:ascii="Times New Roman" w:eastAsia="Times New Roman" w:hAnsi="Times New Roman" w:cs="Times New Roman"/>
                <w:sz w:val="24"/>
                <w:szCs w:val="24"/>
                <w:lang w:val="en-US"/>
              </w:rPr>
              <w:br/>
            </w:r>
          </w:p>
          <w:p w14:paraId="1B846E9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Forum trên LMS </w:t>
            </w:r>
          </w:p>
          <w:p w14:paraId="4292D7FE"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1674F5E8"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Audio recording + Assignments trên LMS </w:t>
            </w:r>
          </w:p>
          <w:p w14:paraId="200A7576" w14:textId="77777777" w:rsidR="0090394A" w:rsidRPr="00394ED6" w:rsidRDefault="0090394A" w:rsidP="0090394A">
            <w:pPr>
              <w:spacing w:line="240" w:lineRule="auto"/>
              <w:rPr>
                <w:rFonts w:ascii="Times New Roman" w:eastAsia="Times New Roman" w:hAnsi="Times New Roman" w:cs="Times New Roman"/>
                <w:sz w:val="24"/>
                <w:szCs w:val="24"/>
                <w:lang w:val="en-US"/>
              </w:rPr>
            </w:pPr>
          </w:p>
          <w:p w14:paraId="4C4901D7"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 </w:t>
            </w:r>
          </w:p>
          <w:p w14:paraId="27D86402"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Quiz trên LMS</w:t>
            </w:r>
          </w:p>
          <w:p w14:paraId="33815E78" w14:textId="77777777" w:rsidR="0090394A" w:rsidRPr="00394ED6" w:rsidRDefault="0090394A" w:rsidP="0090394A">
            <w:pPr>
              <w:spacing w:after="240"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sz w:val="24"/>
                <w:szCs w:val="24"/>
                <w:lang w:val="en-US"/>
              </w:rPr>
              <w:br/>
            </w:r>
          </w:p>
          <w:p w14:paraId="0511EED9"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lastRenderedPageBreak/>
              <w:t>- Assignments trên LMS </w:t>
            </w:r>
          </w:p>
          <w:p w14:paraId="1C04B8BA" w14:textId="77777777" w:rsidR="004F1C4A" w:rsidRPr="00394ED6" w:rsidRDefault="004F1C4A" w:rsidP="004F1C4A">
            <w:pPr>
              <w:spacing w:line="240" w:lineRule="auto"/>
              <w:rPr>
                <w:rFonts w:ascii="Times New Roman" w:eastAsia="Times New Roman" w:hAnsi="Times New Roman" w:cs="Times New Roman"/>
                <w:sz w:val="24"/>
                <w:szCs w:val="24"/>
              </w:rPr>
            </w:pPr>
          </w:p>
        </w:tc>
        <w:tc>
          <w:tcPr>
            <w:tcW w:w="4536" w:type="dxa"/>
          </w:tcPr>
          <w:p w14:paraId="7C2F6C6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lastRenderedPageBreak/>
              <w:t>1. Getting started</w:t>
            </w:r>
            <w:r w:rsidRPr="00394ED6">
              <w:rPr>
                <w:rFonts w:ascii="Times New Roman" w:eastAsia="Times New Roman" w:hAnsi="Times New Roman" w:cs="Times New Roman"/>
                <w:color w:val="000000"/>
                <w:sz w:val="24"/>
                <w:szCs w:val="24"/>
                <w:lang w:val="en-US"/>
              </w:rPr>
              <w:t> </w:t>
            </w:r>
          </w:p>
          <w:p w14:paraId="425E3AB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xml:space="preserve">- Warm-up về chủ đề </w:t>
            </w:r>
            <w:r w:rsidRPr="00394ED6">
              <w:rPr>
                <w:rFonts w:ascii="Times New Roman" w:eastAsia="Times New Roman" w:hAnsi="Times New Roman" w:cs="Times New Roman"/>
                <w:b/>
                <w:bCs/>
                <w:color w:val="000000"/>
                <w:sz w:val="24"/>
                <w:szCs w:val="24"/>
                <w:lang w:val="en-US"/>
              </w:rPr>
              <w:t>Du lịch Sinh thái: </w:t>
            </w:r>
          </w:p>
          <w:p w14:paraId="33FEE754" w14:textId="77777777" w:rsidR="0090394A" w:rsidRPr="00394ED6" w:rsidRDefault="0090394A" w:rsidP="004B6F3C">
            <w:pPr>
              <w:numPr>
                <w:ilvl w:val="0"/>
                <w:numId w:val="36"/>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Trả lời các câu hỏi về các mô hình du lịch sinh thái mà bản thân học sinh biết tới.</w:t>
            </w:r>
          </w:p>
          <w:p w14:paraId="54FD567C" w14:textId="77777777" w:rsidR="0090394A" w:rsidRPr="00394ED6" w:rsidRDefault="0090394A" w:rsidP="004B6F3C">
            <w:pPr>
              <w:numPr>
                <w:ilvl w:val="0"/>
                <w:numId w:val="36"/>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Nghe đoạn hội thoại để làm quen với cấu trúc ngữ pháp và từ vựng liên quan đến chủ đề.</w:t>
            </w:r>
          </w:p>
          <w:p w14:paraId="15EBAC24" w14:textId="77777777" w:rsidR="0090394A" w:rsidRPr="00394ED6" w:rsidRDefault="0090394A" w:rsidP="004B6F3C">
            <w:pPr>
              <w:numPr>
                <w:ilvl w:val="0"/>
                <w:numId w:val="36"/>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3: Đọc đoạn văn bản, làm bài tập </w:t>
            </w:r>
            <w:r w:rsidRPr="00394ED6">
              <w:rPr>
                <w:rFonts w:ascii="Times New Roman" w:eastAsia="Times New Roman" w:hAnsi="Times New Roman" w:cs="Times New Roman"/>
                <w:b/>
                <w:bCs/>
                <w:color w:val="000000"/>
                <w:sz w:val="24"/>
                <w:szCs w:val="24"/>
                <w:lang w:val="en-US"/>
              </w:rPr>
              <w:t>Table Completion</w:t>
            </w:r>
            <w:r w:rsidRPr="00394ED6">
              <w:rPr>
                <w:rFonts w:ascii="Times New Roman" w:eastAsia="Times New Roman" w:hAnsi="Times New Roman" w:cs="Times New Roman"/>
                <w:color w:val="000000"/>
                <w:sz w:val="24"/>
                <w:szCs w:val="24"/>
                <w:lang w:val="en-US"/>
              </w:rPr>
              <w:t xml:space="preserve"> để nhận biết từ vựng của chủ đề.</w:t>
            </w:r>
          </w:p>
          <w:p w14:paraId="0D37936F" w14:textId="77777777" w:rsidR="0090394A" w:rsidRPr="00394ED6" w:rsidRDefault="0090394A" w:rsidP="004B6F3C">
            <w:pPr>
              <w:numPr>
                <w:ilvl w:val="0"/>
                <w:numId w:val="36"/>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4: Đọc lại đoạn văn. làm bài tập </w:t>
            </w:r>
            <w:r w:rsidRPr="00394ED6">
              <w:rPr>
                <w:rFonts w:ascii="Times New Roman" w:eastAsia="Times New Roman" w:hAnsi="Times New Roman" w:cs="Times New Roman"/>
                <w:b/>
                <w:bCs/>
                <w:color w:val="000000"/>
                <w:sz w:val="24"/>
                <w:szCs w:val="24"/>
                <w:lang w:val="en-US"/>
              </w:rPr>
              <w:t>Completion</w:t>
            </w:r>
            <w:r w:rsidRPr="00394ED6">
              <w:rPr>
                <w:rFonts w:ascii="Times New Roman" w:eastAsia="Times New Roman" w:hAnsi="Times New Roman" w:cs="Times New Roman"/>
                <w:color w:val="000000"/>
                <w:sz w:val="24"/>
                <w:szCs w:val="24"/>
                <w:lang w:val="en-US"/>
              </w:rPr>
              <w:t xml:space="preserve"> để nhận biết về Câu Điều Kiện.</w:t>
            </w:r>
          </w:p>
          <w:p w14:paraId="281FBF3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2. Language:</w:t>
            </w:r>
          </w:p>
          <w:p w14:paraId="64F6D201"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Pronunciation</w:t>
            </w:r>
          </w:p>
          <w:p w14:paraId="6BE35F54" w14:textId="77777777" w:rsidR="0090394A" w:rsidRPr="00394ED6" w:rsidRDefault="0090394A" w:rsidP="004B6F3C">
            <w:pPr>
              <w:numPr>
                <w:ilvl w:val="0"/>
                <w:numId w:val="37"/>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Xem video bài giảng để phân biệt các ngữ điệu của các câu.</w:t>
            </w:r>
          </w:p>
          <w:p w14:paraId="0CCD1A19" w14:textId="77777777" w:rsidR="0090394A" w:rsidRPr="00394ED6" w:rsidRDefault="0090394A" w:rsidP="004B6F3C">
            <w:pPr>
              <w:numPr>
                <w:ilvl w:val="0"/>
                <w:numId w:val="37"/>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Quay video đọc các câu đúng trọng âm, ngữ điệu.</w:t>
            </w:r>
          </w:p>
          <w:p w14:paraId="336ED8DF"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Vocabulary</w:t>
            </w:r>
          </w:p>
          <w:p w14:paraId="3E82A7CC" w14:textId="77777777" w:rsidR="0090394A" w:rsidRPr="00394ED6" w:rsidRDefault="0090394A" w:rsidP="004B6F3C">
            <w:pPr>
              <w:numPr>
                <w:ilvl w:val="0"/>
                <w:numId w:val="3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Nối các từ đúng với nghĩa của chúng.</w:t>
            </w:r>
          </w:p>
          <w:p w14:paraId="356C0D35" w14:textId="77777777" w:rsidR="0090394A" w:rsidRPr="00394ED6" w:rsidRDefault="0090394A" w:rsidP="004B6F3C">
            <w:pPr>
              <w:numPr>
                <w:ilvl w:val="0"/>
                <w:numId w:val="38"/>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Hoàn thành câu sử dụng đúng loại từ của động từ.</w:t>
            </w:r>
          </w:p>
          <w:p w14:paraId="0D438AC4"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Grammar</w:t>
            </w:r>
          </w:p>
          <w:p w14:paraId="732F32E1" w14:textId="77777777" w:rsidR="0090394A" w:rsidRPr="00394ED6" w:rsidRDefault="0090394A" w:rsidP="004B6F3C">
            <w:pPr>
              <w:numPr>
                <w:ilvl w:val="0"/>
                <w:numId w:val="39"/>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1: Xem slide bài giảng về cấu trúc ngữ pháp thì </w:t>
            </w:r>
            <w:r w:rsidRPr="00394ED6">
              <w:rPr>
                <w:rFonts w:ascii="Times New Roman" w:eastAsia="Times New Roman" w:hAnsi="Times New Roman" w:cs="Times New Roman"/>
                <w:b/>
                <w:bCs/>
                <w:color w:val="000000"/>
                <w:sz w:val="24"/>
                <w:szCs w:val="24"/>
                <w:lang w:val="en-US"/>
              </w:rPr>
              <w:t>Câu Điều Kiện.</w:t>
            </w:r>
          </w:p>
          <w:p w14:paraId="74BFCBFC" w14:textId="77777777" w:rsidR="0090394A" w:rsidRPr="00394ED6" w:rsidRDefault="0090394A" w:rsidP="004B6F3C">
            <w:pPr>
              <w:numPr>
                <w:ilvl w:val="0"/>
                <w:numId w:val="39"/>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 xml:space="preserve">Hoạt động 2: Viết lại câu luyện tập ngữ pháp </w:t>
            </w:r>
            <w:r w:rsidRPr="00394ED6">
              <w:rPr>
                <w:rFonts w:ascii="Times New Roman" w:eastAsia="Times New Roman" w:hAnsi="Times New Roman" w:cs="Times New Roman"/>
                <w:b/>
                <w:bCs/>
                <w:color w:val="000000"/>
                <w:sz w:val="24"/>
                <w:szCs w:val="24"/>
                <w:lang w:val="en-US"/>
              </w:rPr>
              <w:t>Câu Điều kiện</w:t>
            </w:r>
            <w:r w:rsidRPr="00394ED6">
              <w:rPr>
                <w:rFonts w:ascii="Times New Roman" w:eastAsia="Times New Roman" w:hAnsi="Times New Roman" w:cs="Times New Roman"/>
                <w:color w:val="000000"/>
                <w:sz w:val="24"/>
                <w:szCs w:val="24"/>
                <w:lang w:val="en-US"/>
              </w:rPr>
              <w:t>.</w:t>
            </w:r>
          </w:p>
          <w:p w14:paraId="7D01724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b/>
                <w:bCs/>
                <w:color w:val="000000"/>
                <w:sz w:val="24"/>
                <w:szCs w:val="24"/>
                <w:lang w:val="en-US"/>
              </w:rPr>
              <w:t>3. Skills:</w:t>
            </w:r>
          </w:p>
          <w:p w14:paraId="3B896DF3"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Reading</w:t>
            </w:r>
          </w:p>
          <w:p w14:paraId="224BD5A0" w14:textId="77777777" w:rsidR="0090394A" w:rsidRPr="00394ED6" w:rsidRDefault="0090394A" w:rsidP="004B6F3C">
            <w:pPr>
              <w:numPr>
                <w:ilvl w:val="0"/>
                <w:numId w:val="4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lastRenderedPageBreak/>
              <w:t>Hoạt động 1: Nối các hoạt động  du lịch sinh thái đúng với các bức tranh.</w:t>
            </w:r>
          </w:p>
          <w:p w14:paraId="524F2681" w14:textId="77777777" w:rsidR="0090394A" w:rsidRPr="00394ED6" w:rsidRDefault="0090394A" w:rsidP="004B6F3C">
            <w:pPr>
              <w:numPr>
                <w:ilvl w:val="0"/>
                <w:numId w:val="4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Đọc đoạn văn bản và chọn đáp án đúng.</w:t>
            </w:r>
          </w:p>
          <w:p w14:paraId="4184F25D" w14:textId="77777777" w:rsidR="0090394A" w:rsidRPr="00394ED6" w:rsidRDefault="0090394A" w:rsidP="004B6F3C">
            <w:pPr>
              <w:numPr>
                <w:ilvl w:val="0"/>
                <w:numId w:val="4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3: Đọc lại bài và chọn đúng định nghĩa của các từ cho sẵn.</w:t>
            </w:r>
          </w:p>
          <w:p w14:paraId="2452A8E9" w14:textId="77777777" w:rsidR="0090394A" w:rsidRPr="00394ED6" w:rsidRDefault="0090394A" w:rsidP="004B6F3C">
            <w:pPr>
              <w:numPr>
                <w:ilvl w:val="0"/>
                <w:numId w:val="4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4: Đọc lại đoạn văn bản và làm bài True/ False.</w:t>
            </w:r>
          </w:p>
          <w:p w14:paraId="1226C54B" w14:textId="77777777" w:rsidR="0090394A" w:rsidRPr="00394ED6" w:rsidRDefault="0090394A" w:rsidP="004B6F3C">
            <w:pPr>
              <w:numPr>
                <w:ilvl w:val="0"/>
                <w:numId w:val="40"/>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5: Thảo luận vấn đề “Là học sinh, bạn nghĩ bạn sẽ làm gì để góp phần bảo vệ mô hình du lịch sinh thái?"</w:t>
            </w:r>
          </w:p>
          <w:p w14:paraId="746B8F22"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Speaking</w:t>
            </w:r>
          </w:p>
          <w:p w14:paraId="5D5EF0BA" w14:textId="77777777" w:rsidR="0090394A" w:rsidRPr="00394ED6" w:rsidRDefault="0090394A" w:rsidP="004B6F3C">
            <w:pPr>
              <w:numPr>
                <w:ilvl w:val="0"/>
                <w:numId w:val="41"/>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Xem video về các cấu trúc, ngữ pháp cần dùng trong một bài thuyết trình.</w:t>
            </w:r>
          </w:p>
          <w:p w14:paraId="1E4606A2" w14:textId="77777777" w:rsidR="0090394A" w:rsidRPr="00394ED6" w:rsidRDefault="0090394A" w:rsidP="004B6F3C">
            <w:pPr>
              <w:numPr>
                <w:ilvl w:val="0"/>
                <w:numId w:val="41"/>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Trình bày các yếu tố để có thể du lịch sinh thái. Sử dụng các kiến thức được cung cấp và thông tin các hoạt động 1. </w:t>
            </w:r>
          </w:p>
          <w:p w14:paraId="7F794060"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Listening</w:t>
            </w:r>
          </w:p>
          <w:p w14:paraId="69A7A6AC" w14:textId="77777777" w:rsidR="0090394A" w:rsidRPr="00394ED6" w:rsidRDefault="0090394A" w:rsidP="004B6F3C">
            <w:pPr>
              <w:numPr>
                <w:ilvl w:val="0"/>
                <w:numId w:val="4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Đọc bản thông báo hướng dẫn du lịch và trả lời câu hỏi.</w:t>
            </w:r>
          </w:p>
          <w:p w14:paraId="5FB201CE" w14:textId="77777777" w:rsidR="0090394A" w:rsidRPr="00394ED6" w:rsidRDefault="0090394A" w:rsidP="004B6F3C">
            <w:pPr>
              <w:numPr>
                <w:ilvl w:val="0"/>
                <w:numId w:val="4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2: Nghe đoạn hội thoại và chọn câu trả lời đúng.</w:t>
            </w:r>
          </w:p>
          <w:p w14:paraId="4AFC1633" w14:textId="77777777" w:rsidR="0090394A" w:rsidRPr="00394ED6" w:rsidRDefault="0090394A" w:rsidP="004B6F3C">
            <w:pPr>
              <w:numPr>
                <w:ilvl w:val="0"/>
                <w:numId w:val="42"/>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3: Nghe đoạn hội thoại và thực hiện bài True/ False.</w:t>
            </w:r>
          </w:p>
          <w:p w14:paraId="43EC7E9D" w14:textId="77777777" w:rsidR="0090394A" w:rsidRPr="00394ED6" w:rsidRDefault="0090394A" w:rsidP="0090394A">
            <w:pPr>
              <w:spacing w:line="240" w:lineRule="auto"/>
              <w:rPr>
                <w:rFonts w:ascii="Times New Roman" w:eastAsia="Times New Roman" w:hAnsi="Times New Roman" w:cs="Times New Roman"/>
                <w:sz w:val="24"/>
                <w:szCs w:val="24"/>
                <w:lang w:val="en-US"/>
              </w:rPr>
            </w:pPr>
            <w:r w:rsidRPr="00394ED6">
              <w:rPr>
                <w:rFonts w:ascii="Times New Roman" w:eastAsia="Times New Roman" w:hAnsi="Times New Roman" w:cs="Times New Roman"/>
                <w:color w:val="000000"/>
                <w:sz w:val="24"/>
                <w:szCs w:val="24"/>
                <w:lang w:val="en-US"/>
              </w:rPr>
              <w:t>-  Writing</w:t>
            </w:r>
          </w:p>
          <w:p w14:paraId="62C22FF0" w14:textId="77777777" w:rsidR="0090394A" w:rsidRPr="00394ED6" w:rsidRDefault="0090394A" w:rsidP="004B6F3C">
            <w:pPr>
              <w:numPr>
                <w:ilvl w:val="0"/>
                <w:numId w:val="43"/>
              </w:numPr>
              <w:spacing w:line="240" w:lineRule="auto"/>
              <w:textAlignment w:val="baseline"/>
              <w:rPr>
                <w:rFonts w:ascii="Times New Roman" w:eastAsia="Times New Roman" w:hAnsi="Times New Roman" w:cs="Times New Roman"/>
                <w:color w:val="000000"/>
                <w:sz w:val="24"/>
                <w:szCs w:val="24"/>
                <w:lang w:val="en-US"/>
              </w:rPr>
            </w:pPr>
            <w:r w:rsidRPr="00394ED6">
              <w:rPr>
                <w:rFonts w:ascii="Times New Roman" w:eastAsia="Times New Roman" w:hAnsi="Times New Roman" w:cs="Times New Roman"/>
                <w:color w:val="000000"/>
                <w:sz w:val="24"/>
                <w:szCs w:val="24"/>
                <w:lang w:val="en-US"/>
              </w:rPr>
              <w:t>Hoạt động 1: Làm bài tập</w:t>
            </w:r>
            <w:r w:rsidRPr="00394ED6">
              <w:rPr>
                <w:rFonts w:ascii="Times New Roman" w:eastAsia="Times New Roman" w:hAnsi="Times New Roman" w:cs="Times New Roman"/>
                <w:b/>
                <w:bCs/>
                <w:color w:val="000000"/>
                <w:sz w:val="24"/>
                <w:szCs w:val="24"/>
                <w:lang w:val="en-US"/>
              </w:rPr>
              <w:t xml:space="preserve"> Completion </w:t>
            </w:r>
            <w:r w:rsidRPr="00394ED6">
              <w:rPr>
                <w:rFonts w:ascii="Times New Roman" w:eastAsia="Times New Roman" w:hAnsi="Times New Roman" w:cs="Times New Roman"/>
                <w:color w:val="000000"/>
                <w:sz w:val="24"/>
                <w:szCs w:val="24"/>
                <w:lang w:val="en-US"/>
              </w:rPr>
              <w:t>để cung cấp thêm những từ và cụm từ có ích</w:t>
            </w:r>
            <w:r w:rsidRPr="00394ED6">
              <w:rPr>
                <w:rFonts w:ascii="Times New Roman" w:eastAsia="Times New Roman" w:hAnsi="Times New Roman" w:cs="Times New Roman"/>
                <w:b/>
                <w:bCs/>
                <w:color w:val="000000"/>
                <w:sz w:val="24"/>
                <w:szCs w:val="24"/>
                <w:lang w:val="en-US"/>
              </w:rPr>
              <w:t>. </w:t>
            </w:r>
          </w:p>
          <w:p w14:paraId="4EB60166" w14:textId="77777777" w:rsidR="004F1C4A" w:rsidRPr="00394ED6" w:rsidRDefault="0090394A" w:rsidP="0090394A">
            <w:pPr>
              <w:spacing w:line="240" w:lineRule="auto"/>
              <w:rPr>
                <w:rFonts w:ascii="Times New Roman" w:eastAsia="Times New Roman" w:hAnsi="Times New Roman" w:cs="Times New Roman"/>
                <w:sz w:val="24"/>
                <w:szCs w:val="24"/>
              </w:rPr>
            </w:pPr>
            <w:r w:rsidRPr="00394ED6">
              <w:rPr>
                <w:rFonts w:ascii="Times New Roman" w:eastAsia="Times New Roman" w:hAnsi="Times New Roman" w:cs="Times New Roman"/>
                <w:b/>
                <w:bCs/>
                <w:color w:val="000000"/>
                <w:sz w:val="24"/>
                <w:szCs w:val="24"/>
                <w:lang w:val="en-US"/>
              </w:rPr>
              <w:lastRenderedPageBreak/>
              <w:t>- Viết</w:t>
            </w:r>
            <w:r w:rsidRPr="00394ED6">
              <w:rPr>
                <w:rFonts w:ascii="Times New Roman" w:eastAsia="Times New Roman" w:hAnsi="Times New Roman" w:cs="Times New Roman"/>
                <w:color w:val="000000"/>
                <w:sz w:val="24"/>
                <w:szCs w:val="24"/>
                <w:lang w:val="en-US"/>
              </w:rPr>
              <w:t xml:space="preserve"> 1 quảng cáo trực tuyến 120 - 150 chữ để quảng báo về một mô hình du lịch sinh thái.</w:t>
            </w:r>
          </w:p>
        </w:tc>
        <w:tc>
          <w:tcPr>
            <w:tcW w:w="1487" w:type="dxa"/>
          </w:tcPr>
          <w:p w14:paraId="37607F85" w14:textId="77777777" w:rsidR="004F1C4A" w:rsidRPr="00394ED6" w:rsidRDefault="0090394A" w:rsidP="004F1C4A">
            <w:pPr>
              <w:spacing w:line="240" w:lineRule="auto"/>
              <w:rPr>
                <w:rFonts w:ascii="Times New Roman" w:eastAsia="Times New Roman" w:hAnsi="Times New Roman" w:cs="Times New Roman"/>
                <w:sz w:val="24"/>
                <w:szCs w:val="24"/>
              </w:rPr>
            </w:pPr>
            <w:r w:rsidRPr="00394ED6">
              <w:rPr>
                <w:rFonts w:ascii="Times New Roman" w:hAnsi="Times New Roman" w:cs="Times New Roman"/>
                <w:color w:val="000000"/>
                <w:sz w:val="24"/>
                <w:szCs w:val="24"/>
              </w:rPr>
              <w:lastRenderedPageBreak/>
              <w:t>Trang 110 đến trang 119.</w:t>
            </w:r>
          </w:p>
        </w:tc>
      </w:tr>
    </w:tbl>
    <w:p w14:paraId="4C7FF739" w14:textId="77777777" w:rsidR="002415F8" w:rsidRPr="00394ED6" w:rsidRDefault="002415F8">
      <w:pPr>
        <w:spacing w:line="240" w:lineRule="auto"/>
        <w:rPr>
          <w:rFonts w:ascii="Times New Roman" w:eastAsia="Times New Roman" w:hAnsi="Times New Roman" w:cs="Times New Roman"/>
          <w:sz w:val="24"/>
          <w:szCs w:val="24"/>
        </w:rPr>
      </w:pPr>
    </w:p>
    <w:p w14:paraId="643C120F" w14:textId="77777777" w:rsidR="002415F8" w:rsidRPr="00394ED6" w:rsidRDefault="002415F8">
      <w:pPr>
        <w:rPr>
          <w:rFonts w:ascii="Times New Roman" w:eastAsia="Times New Roman" w:hAnsi="Times New Roman" w:cs="Times New Roman"/>
          <w:sz w:val="24"/>
          <w:szCs w:val="24"/>
        </w:rPr>
      </w:pPr>
    </w:p>
    <w:sectPr w:rsidR="002415F8" w:rsidRPr="00394ED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udex">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4D"/>
    <w:multiLevelType w:val="multilevel"/>
    <w:tmpl w:val="BA5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341A"/>
    <w:multiLevelType w:val="multilevel"/>
    <w:tmpl w:val="F310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D1042"/>
    <w:multiLevelType w:val="multilevel"/>
    <w:tmpl w:val="DFFA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45516"/>
    <w:multiLevelType w:val="multilevel"/>
    <w:tmpl w:val="0572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63010"/>
    <w:multiLevelType w:val="multilevel"/>
    <w:tmpl w:val="46E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D7D5D"/>
    <w:multiLevelType w:val="multilevel"/>
    <w:tmpl w:val="735CE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760849"/>
    <w:multiLevelType w:val="multilevel"/>
    <w:tmpl w:val="32A68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F726DB"/>
    <w:multiLevelType w:val="multilevel"/>
    <w:tmpl w:val="B6A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94B6B"/>
    <w:multiLevelType w:val="multilevel"/>
    <w:tmpl w:val="1F8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A5D5E"/>
    <w:multiLevelType w:val="multilevel"/>
    <w:tmpl w:val="59325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0904A9"/>
    <w:multiLevelType w:val="multilevel"/>
    <w:tmpl w:val="E3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A1D4C"/>
    <w:multiLevelType w:val="multilevel"/>
    <w:tmpl w:val="6CD00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881034"/>
    <w:multiLevelType w:val="multilevel"/>
    <w:tmpl w:val="8AB6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6B5ADB"/>
    <w:multiLevelType w:val="multilevel"/>
    <w:tmpl w:val="77E4F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213A22"/>
    <w:multiLevelType w:val="multilevel"/>
    <w:tmpl w:val="E27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01ABE"/>
    <w:multiLevelType w:val="multilevel"/>
    <w:tmpl w:val="552A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F5BF0"/>
    <w:multiLevelType w:val="multilevel"/>
    <w:tmpl w:val="B44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63FDF"/>
    <w:multiLevelType w:val="multilevel"/>
    <w:tmpl w:val="009E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E1C20"/>
    <w:multiLevelType w:val="multilevel"/>
    <w:tmpl w:val="6198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F230A"/>
    <w:multiLevelType w:val="multilevel"/>
    <w:tmpl w:val="C48E1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3654D7"/>
    <w:multiLevelType w:val="multilevel"/>
    <w:tmpl w:val="093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267D5"/>
    <w:multiLevelType w:val="multilevel"/>
    <w:tmpl w:val="2D0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006010"/>
    <w:multiLevelType w:val="multilevel"/>
    <w:tmpl w:val="11A2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E1821"/>
    <w:multiLevelType w:val="multilevel"/>
    <w:tmpl w:val="D9AAFCB8"/>
    <w:lvl w:ilvl="0">
      <w:start w:val="1"/>
      <w:numFmt w:val="bullet"/>
      <w:lvlText w:val="●"/>
      <w:lvlJc w:val="left"/>
      <w:pPr>
        <w:ind w:left="720" w:hanging="72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8DC110E"/>
    <w:multiLevelType w:val="multilevel"/>
    <w:tmpl w:val="E4261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DA16F1"/>
    <w:multiLevelType w:val="multilevel"/>
    <w:tmpl w:val="857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73E94"/>
    <w:multiLevelType w:val="multilevel"/>
    <w:tmpl w:val="ED8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52B5F"/>
    <w:multiLevelType w:val="multilevel"/>
    <w:tmpl w:val="17B60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3F26686"/>
    <w:multiLevelType w:val="multilevel"/>
    <w:tmpl w:val="C99E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A0C5C"/>
    <w:multiLevelType w:val="multilevel"/>
    <w:tmpl w:val="9C6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D13C3"/>
    <w:multiLevelType w:val="multilevel"/>
    <w:tmpl w:val="91D0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B5249"/>
    <w:multiLevelType w:val="multilevel"/>
    <w:tmpl w:val="1C8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A47C3F"/>
    <w:multiLevelType w:val="multilevel"/>
    <w:tmpl w:val="AC9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16E75"/>
    <w:multiLevelType w:val="multilevel"/>
    <w:tmpl w:val="A9B8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A0B6F"/>
    <w:multiLevelType w:val="multilevel"/>
    <w:tmpl w:val="BC4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5537"/>
    <w:multiLevelType w:val="multilevel"/>
    <w:tmpl w:val="AE8E3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1F734E8"/>
    <w:multiLevelType w:val="multilevel"/>
    <w:tmpl w:val="BB30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054B98"/>
    <w:multiLevelType w:val="multilevel"/>
    <w:tmpl w:val="9D08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A287C"/>
    <w:multiLevelType w:val="multilevel"/>
    <w:tmpl w:val="AB1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BD01EB"/>
    <w:multiLevelType w:val="multilevel"/>
    <w:tmpl w:val="883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1D4F9E"/>
    <w:multiLevelType w:val="multilevel"/>
    <w:tmpl w:val="6DAC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99A1FB9"/>
    <w:multiLevelType w:val="multilevel"/>
    <w:tmpl w:val="76A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C5E7C"/>
    <w:multiLevelType w:val="multilevel"/>
    <w:tmpl w:val="283C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4338A5"/>
    <w:multiLevelType w:val="multilevel"/>
    <w:tmpl w:val="8E12D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E9306AD"/>
    <w:multiLevelType w:val="multilevel"/>
    <w:tmpl w:val="B5146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ED31880"/>
    <w:multiLevelType w:val="multilevel"/>
    <w:tmpl w:val="5DE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127EC9"/>
    <w:multiLevelType w:val="multilevel"/>
    <w:tmpl w:val="526A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65B0A"/>
    <w:multiLevelType w:val="multilevel"/>
    <w:tmpl w:val="A7C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4B3399"/>
    <w:multiLevelType w:val="multilevel"/>
    <w:tmpl w:val="7A72E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9900546"/>
    <w:multiLevelType w:val="multilevel"/>
    <w:tmpl w:val="DFF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BF7E32"/>
    <w:multiLevelType w:val="multilevel"/>
    <w:tmpl w:val="2588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F00B13"/>
    <w:multiLevelType w:val="multilevel"/>
    <w:tmpl w:val="383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967407"/>
    <w:multiLevelType w:val="multilevel"/>
    <w:tmpl w:val="E1589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1E47F60"/>
    <w:multiLevelType w:val="multilevel"/>
    <w:tmpl w:val="B934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B6002D"/>
    <w:multiLevelType w:val="multilevel"/>
    <w:tmpl w:val="F7E2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3B006A"/>
    <w:multiLevelType w:val="multilevel"/>
    <w:tmpl w:val="20B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3A3C38"/>
    <w:multiLevelType w:val="multilevel"/>
    <w:tmpl w:val="D3E4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687D28"/>
    <w:multiLevelType w:val="multilevel"/>
    <w:tmpl w:val="7E90B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916214F"/>
    <w:multiLevelType w:val="multilevel"/>
    <w:tmpl w:val="0B0C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511CC"/>
    <w:multiLevelType w:val="multilevel"/>
    <w:tmpl w:val="C068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0142960">
    <w:abstractNumId w:val="1"/>
  </w:num>
  <w:num w:numId="2" w16cid:durableId="233589803">
    <w:abstractNumId w:val="24"/>
  </w:num>
  <w:num w:numId="3" w16cid:durableId="16779511">
    <w:abstractNumId w:val="19"/>
  </w:num>
  <w:num w:numId="4" w16cid:durableId="1611887658">
    <w:abstractNumId w:val="13"/>
  </w:num>
  <w:num w:numId="5" w16cid:durableId="424426983">
    <w:abstractNumId w:val="5"/>
  </w:num>
  <w:num w:numId="6" w16cid:durableId="396710788">
    <w:abstractNumId w:val="44"/>
  </w:num>
  <w:num w:numId="7" w16cid:durableId="1468085352">
    <w:abstractNumId w:val="27"/>
  </w:num>
  <w:num w:numId="8" w16cid:durableId="443115419">
    <w:abstractNumId w:val="40"/>
  </w:num>
  <w:num w:numId="9" w16cid:durableId="1526552001">
    <w:abstractNumId w:val="43"/>
  </w:num>
  <w:num w:numId="10" w16cid:durableId="2027901359">
    <w:abstractNumId w:val="59"/>
  </w:num>
  <w:num w:numId="11" w16cid:durableId="1702783791">
    <w:abstractNumId w:val="35"/>
  </w:num>
  <w:num w:numId="12" w16cid:durableId="988679395">
    <w:abstractNumId w:val="12"/>
  </w:num>
  <w:num w:numId="13" w16cid:durableId="351959067">
    <w:abstractNumId w:val="57"/>
  </w:num>
  <w:num w:numId="14" w16cid:durableId="1571697400">
    <w:abstractNumId w:val="11"/>
  </w:num>
  <w:num w:numId="15" w16cid:durableId="1380662416">
    <w:abstractNumId w:val="48"/>
  </w:num>
  <w:num w:numId="16" w16cid:durableId="1386954718">
    <w:abstractNumId w:val="6"/>
  </w:num>
  <w:num w:numId="17" w16cid:durableId="481846167">
    <w:abstractNumId w:val="23"/>
  </w:num>
  <w:num w:numId="18" w16cid:durableId="1779985087">
    <w:abstractNumId w:val="52"/>
  </w:num>
  <w:num w:numId="19" w16cid:durableId="1437170692">
    <w:abstractNumId w:val="9"/>
  </w:num>
  <w:num w:numId="20" w16cid:durableId="231963421">
    <w:abstractNumId w:val="50"/>
  </w:num>
  <w:num w:numId="21" w16cid:durableId="1110003246">
    <w:abstractNumId w:val="4"/>
  </w:num>
  <w:num w:numId="22" w16cid:durableId="1807745954">
    <w:abstractNumId w:val="47"/>
  </w:num>
  <w:num w:numId="23" w16cid:durableId="1535801820">
    <w:abstractNumId w:val="34"/>
  </w:num>
  <w:num w:numId="24" w16cid:durableId="2013601818">
    <w:abstractNumId w:val="41"/>
  </w:num>
  <w:num w:numId="25" w16cid:durableId="1194462557">
    <w:abstractNumId w:val="51"/>
  </w:num>
  <w:num w:numId="26" w16cid:durableId="1973629692">
    <w:abstractNumId w:val="55"/>
  </w:num>
  <w:num w:numId="27" w16cid:durableId="1994867567">
    <w:abstractNumId w:val="54"/>
  </w:num>
  <w:num w:numId="28" w16cid:durableId="1910186319">
    <w:abstractNumId w:val="2"/>
  </w:num>
  <w:num w:numId="29" w16cid:durableId="397098082">
    <w:abstractNumId w:val="30"/>
  </w:num>
  <w:num w:numId="30" w16cid:durableId="697045624">
    <w:abstractNumId w:val="56"/>
  </w:num>
  <w:num w:numId="31" w16cid:durableId="1640644777">
    <w:abstractNumId w:val="26"/>
  </w:num>
  <w:num w:numId="32" w16cid:durableId="992753389">
    <w:abstractNumId w:val="18"/>
  </w:num>
  <w:num w:numId="33" w16cid:durableId="297146036">
    <w:abstractNumId w:val="20"/>
  </w:num>
  <w:num w:numId="34" w16cid:durableId="1437023074">
    <w:abstractNumId w:val="16"/>
  </w:num>
  <w:num w:numId="35" w16cid:durableId="1436170560">
    <w:abstractNumId w:val="15"/>
  </w:num>
  <w:num w:numId="36" w16cid:durableId="1918635722">
    <w:abstractNumId w:val="21"/>
  </w:num>
  <w:num w:numId="37" w16cid:durableId="1119642394">
    <w:abstractNumId w:val="0"/>
  </w:num>
  <w:num w:numId="38" w16cid:durableId="1276064086">
    <w:abstractNumId w:val="29"/>
  </w:num>
  <w:num w:numId="39" w16cid:durableId="1128668860">
    <w:abstractNumId w:val="3"/>
  </w:num>
  <w:num w:numId="40" w16cid:durableId="193808999">
    <w:abstractNumId w:val="25"/>
  </w:num>
  <w:num w:numId="41" w16cid:durableId="267156301">
    <w:abstractNumId w:val="17"/>
  </w:num>
  <w:num w:numId="42" w16cid:durableId="1588416924">
    <w:abstractNumId w:val="22"/>
  </w:num>
  <w:num w:numId="43" w16cid:durableId="74867891">
    <w:abstractNumId w:val="33"/>
  </w:num>
  <w:num w:numId="44" w16cid:durableId="1553811163">
    <w:abstractNumId w:val="42"/>
  </w:num>
  <w:num w:numId="45" w16cid:durableId="1290353210">
    <w:abstractNumId w:val="8"/>
  </w:num>
  <w:num w:numId="46" w16cid:durableId="322248034">
    <w:abstractNumId w:val="10"/>
  </w:num>
  <w:num w:numId="47" w16cid:durableId="948778979">
    <w:abstractNumId w:val="32"/>
  </w:num>
  <w:num w:numId="48" w16cid:durableId="1548565283">
    <w:abstractNumId w:val="39"/>
  </w:num>
  <w:num w:numId="49" w16cid:durableId="618684886">
    <w:abstractNumId w:val="36"/>
  </w:num>
  <w:num w:numId="50" w16cid:durableId="421680567">
    <w:abstractNumId w:val="28"/>
  </w:num>
  <w:num w:numId="51" w16cid:durableId="1376740017">
    <w:abstractNumId w:val="46"/>
  </w:num>
  <w:num w:numId="52" w16cid:durableId="532807971">
    <w:abstractNumId w:val="7"/>
  </w:num>
  <w:num w:numId="53" w16cid:durableId="574701679">
    <w:abstractNumId w:val="45"/>
  </w:num>
  <w:num w:numId="54" w16cid:durableId="141891464">
    <w:abstractNumId w:val="49"/>
  </w:num>
  <w:num w:numId="55" w16cid:durableId="747724880">
    <w:abstractNumId w:val="31"/>
  </w:num>
  <w:num w:numId="56" w16cid:durableId="1407220576">
    <w:abstractNumId w:val="58"/>
  </w:num>
  <w:num w:numId="57" w16cid:durableId="522016475">
    <w:abstractNumId w:val="14"/>
  </w:num>
  <w:num w:numId="58" w16cid:durableId="354385475">
    <w:abstractNumId w:val="37"/>
  </w:num>
  <w:num w:numId="59" w16cid:durableId="1726492923">
    <w:abstractNumId w:val="53"/>
  </w:num>
  <w:num w:numId="60" w16cid:durableId="1462381428">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F8"/>
    <w:rsid w:val="002415F8"/>
    <w:rsid w:val="002929E0"/>
    <w:rsid w:val="002D3A36"/>
    <w:rsid w:val="00394ED6"/>
    <w:rsid w:val="003F7285"/>
    <w:rsid w:val="004B6F3C"/>
    <w:rsid w:val="004F1C4A"/>
    <w:rsid w:val="005158DA"/>
    <w:rsid w:val="00662D64"/>
    <w:rsid w:val="006A4DDB"/>
    <w:rsid w:val="007E58AC"/>
    <w:rsid w:val="00885E3C"/>
    <w:rsid w:val="0090394A"/>
    <w:rsid w:val="009967C4"/>
    <w:rsid w:val="00AA4A9A"/>
    <w:rsid w:val="00AE34B7"/>
    <w:rsid w:val="00B84885"/>
    <w:rsid w:val="00B86CB3"/>
    <w:rsid w:val="00BD13C7"/>
    <w:rsid w:val="00D32E71"/>
    <w:rsid w:val="00E513E9"/>
    <w:rsid w:val="00F1075C"/>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397A"/>
  <w15:docId w15:val="{3A86F28E-0F45-42FA-8C5B-394219C1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7C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28" w:type="dxa"/>
        <w:left w:w="28" w:type="dxa"/>
        <w:bottom w:w="28" w:type="dxa"/>
        <w:right w:w="28" w:type="dxa"/>
      </w:tblCellMar>
    </w:tblPr>
  </w:style>
  <w:style w:type="paragraph" w:styleId="ListParagraph">
    <w:name w:val="List Paragraph"/>
    <w:basedOn w:val="Normal"/>
    <w:uiPriority w:val="34"/>
    <w:qFormat/>
    <w:rsid w:val="00B84885"/>
    <w:pPr>
      <w:ind w:left="720"/>
      <w:contextualSpacing/>
    </w:pPr>
  </w:style>
  <w:style w:type="paragraph" w:styleId="NormalWeb">
    <w:name w:val="Normal (Web)"/>
    <w:basedOn w:val="Normal"/>
    <w:uiPriority w:val="99"/>
    <w:semiHidden/>
    <w:unhideWhenUsed/>
    <w:rsid w:val="009039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9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626">
      <w:bodyDiv w:val="1"/>
      <w:marLeft w:val="0"/>
      <w:marRight w:val="0"/>
      <w:marTop w:val="0"/>
      <w:marBottom w:val="0"/>
      <w:divBdr>
        <w:top w:val="none" w:sz="0" w:space="0" w:color="auto"/>
        <w:left w:val="none" w:sz="0" w:space="0" w:color="auto"/>
        <w:bottom w:val="none" w:sz="0" w:space="0" w:color="auto"/>
        <w:right w:val="none" w:sz="0" w:space="0" w:color="auto"/>
      </w:divBdr>
    </w:div>
    <w:div w:id="138350732">
      <w:bodyDiv w:val="1"/>
      <w:marLeft w:val="0"/>
      <w:marRight w:val="0"/>
      <w:marTop w:val="0"/>
      <w:marBottom w:val="0"/>
      <w:divBdr>
        <w:top w:val="none" w:sz="0" w:space="0" w:color="auto"/>
        <w:left w:val="none" w:sz="0" w:space="0" w:color="auto"/>
        <w:bottom w:val="none" w:sz="0" w:space="0" w:color="auto"/>
        <w:right w:val="none" w:sz="0" w:space="0" w:color="auto"/>
      </w:divBdr>
    </w:div>
    <w:div w:id="330723851">
      <w:bodyDiv w:val="1"/>
      <w:marLeft w:val="0"/>
      <w:marRight w:val="0"/>
      <w:marTop w:val="0"/>
      <w:marBottom w:val="0"/>
      <w:divBdr>
        <w:top w:val="none" w:sz="0" w:space="0" w:color="auto"/>
        <w:left w:val="none" w:sz="0" w:space="0" w:color="auto"/>
        <w:bottom w:val="none" w:sz="0" w:space="0" w:color="auto"/>
        <w:right w:val="none" w:sz="0" w:space="0" w:color="auto"/>
      </w:divBdr>
    </w:div>
    <w:div w:id="355233166">
      <w:bodyDiv w:val="1"/>
      <w:marLeft w:val="0"/>
      <w:marRight w:val="0"/>
      <w:marTop w:val="0"/>
      <w:marBottom w:val="0"/>
      <w:divBdr>
        <w:top w:val="none" w:sz="0" w:space="0" w:color="auto"/>
        <w:left w:val="none" w:sz="0" w:space="0" w:color="auto"/>
        <w:bottom w:val="none" w:sz="0" w:space="0" w:color="auto"/>
        <w:right w:val="none" w:sz="0" w:space="0" w:color="auto"/>
      </w:divBdr>
    </w:div>
    <w:div w:id="475530588">
      <w:bodyDiv w:val="1"/>
      <w:marLeft w:val="0"/>
      <w:marRight w:val="0"/>
      <w:marTop w:val="0"/>
      <w:marBottom w:val="0"/>
      <w:divBdr>
        <w:top w:val="none" w:sz="0" w:space="0" w:color="auto"/>
        <w:left w:val="none" w:sz="0" w:space="0" w:color="auto"/>
        <w:bottom w:val="none" w:sz="0" w:space="0" w:color="auto"/>
        <w:right w:val="none" w:sz="0" w:space="0" w:color="auto"/>
      </w:divBdr>
    </w:div>
    <w:div w:id="532377070">
      <w:bodyDiv w:val="1"/>
      <w:marLeft w:val="0"/>
      <w:marRight w:val="0"/>
      <w:marTop w:val="0"/>
      <w:marBottom w:val="0"/>
      <w:divBdr>
        <w:top w:val="none" w:sz="0" w:space="0" w:color="auto"/>
        <w:left w:val="none" w:sz="0" w:space="0" w:color="auto"/>
        <w:bottom w:val="none" w:sz="0" w:space="0" w:color="auto"/>
        <w:right w:val="none" w:sz="0" w:space="0" w:color="auto"/>
      </w:divBdr>
    </w:div>
    <w:div w:id="543639929">
      <w:bodyDiv w:val="1"/>
      <w:marLeft w:val="0"/>
      <w:marRight w:val="0"/>
      <w:marTop w:val="0"/>
      <w:marBottom w:val="0"/>
      <w:divBdr>
        <w:top w:val="none" w:sz="0" w:space="0" w:color="auto"/>
        <w:left w:val="none" w:sz="0" w:space="0" w:color="auto"/>
        <w:bottom w:val="none" w:sz="0" w:space="0" w:color="auto"/>
        <w:right w:val="none" w:sz="0" w:space="0" w:color="auto"/>
      </w:divBdr>
    </w:div>
    <w:div w:id="589585217">
      <w:bodyDiv w:val="1"/>
      <w:marLeft w:val="0"/>
      <w:marRight w:val="0"/>
      <w:marTop w:val="0"/>
      <w:marBottom w:val="0"/>
      <w:divBdr>
        <w:top w:val="none" w:sz="0" w:space="0" w:color="auto"/>
        <w:left w:val="none" w:sz="0" w:space="0" w:color="auto"/>
        <w:bottom w:val="none" w:sz="0" w:space="0" w:color="auto"/>
        <w:right w:val="none" w:sz="0" w:space="0" w:color="auto"/>
      </w:divBdr>
    </w:div>
    <w:div w:id="766076719">
      <w:bodyDiv w:val="1"/>
      <w:marLeft w:val="0"/>
      <w:marRight w:val="0"/>
      <w:marTop w:val="0"/>
      <w:marBottom w:val="0"/>
      <w:divBdr>
        <w:top w:val="none" w:sz="0" w:space="0" w:color="auto"/>
        <w:left w:val="none" w:sz="0" w:space="0" w:color="auto"/>
        <w:bottom w:val="none" w:sz="0" w:space="0" w:color="auto"/>
        <w:right w:val="none" w:sz="0" w:space="0" w:color="auto"/>
      </w:divBdr>
    </w:div>
    <w:div w:id="774250633">
      <w:bodyDiv w:val="1"/>
      <w:marLeft w:val="0"/>
      <w:marRight w:val="0"/>
      <w:marTop w:val="0"/>
      <w:marBottom w:val="0"/>
      <w:divBdr>
        <w:top w:val="none" w:sz="0" w:space="0" w:color="auto"/>
        <w:left w:val="none" w:sz="0" w:space="0" w:color="auto"/>
        <w:bottom w:val="none" w:sz="0" w:space="0" w:color="auto"/>
        <w:right w:val="none" w:sz="0" w:space="0" w:color="auto"/>
      </w:divBdr>
    </w:div>
    <w:div w:id="1167749711">
      <w:bodyDiv w:val="1"/>
      <w:marLeft w:val="0"/>
      <w:marRight w:val="0"/>
      <w:marTop w:val="0"/>
      <w:marBottom w:val="0"/>
      <w:divBdr>
        <w:top w:val="none" w:sz="0" w:space="0" w:color="auto"/>
        <w:left w:val="none" w:sz="0" w:space="0" w:color="auto"/>
        <w:bottom w:val="none" w:sz="0" w:space="0" w:color="auto"/>
        <w:right w:val="none" w:sz="0" w:space="0" w:color="auto"/>
      </w:divBdr>
      <w:divsChild>
        <w:div w:id="290285634">
          <w:marLeft w:val="-328"/>
          <w:marRight w:val="0"/>
          <w:marTop w:val="0"/>
          <w:marBottom w:val="0"/>
          <w:divBdr>
            <w:top w:val="none" w:sz="0" w:space="0" w:color="auto"/>
            <w:left w:val="none" w:sz="0" w:space="0" w:color="auto"/>
            <w:bottom w:val="none" w:sz="0" w:space="0" w:color="auto"/>
            <w:right w:val="none" w:sz="0" w:space="0" w:color="auto"/>
          </w:divBdr>
        </w:div>
      </w:divsChild>
    </w:div>
    <w:div w:id="1182938014">
      <w:bodyDiv w:val="1"/>
      <w:marLeft w:val="0"/>
      <w:marRight w:val="0"/>
      <w:marTop w:val="0"/>
      <w:marBottom w:val="0"/>
      <w:divBdr>
        <w:top w:val="none" w:sz="0" w:space="0" w:color="auto"/>
        <w:left w:val="none" w:sz="0" w:space="0" w:color="auto"/>
        <w:bottom w:val="none" w:sz="0" w:space="0" w:color="auto"/>
        <w:right w:val="none" w:sz="0" w:space="0" w:color="auto"/>
      </w:divBdr>
    </w:div>
    <w:div w:id="1201089911">
      <w:bodyDiv w:val="1"/>
      <w:marLeft w:val="0"/>
      <w:marRight w:val="0"/>
      <w:marTop w:val="0"/>
      <w:marBottom w:val="0"/>
      <w:divBdr>
        <w:top w:val="none" w:sz="0" w:space="0" w:color="auto"/>
        <w:left w:val="none" w:sz="0" w:space="0" w:color="auto"/>
        <w:bottom w:val="none" w:sz="0" w:space="0" w:color="auto"/>
        <w:right w:val="none" w:sz="0" w:space="0" w:color="auto"/>
      </w:divBdr>
    </w:div>
    <w:div w:id="1204512654">
      <w:bodyDiv w:val="1"/>
      <w:marLeft w:val="0"/>
      <w:marRight w:val="0"/>
      <w:marTop w:val="0"/>
      <w:marBottom w:val="0"/>
      <w:divBdr>
        <w:top w:val="none" w:sz="0" w:space="0" w:color="auto"/>
        <w:left w:val="none" w:sz="0" w:space="0" w:color="auto"/>
        <w:bottom w:val="none" w:sz="0" w:space="0" w:color="auto"/>
        <w:right w:val="none" w:sz="0" w:space="0" w:color="auto"/>
      </w:divBdr>
    </w:div>
    <w:div w:id="1237547576">
      <w:bodyDiv w:val="1"/>
      <w:marLeft w:val="0"/>
      <w:marRight w:val="0"/>
      <w:marTop w:val="0"/>
      <w:marBottom w:val="0"/>
      <w:divBdr>
        <w:top w:val="none" w:sz="0" w:space="0" w:color="auto"/>
        <w:left w:val="none" w:sz="0" w:space="0" w:color="auto"/>
        <w:bottom w:val="none" w:sz="0" w:space="0" w:color="auto"/>
        <w:right w:val="none" w:sz="0" w:space="0" w:color="auto"/>
      </w:divBdr>
    </w:div>
    <w:div w:id="1429306877">
      <w:bodyDiv w:val="1"/>
      <w:marLeft w:val="0"/>
      <w:marRight w:val="0"/>
      <w:marTop w:val="0"/>
      <w:marBottom w:val="0"/>
      <w:divBdr>
        <w:top w:val="none" w:sz="0" w:space="0" w:color="auto"/>
        <w:left w:val="none" w:sz="0" w:space="0" w:color="auto"/>
        <w:bottom w:val="none" w:sz="0" w:space="0" w:color="auto"/>
        <w:right w:val="none" w:sz="0" w:space="0" w:color="auto"/>
      </w:divBdr>
    </w:div>
    <w:div w:id="1549679294">
      <w:bodyDiv w:val="1"/>
      <w:marLeft w:val="0"/>
      <w:marRight w:val="0"/>
      <w:marTop w:val="0"/>
      <w:marBottom w:val="0"/>
      <w:divBdr>
        <w:top w:val="none" w:sz="0" w:space="0" w:color="auto"/>
        <w:left w:val="none" w:sz="0" w:space="0" w:color="auto"/>
        <w:bottom w:val="none" w:sz="0" w:space="0" w:color="auto"/>
        <w:right w:val="none" w:sz="0" w:space="0" w:color="auto"/>
      </w:divBdr>
    </w:div>
    <w:div w:id="1647734325">
      <w:bodyDiv w:val="1"/>
      <w:marLeft w:val="0"/>
      <w:marRight w:val="0"/>
      <w:marTop w:val="0"/>
      <w:marBottom w:val="0"/>
      <w:divBdr>
        <w:top w:val="none" w:sz="0" w:space="0" w:color="auto"/>
        <w:left w:val="none" w:sz="0" w:space="0" w:color="auto"/>
        <w:bottom w:val="none" w:sz="0" w:space="0" w:color="auto"/>
        <w:right w:val="none" w:sz="0" w:space="0" w:color="auto"/>
      </w:divBdr>
    </w:div>
    <w:div w:id="1781610014">
      <w:bodyDiv w:val="1"/>
      <w:marLeft w:val="0"/>
      <w:marRight w:val="0"/>
      <w:marTop w:val="0"/>
      <w:marBottom w:val="0"/>
      <w:divBdr>
        <w:top w:val="none" w:sz="0" w:space="0" w:color="auto"/>
        <w:left w:val="none" w:sz="0" w:space="0" w:color="auto"/>
        <w:bottom w:val="none" w:sz="0" w:space="0" w:color="auto"/>
        <w:right w:val="none" w:sz="0" w:space="0" w:color="auto"/>
      </w:divBdr>
    </w:div>
    <w:div w:id="1869367956">
      <w:bodyDiv w:val="1"/>
      <w:marLeft w:val="0"/>
      <w:marRight w:val="0"/>
      <w:marTop w:val="0"/>
      <w:marBottom w:val="0"/>
      <w:divBdr>
        <w:top w:val="none" w:sz="0" w:space="0" w:color="auto"/>
        <w:left w:val="none" w:sz="0" w:space="0" w:color="auto"/>
        <w:bottom w:val="none" w:sz="0" w:space="0" w:color="auto"/>
        <w:right w:val="none" w:sz="0" w:space="0" w:color="auto"/>
      </w:divBdr>
    </w:div>
    <w:div w:id="2065174903">
      <w:bodyDiv w:val="1"/>
      <w:marLeft w:val="0"/>
      <w:marRight w:val="0"/>
      <w:marTop w:val="0"/>
      <w:marBottom w:val="0"/>
      <w:divBdr>
        <w:top w:val="none" w:sz="0" w:space="0" w:color="auto"/>
        <w:left w:val="none" w:sz="0" w:space="0" w:color="auto"/>
        <w:bottom w:val="none" w:sz="0" w:space="0" w:color="auto"/>
        <w:right w:val="none" w:sz="0" w:space="0" w:color="auto"/>
      </w:divBdr>
    </w:div>
    <w:div w:id="209292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22</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DANG PHUONG NHI</cp:lastModifiedBy>
  <cp:revision>10</cp:revision>
  <dcterms:created xsi:type="dcterms:W3CDTF">2022-12-20T02:40:00Z</dcterms:created>
  <dcterms:modified xsi:type="dcterms:W3CDTF">2022-12-21T02:22:00Z</dcterms:modified>
</cp:coreProperties>
</file>